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D3F" w:rsidRDefault="00471D3F" w:rsidP="00D45907">
      <w:pPr>
        <w:spacing w:after="0"/>
        <w:rPr>
          <w:rFonts w:ascii="Times New Roman" w:eastAsia="Times New Roman" w:hAnsi="Times New Roman" w:cs="Times New Roman"/>
          <w:b/>
          <w:color w:val="231F20"/>
          <w:sz w:val="44"/>
        </w:rPr>
      </w:pPr>
    </w:p>
    <w:p w:rsidR="00D45907" w:rsidRDefault="00D45907" w:rsidP="00D45907">
      <w:pPr>
        <w:spacing w:after="0"/>
        <w:rPr>
          <w:rFonts w:ascii="Times New Roman" w:eastAsia="Times New Roman" w:hAnsi="Times New Roman" w:cs="Times New Roman"/>
          <w:b/>
          <w:color w:val="231F20"/>
          <w:sz w:val="44"/>
        </w:rPr>
      </w:pPr>
      <w:bookmarkStart w:id="0" w:name="_GoBack"/>
      <w:bookmarkEnd w:id="0"/>
      <w:r>
        <w:rPr>
          <w:rFonts w:ascii="Times New Roman" w:eastAsia="Times New Roman" w:hAnsi="Times New Roman" w:cs="Times New Roman"/>
          <w:b/>
          <w:noProof/>
          <w:color w:val="231F20"/>
          <w:sz w:val="44"/>
        </w:rPr>
        <w:drawing>
          <wp:inline distT="0" distB="0" distL="0" distR="0" wp14:anchorId="1E80F8C0">
            <wp:extent cx="6259727" cy="83673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1646" cy="8369960"/>
                    </a:xfrm>
                    <a:prstGeom prst="rect">
                      <a:avLst/>
                    </a:prstGeom>
                    <a:noFill/>
                  </pic:spPr>
                </pic:pic>
              </a:graphicData>
            </a:graphic>
          </wp:inline>
        </w:drawing>
      </w:r>
    </w:p>
    <w:p w:rsidR="00E8158D" w:rsidRDefault="00FA5CEB">
      <w:pPr>
        <w:spacing w:after="0"/>
        <w:ind w:left="3593"/>
      </w:pPr>
      <w:r>
        <w:rPr>
          <w:rFonts w:ascii="Times New Roman" w:eastAsia="Times New Roman" w:hAnsi="Times New Roman" w:cs="Times New Roman"/>
          <w:b/>
          <w:color w:val="231F20"/>
          <w:sz w:val="44"/>
        </w:rPr>
        <w:lastRenderedPageBreak/>
        <w:t>El Bingú</w:t>
      </w:r>
    </w:p>
    <w:p w:rsidR="00E8158D" w:rsidRDefault="00FA5CEB">
      <w:pPr>
        <w:spacing w:after="1648"/>
        <w:ind w:left="3308"/>
      </w:pPr>
      <w:r>
        <w:rPr>
          <w:rFonts w:ascii="Times New Roman" w:eastAsia="Times New Roman" w:hAnsi="Times New Roman" w:cs="Times New Roman"/>
          <w:color w:val="231F20"/>
          <w:sz w:val="24"/>
        </w:rPr>
        <w:t>CCIEH: HGOCAR009</w:t>
      </w:r>
    </w:p>
    <w:p w:rsidR="00E8158D" w:rsidRDefault="00FA5CEB">
      <w:pPr>
        <w:spacing w:after="2156"/>
        <w:ind w:left="-284"/>
      </w:pPr>
      <w:r>
        <w:rPr>
          <w:noProof/>
        </w:rPr>
        <w:drawing>
          <wp:inline distT="0" distB="0" distL="0" distR="0">
            <wp:extent cx="5974081" cy="4431793"/>
            <wp:effectExtent l="0" t="0" r="0" b="0"/>
            <wp:docPr id="10511" name="Picture 10511"/>
            <wp:cNvGraphicFramePr/>
            <a:graphic xmlns:a="http://schemas.openxmlformats.org/drawingml/2006/main">
              <a:graphicData uri="http://schemas.openxmlformats.org/drawingml/2006/picture">
                <pic:pic xmlns:pic="http://schemas.openxmlformats.org/drawingml/2006/picture">
                  <pic:nvPicPr>
                    <pic:cNvPr id="10511" name="Picture 10511"/>
                    <pic:cNvPicPr/>
                  </pic:nvPicPr>
                  <pic:blipFill>
                    <a:blip r:embed="rId6"/>
                    <a:stretch>
                      <a:fillRect/>
                    </a:stretch>
                  </pic:blipFill>
                  <pic:spPr>
                    <a:xfrm>
                      <a:off x="0" y="0"/>
                      <a:ext cx="5974081" cy="4431793"/>
                    </a:xfrm>
                    <a:prstGeom prst="rect">
                      <a:avLst/>
                    </a:prstGeom>
                  </pic:spPr>
                </pic:pic>
              </a:graphicData>
            </a:graphic>
          </wp:inline>
        </w:drawing>
      </w:r>
    </w:p>
    <w:p w:rsidR="00E8158D" w:rsidRDefault="00FA5CEB">
      <w:pPr>
        <w:spacing w:after="0"/>
        <w:jc w:val="right"/>
      </w:pPr>
      <w:r>
        <w:rPr>
          <w:rFonts w:ascii="Times New Roman" w:eastAsia="Times New Roman" w:hAnsi="Times New Roman" w:cs="Times New Roman"/>
          <w:color w:val="231F20"/>
          <w:sz w:val="24"/>
        </w:rPr>
        <w:t>El Bingú: 130150004</w:t>
      </w:r>
    </w:p>
    <w:p w:rsidR="00E8158D" w:rsidRDefault="00FA5CEB">
      <w:pPr>
        <w:spacing w:after="0"/>
        <w:ind w:right="229"/>
        <w:jc w:val="center"/>
      </w:pPr>
      <w:r>
        <w:rPr>
          <w:rFonts w:ascii="Times New Roman" w:eastAsia="Times New Roman" w:hAnsi="Times New Roman" w:cs="Times New Roman"/>
          <w:b/>
          <w:i/>
        </w:rPr>
        <w:t xml:space="preserve"> </w:t>
      </w:r>
    </w:p>
    <w:p w:rsidR="00E8158D" w:rsidRDefault="00FA5CEB">
      <w:pPr>
        <w:spacing w:after="0"/>
        <w:ind w:right="229"/>
        <w:jc w:val="center"/>
      </w:pPr>
      <w:r>
        <w:rPr>
          <w:rFonts w:ascii="Times New Roman" w:eastAsia="Times New Roman" w:hAnsi="Times New Roman" w:cs="Times New Roman"/>
          <w:b/>
          <w:i/>
        </w:rPr>
        <w:t xml:space="preserve"> </w:t>
      </w:r>
    </w:p>
    <w:p w:rsidR="00E8158D" w:rsidRDefault="00FA5CEB">
      <w:pPr>
        <w:spacing w:after="0"/>
        <w:ind w:right="229"/>
        <w:jc w:val="center"/>
      </w:pPr>
      <w:r>
        <w:rPr>
          <w:rFonts w:ascii="Times New Roman" w:eastAsia="Times New Roman" w:hAnsi="Times New Roman" w:cs="Times New Roman"/>
          <w:b/>
          <w:i/>
        </w:rPr>
        <w:t xml:space="preserve"> </w:t>
      </w:r>
    </w:p>
    <w:p w:rsidR="00E8158D" w:rsidRDefault="00FA5CEB">
      <w:pPr>
        <w:spacing w:after="0"/>
        <w:ind w:right="229"/>
        <w:jc w:val="center"/>
      </w:pPr>
      <w:r>
        <w:rPr>
          <w:rFonts w:ascii="Times New Roman" w:eastAsia="Times New Roman" w:hAnsi="Times New Roman" w:cs="Times New Roman"/>
          <w:b/>
          <w:i/>
        </w:rPr>
        <w:t xml:space="preserve"> </w:t>
      </w:r>
    </w:p>
    <w:p w:rsidR="00E8158D" w:rsidRDefault="00FA5CEB">
      <w:pPr>
        <w:spacing w:after="0"/>
        <w:ind w:right="229"/>
        <w:jc w:val="center"/>
      </w:pPr>
      <w:r>
        <w:rPr>
          <w:rFonts w:ascii="Times New Roman" w:eastAsia="Times New Roman" w:hAnsi="Times New Roman" w:cs="Times New Roman"/>
          <w:b/>
          <w:i/>
        </w:rPr>
        <w:t xml:space="preserve"> </w:t>
      </w:r>
    </w:p>
    <w:p w:rsidR="00E8158D" w:rsidRDefault="00FA5CEB">
      <w:pPr>
        <w:spacing w:after="0"/>
        <w:ind w:right="229"/>
        <w:jc w:val="center"/>
      </w:pPr>
      <w:r>
        <w:rPr>
          <w:rFonts w:ascii="Times New Roman" w:eastAsia="Times New Roman" w:hAnsi="Times New Roman" w:cs="Times New Roman"/>
          <w:b/>
          <w:i/>
        </w:rPr>
        <w:t xml:space="preserve"> </w:t>
      </w:r>
    </w:p>
    <w:p w:rsidR="00E8158D" w:rsidRDefault="00FA5CEB">
      <w:pPr>
        <w:spacing w:after="72"/>
        <w:ind w:right="229"/>
        <w:jc w:val="center"/>
        <w:rPr>
          <w:rFonts w:ascii="Times New Roman" w:eastAsia="Times New Roman" w:hAnsi="Times New Roman" w:cs="Times New Roman"/>
          <w:b/>
          <w:i/>
        </w:rPr>
      </w:pPr>
      <w:r>
        <w:rPr>
          <w:rFonts w:ascii="Times New Roman" w:eastAsia="Times New Roman" w:hAnsi="Times New Roman" w:cs="Times New Roman"/>
          <w:b/>
          <w:i/>
        </w:rPr>
        <w:t xml:space="preserve"> </w:t>
      </w:r>
    </w:p>
    <w:p w:rsidR="00FA5CEB" w:rsidRDefault="00FA5CEB">
      <w:pPr>
        <w:spacing w:after="72"/>
        <w:ind w:right="229"/>
        <w:jc w:val="center"/>
        <w:rPr>
          <w:rFonts w:ascii="Times New Roman" w:eastAsia="Times New Roman" w:hAnsi="Times New Roman" w:cs="Times New Roman"/>
          <w:b/>
          <w:i/>
        </w:rPr>
      </w:pPr>
    </w:p>
    <w:p w:rsidR="00FA5CEB" w:rsidRDefault="00FA5CEB">
      <w:pPr>
        <w:spacing w:after="72"/>
        <w:ind w:right="229"/>
        <w:jc w:val="center"/>
        <w:rPr>
          <w:rFonts w:ascii="Times New Roman" w:eastAsia="Times New Roman" w:hAnsi="Times New Roman" w:cs="Times New Roman"/>
          <w:b/>
          <w:i/>
        </w:rPr>
      </w:pPr>
    </w:p>
    <w:p w:rsidR="00FA5CEB" w:rsidRDefault="00FA5CEB">
      <w:pPr>
        <w:spacing w:after="72"/>
        <w:ind w:right="229"/>
        <w:jc w:val="center"/>
      </w:pPr>
    </w:p>
    <w:p w:rsidR="00E8158D" w:rsidRDefault="00FA5CEB">
      <w:pPr>
        <w:pStyle w:val="Ttulo1"/>
      </w:pPr>
      <w:r>
        <w:t xml:space="preserve">DICTAMEN </w:t>
      </w:r>
    </w:p>
    <w:p w:rsidR="00E8158D" w:rsidRDefault="00FA5CEB">
      <w:pPr>
        <w:spacing w:after="58"/>
      </w:pPr>
      <w:r>
        <w:rPr>
          <w:rFonts w:ascii="Times New Roman" w:eastAsia="Times New Roman" w:hAnsi="Times New Roman" w:cs="Times New Roman"/>
          <w:sz w:val="24"/>
        </w:rPr>
        <w:t xml:space="preserve"> </w:t>
      </w:r>
    </w:p>
    <w:p w:rsidR="00E8158D" w:rsidRDefault="00FA5CEB">
      <w:pPr>
        <w:spacing w:after="2" w:line="248" w:lineRule="auto"/>
        <w:ind w:right="282"/>
        <w:jc w:val="both"/>
      </w:pPr>
      <w:r>
        <w:rPr>
          <w:rFonts w:ascii="Times New Roman" w:eastAsia="Times New Roman" w:hAnsi="Times New Roman" w:cs="Times New Roman"/>
          <w:sz w:val="24"/>
        </w:rPr>
        <w:t>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w:t>
      </w:r>
      <w:r>
        <w:rPr>
          <w:rFonts w:ascii="Times New Roman" w:eastAsia="Times New Roman" w:hAnsi="Times New Roman" w:cs="Times New Roman"/>
          <w:b/>
          <w:sz w:val="32"/>
        </w:rPr>
        <w:t xml:space="preserve"> El</w:t>
      </w:r>
      <w:r>
        <w:rPr>
          <w:rFonts w:ascii="Times New Roman" w:eastAsia="Times New Roman" w:hAnsi="Times New Roman" w:cs="Times New Roman"/>
          <w:sz w:val="24"/>
        </w:rPr>
        <w:t xml:space="preserve"> </w:t>
      </w:r>
      <w:r>
        <w:rPr>
          <w:rFonts w:ascii="Times New Roman" w:eastAsia="Times New Roman" w:hAnsi="Times New Roman" w:cs="Times New Roman"/>
          <w:b/>
          <w:sz w:val="32"/>
        </w:rPr>
        <w:t>Bingú</w:t>
      </w:r>
      <w:r>
        <w:rPr>
          <w:rFonts w:ascii="Times New Roman" w:eastAsia="Times New Roman" w:hAnsi="Times New Roman" w:cs="Times New Roman"/>
          <w:sz w:val="24"/>
        </w:rPr>
        <w:t xml:space="preserve">, del Municipio de Cardonal, con clave INEGI </w:t>
      </w:r>
      <w:r>
        <w:rPr>
          <w:rFonts w:ascii="Times New Roman" w:eastAsia="Times New Roman" w:hAnsi="Times New Roman" w:cs="Times New Roman"/>
          <w:b/>
          <w:sz w:val="24"/>
        </w:rPr>
        <w:t>130150004</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HGOCAR009</w:t>
      </w:r>
      <w:r>
        <w:rPr>
          <w:rFonts w:ascii="Times New Roman" w:eastAsia="Times New Roman" w:hAnsi="Times New Roman" w:cs="Times New Roman"/>
          <w:sz w:val="24"/>
        </w:rPr>
        <w:t xml:space="preserve">. </w:t>
      </w:r>
    </w:p>
    <w:p w:rsidR="00E8158D" w:rsidRDefault="00FA5CEB">
      <w:pPr>
        <w:spacing w:after="0"/>
      </w:pPr>
      <w:r>
        <w:rPr>
          <w:rFonts w:ascii="Times New Roman" w:eastAsia="Times New Roman" w:hAnsi="Times New Roman" w:cs="Times New Roman"/>
          <w:sz w:val="24"/>
        </w:rPr>
        <w:t xml:space="preserve"> </w:t>
      </w:r>
    </w:p>
    <w:p w:rsidR="00E8158D" w:rsidRDefault="00FA5CEB">
      <w:pPr>
        <w:spacing w:after="0" w:line="239" w:lineRule="auto"/>
        <w:ind w:left="-5" w:right="268" w:hanging="10"/>
        <w:jc w:val="both"/>
      </w:pPr>
      <w:r>
        <w:rPr>
          <w:rFonts w:ascii="Times New Roman" w:eastAsia="Times New Roman" w:hAnsi="Times New Roman" w:cs="Times New Roman"/>
          <w:b/>
        </w:rPr>
        <w:t>El</w:t>
      </w:r>
      <w:r>
        <w:rPr>
          <w:rFonts w:ascii="Times New Roman" w:eastAsia="Times New Roman" w:hAnsi="Times New Roman" w:cs="Times New Roman"/>
        </w:rPr>
        <w:t xml:space="preserve"> </w:t>
      </w:r>
      <w:r>
        <w:rPr>
          <w:rFonts w:ascii="Times New Roman" w:eastAsia="Times New Roman" w:hAnsi="Times New Roman" w:cs="Times New Roman"/>
          <w:b/>
        </w:rPr>
        <w:t xml:space="preserve">Bingú </w:t>
      </w:r>
      <w:r>
        <w:rPr>
          <w:rFonts w:ascii="Times New Roman" w:eastAsia="Times New Roman" w:hAnsi="Times New Roman" w:cs="Times New Roman"/>
        </w:rPr>
        <w:t xml:space="preserve">es una comunidad de hablantes del hñähñu, elemento que junto con el patrimonio cultural, costumbres, organización y el origen asumido por los habitantes de sí mismos permite su atureconocimiento como indígenas.  </w:t>
      </w:r>
    </w:p>
    <w:p w:rsidR="00E8158D" w:rsidRDefault="00FA5CEB">
      <w:pPr>
        <w:spacing w:after="0"/>
      </w:pPr>
      <w:r>
        <w:rPr>
          <w:rFonts w:ascii="Times New Roman" w:eastAsia="Times New Roman" w:hAnsi="Times New Roman" w:cs="Times New Roman"/>
        </w:rPr>
        <w:t xml:space="preserve"> </w:t>
      </w:r>
    </w:p>
    <w:p w:rsidR="00E8158D" w:rsidRDefault="00FA5CEB">
      <w:pPr>
        <w:spacing w:after="0" w:line="239" w:lineRule="auto"/>
        <w:ind w:left="-5" w:right="268" w:hanging="10"/>
        <w:jc w:val="both"/>
      </w:pPr>
      <w:r>
        <w:rPr>
          <w:rFonts w:ascii="Times New Roman" w:eastAsia="Times New Roman" w:hAnsi="Times New Roman" w:cs="Times New Roman"/>
        </w:rPr>
        <w:t xml:space="preserve">Su organización se expresa a través de la Asamblea General, dirigida a la mayoría de población por ser ciudadanos activos, es encabezada por el Delegado Municipal y sus Colaboradores, se tratan asuntos de trabajo y se atienden los problemas existentes en los diferentes ámbitos de la vida comunitaria.  </w:t>
      </w:r>
    </w:p>
    <w:p w:rsidR="00E8158D" w:rsidRDefault="00FA5CEB">
      <w:pPr>
        <w:spacing w:after="0"/>
      </w:pPr>
      <w:r>
        <w:rPr>
          <w:rFonts w:ascii="Times New Roman" w:eastAsia="Times New Roman" w:hAnsi="Times New Roman" w:cs="Times New Roman"/>
        </w:rPr>
        <w:t xml:space="preserve"> </w:t>
      </w:r>
    </w:p>
    <w:p w:rsidR="00E8158D" w:rsidRDefault="00FA5CEB">
      <w:pPr>
        <w:spacing w:after="0" w:line="239" w:lineRule="auto"/>
        <w:ind w:left="-5" w:right="268" w:hanging="10"/>
        <w:jc w:val="both"/>
      </w:pPr>
      <w:r>
        <w:rPr>
          <w:rFonts w:ascii="Times New Roman" w:eastAsia="Times New Roman" w:hAnsi="Times New Roman" w:cs="Times New Roman"/>
        </w:rPr>
        <w:t xml:space="preserve">Dicha organización es también apreciada en las Asambleas Extraordinarias, convocadas por la misma autoridad, y que consisten en el tratamiento y exposición de situaciones no previstas, por tanto emergentes. </w:t>
      </w:r>
    </w:p>
    <w:p w:rsidR="00E8158D" w:rsidRDefault="00FA5CEB">
      <w:pPr>
        <w:spacing w:after="0"/>
      </w:pPr>
      <w:r>
        <w:rPr>
          <w:rFonts w:ascii="Times New Roman" w:eastAsia="Times New Roman" w:hAnsi="Times New Roman" w:cs="Times New Roman"/>
        </w:rPr>
        <w:t xml:space="preserve"> </w:t>
      </w:r>
    </w:p>
    <w:p w:rsidR="00E8158D" w:rsidRDefault="00FA5CEB">
      <w:pPr>
        <w:spacing w:after="0" w:line="239" w:lineRule="auto"/>
        <w:ind w:left="-5" w:right="268" w:hanging="10"/>
        <w:jc w:val="both"/>
      </w:pPr>
      <w:r>
        <w:rPr>
          <w:rFonts w:ascii="Times New Roman" w:eastAsia="Times New Roman" w:hAnsi="Times New Roman" w:cs="Times New Roman"/>
        </w:rPr>
        <w:t xml:space="preserve">A todo lo anterior se suma el reglamento interno escrito como parte fundamental de la impartición de justicia, pues en éste se establecen formas que regulan la conducta de los miembros para lograr una convivencia pacífica. </w:t>
      </w:r>
    </w:p>
    <w:p w:rsidR="00E8158D" w:rsidRDefault="00FA5CEB">
      <w:pPr>
        <w:spacing w:after="0"/>
        <w:rPr>
          <w:rFonts w:ascii="Times New Roman" w:eastAsia="Times New Roman" w:hAnsi="Times New Roman" w:cs="Times New Roman"/>
        </w:rPr>
      </w:pPr>
      <w:r>
        <w:rPr>
          <w:rFonts w:ascii="Times New Roman" w:eastAsia="Times New Roman" w:hAnsi="Times New Roman" w:cs="Times New Roman"/>
        </w:rPr>
        <w:t xml:space="preserve"> </w:t>
      </w: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FA5CEB" w:rsidRDefault="00FA5CEB">
      <w:pPr>
        <w:spacing w:after="0"/>
        <w:rPr>
          <w:rFonts w:ascii="Times New Roman" w:eastAsia="Times New Roman" w:hAnsi="Times New Roman" w:cs="Times New Roman"/>
        </w:rPr>
      </w:pPr>
    </w:p>
    <w:p w:rsidR="00E8158D" w:rsidRDefault="00E8158D">
      <w:pPr>
        <w:spacing w:after="54"/>
      </w:pPr>
    </w:p>
    <w:p w:rsidR="00E8158D" w:rsidRDefault="00FA5CEB">
      <w:pPr>
        <w:spacing w:after="0"/>
      </w:pPr>
      <w:r>
        <w:rPr>
          <w:rFonts w:ascii="Times New Roman" w:eastAsia="Times New Roman" w:hAnsi="Times New Roman" w:cs="Times New Roman"/>
        </w:rPr>
        <w:t xml:space="preserve"> </w:t>
      </w:r>
    </w:p>
    <w:p w:rsidR="00E8158D" w:rsidRPr="00FA5CEB" w:rsidRDefault="00FA5CEB" w:rsidP="00FA5CEB">
      <w:pPr>
        <w:pStyle w:val="Ttulo2"/>
        <w:spacing w:after="1159" w:line="240" w:lineRule="auto"/>
        <w:ind w:left="77" w:right="132"/>
        <w:rPr>
          <w:sz w:val="24"/>
          <w:szCs w:val="24"/>
        </w:rPr>
      </w:pPr>
      <w:r w:rsidRPr="00FA5CEB">
        <w:rPr>
          <w:sz w:val="24"/>
          <w:szCs w:val="24"/>
        </w:rPr>
        <w:lastRenderedPageBreak/>
        <w:t>El Bingú, Cardonal</w:t>
      </w:r>
    </w:p>
    <w:p w:rsidR="00E8158D" w:rsidRDefault="00FA5CEB">
      <w:pPr>
        <w:spacing w:after="2" w:line="265" w:lineRule="auto"/>
        <w:ind w:left="10" w:right="671" w:hanging="10"/>
        <w:jc w:val="right"/>
      </w:pPr>
      <w:r>
        <w:rPr>
          <w:rFonts w:ascii="Times New Roman" w:eastAsia="Times New Roman" w:hAnsi="Times New Roman" w:cs="Times New Roman"/>
          <w:sz w:val="16"/>
        </w:rPr>
        <w:t>Resumen</w:t>
      </w:r>
    </w:p>
    <w:p w:rsidR="00E8158D" w:rsidRDefault="00FA5CEB">
      <w:pPr>
        <w:tabs>
          <w:tab w:val="center" w:pos="6397"/>
          <w:tab w:val="center" w:pos="7976"/>
        </w:tabs>
        <w:spacing w:after="2" w:line="265" w:lineRule="auto"/>
      </w:pPr>
      <w:r>
        <w:tab/>
      </w:r>
      <w:r>
        <w:rPr>
          <w:rFonts w:ascii="Times New Roman" w:eastAsia="Times New Roman" w:hAnsi="Times New Roman" w:cs="Times New Roman"/>
          <w:sz w:val="16"/>
        </w:rPr>
        <w:t>Clave CCIEH</w:t>
      </w:r>
      <w:r>
        <w:rPr>
          <w:rFonts w:ascii="Times New Roman" w:eastAsia="Times New Roman" w:hAnsi="Times New Roman" w:cs="Times New Roman"/>
          <w:sz w:val="16"/>
        </w:rPr>
        <w:tab/>
        <w:t>HGOCAR009</w:t>
      </w:r>
    </w:p>
    <w:p w:rsidR="00FA5CEB" w:rsidRDefault="00FA5CEB">
      <w:pPr>
        <w:tabs>
          <w:tab w:val="center" w:pos="6418"/>
          <w:tab w:val="center" w:pos="8074"/>
        </w:tabs>
        <w:spacing w:after="189" w:line="265" w:lineRule="auto"/>
        <w:rPr>
          <w:rFonts w:ascii="Times New Roman" w:eastAsia="Times New Roman" w:hAnsi="Times New Roman" w:cs="Times New Roman"/>
          <w:sz w:val="16"/>
        </w:rPr>
      </w:pPr>
      <w:r>
        <w:tab/>
      </w:r>
      <w:r>
        <w:rPr>
          <w:rFonts w:ascii="Times New Roman" w:eastAsia="Times New Roman" w:hAnsi="Times New Roman" w:cs="Times New Roman"/>
          <w:sz w:val="16"/>
        </w:rPr>
        <w:t>Clave INEGI</w:t>
      </w:r>
      <w:r>
        <w:rPr>
          <w:rFonts w:ascii="Times New Roman" w:eastAsia="Times New Roman" w:hAnsi="Times New Roman" w:cs="Times New Roman"/>
          <w:sz w:val="16"/>
        </w:rPr>
        <w:tab/>
        <w:t>130150004</w:t>
      </w:r>
    </w:p>
    <w:p w:rsidR="00FA5CEB" w:rsidRDefault="00FA5CEB">
      <w:pPr>
        <w:tabs>
          <w:tab w:val="center" w:pos="6418"/>
          <w:tab w:val="center" w:pos="8074"/>
        </w:tabs>
        <w:spacing w:after="189" w:line="265" w:lineRule="auto"/>
        <w:rPr>
          <w:rFonts w:ascii="Times New Roman" w:eastAsia="Times New Roman" w:hAnsi="Times New Roman" w:cs="Times New Roman"/>
          <w:sz w:val="16"/>
        </w:rPr>
      </w:pPr>
    </w:p>
    <w:tbl>
      <w:tblPr>
        <w:tblW w:w="0" w:type="auto"/>
        <w:tblCellMar>
          <w:left w:w="70" w:type="dxa"/>
          <w:right w:w="70" w:type="dxa"/>
        </w:tblCellMar>
        <w:tblLook w:val="04A0" w:firstRow="1" w:lastRow="0" w:firstColumn="1" w:lastColumn="0" w:noHBand="0" w:noVBand="1"/>
      </w:tblPr>
      <w:tblGrid>
        <w:gridCol w:w="5288"/>
        <w:gridCol w:w="2038"/>
        <w:gridCol w:w="1795"/>
      </w:tblGrid>
      <w:tr w:rsidR="00FA5CEB" w:rsidRPr="00FA5CEB" w:rsidTr="00FA5CEB">
        <w:trPr>
          <w:trHeight w:val="300"/>
        </w:trPr>
        <w:tc>
          <w:tcPr>
            <w:tcW w:w="0" w:type="auto"/>
            <w:tcBorders>
              <w:top w:val="nil"/>
              <w:left w:val="nil"/>
              <w:bottom w:val="nil"/>
              <w:right w:val="nil"/>
            </w:tcBorders>
            <w:shd w:val="clear" w:color="000000" w:fill="000000"/>
            <w:vAlign w:val="center"/>
            <w:hideMark/>
          </w:tcPr>
          <w:p w:rsidR="00FA5CEB" w:rsidRPr="00FA5CEB" w:rsidRDefault="00FA5CEB" w:rsidP="00FA5CEB">
            <w:pPr>
              <w:spacing w:after="0" w:line="240" w:lineRule="auto"/>
              <w:jc w:val="center"/>
              <w:rPr>
                <w:rFonts w:ascii="Times New Roman" w:eastAsia="Times New Roman" w:hAnsi="Times New Roman" w:cs="Times New Roman"/>
                <w:color w:val="FFFFFF"/>
                <w:sz w:val="20"/>
                <w:szCs w:val="20"/>
              </w:rPr>
            </w:pPr>
            <w:r w:rsidRPr="00FA5CEB">
              <w:rPr>
                <w:rFonts w:ascii="Times New Roman" w:eastAsia="Times New Roman" w:hAnsi="Times New Roman" w:cs="Times New Roman"/>
                <w:color w:val="FFFFFF"/>
                <w:sz w:val="20"/>
                <w:szCs w:val="20"/>
              </w:rPr>
              <w:t> </w:t>
            </w:r>
          </w:p>
        </w:tc>
        <w:tc>
          <w:tcPr>
            <w:tcW w:w="0" w:type="auto"/>
            <w:vMerge w:val="restart"/>
            <w:tcBorders>
              <w:top w:val="nil"/>
              <w:left w:val="nil"/>
              <w:bottom w:val="nil"/>
              <w:right w:val="nil"/>
            </w:tcBorders>
            <w:shd w:val="clear" w:color="000000" w:fill="000000"/>
            <w:vAlign w:val="center"/>
            <w:hideMark/>
          </w:tcPr>
          <w:p w:rsidR="00FA5CEB" w:rsidRPr="00FA5CEB" w:rsidRDefault="00FA5CEB" w:rsidP="00FA5CEB">
            <w:pPr>
              <w:spacing w:after="0" w:line="240" w:lineRule="auto"/>
              <w:jc w:val="center"/>
              <w:rPr>
                <w:rFonts w:ascii="Times New Roman" w:eastAsia="Times New Roman" w:hAnsi="Times New Roman" w:cs="Times New Roman"/>
                <w:color w:val="FFFFFF"/>
                <w:sz w:val="20"/>
                <w:szCs w:val="20"/>
              </w:rPr>
            </w:pPr>
            <w:r w:rsidRPr="00FA5CEB">
              <w:rPr>
                <w:rFonts w:ascii="Times New Roman" w:eastAsia="Times New Roman" w:hAnsi="Times New Roman" w:cs="Times New Roman"/>
                <w:color w:val="FFFFFF"/>
                <w:sz w:val="20"/>
                <w:szCs w:val="20"/>
              </w:rPr>
              <w:t xml:space="preserve">MINIMO REQUERIDO </w:t>
            </w:r>
          </w:p>
        </w:tc>
        <w:tc>
          <w:tcPr>
            <w:tcW w:w="0" w:type="auto"/>
            <w:vMerge w:val="restart"/>
            <w:tcBorders>
              <w:top w:val="nil"/>
              <w:left w:val="nil"/>
              <w:bottom w:val="nil"/>
              <w:right w:val="nil"/>
            </w:tcBorders>
            <w:shd w:val="clear" w:color="000000" w:fill="000000"/>
            <w:vAlign w:val="center"/>
            <w:hideMark/>
          </w:tcPr>
          <w:p w:rsidR="00FA5CEB" w:rsidRPr="00FA5CEB" w:rsidRDefault="00FA5CEB" w:rsidP="00FA5CEB">
            <w:pPr>
              <w:spacing w:after="0" w:line="240" w:lineRule="auto"/>
              <w:jc w:val="center"/>
              <w:rPr>
                <w:rFonts w:ascii="Times New Roman" w:eastAsia="Times New Roman" w:hAnsi="Times New Roman" w:cs="Times New Roman"/>
                <w:color w:val="FFFFFF"/>
                <w:sz w:val="20"/>
                <w:szCs w:val="20"/>
              </w:rPr>
            </w:pPr>
            <w:r w:rsidRPr="00FA5CEB">
              <w:rPr>
                <w:rFonts w:ascii="Times New Roman" w:eastAsia="Times New Roman" w:hAnsi="Times New Roman" w:cs="Times New Roman"/>
                <w:color w:val="FFFFFF"/>
                <w:sz w:val="20"/>
                <w:szCs w:val="20"/>
              </w:rPr>
              <w:t>TOTAL OBTENIDO</w:t>
            </w:r>
          </w:p>
        </w:tc>
      </w:tr>
      <w:tr w:rsidR="00FA5CEB" w:rsidRPr="00FA5CEB" w:rsidTr="00FA5CEB">
        <w:trPr>
          <w:trHeight w:val="300"/>
        </w:trPr>
        <w:tc>
          <w:tcPr>
            <w:tcW w:w="0" w:type="auto"/>
            <w:tcBorders>
              <w:top w:val="nil"/>
              <w:left w:val="nil"/>
              <w:bottom w:val="nil"/>
              <w:right w:val="nil"/>
            </w:tcBorders>
            <w:shd w:val="clear" w:color="000000" w:fill="000000"/>
            <w:vAlign w:val="center"/>
            <w:hideMark/>
          </w:tcPr>
          <w:p w:rsidR="00FA5CEB" w:rsidRPr="00FA5CEB" w:rsidRDefault="00FA5CEB" w:rsidP="00FA5CEB">
            <w:pPr>
              <w:spacing w:after="0" w:line="240" w:lineRule="auto"/>
              <w:jc w:val="center"/>
              <w:rPr>
                <w:rFonts w:ascii="Times New Roman" w:eastAsia="Times New Roman" w:hAnsi="Times New Roman" w:cs="Times New Roman"/>
                <w:b/>
                <w:bCs/>
                <w:color w:val="FFFFFF"/>
                <w:sz w:val="20"/>
                <w:szCs w:val="20"/>
              </w:rPr>
            </w:pPr>
            <w:r w:rsidRPr="00FA5CEB">
              <w:rPr>
                <w:rFonts w:ascii="Times New Roman" w:eastAsia="Times New Roman" w:hAnsi="Times New Roman" w:cs="Times New Roman"/>
                <w:b/>
                <w:bCs/>
                <w:color w:val="FFFFFF"/>
                <w:sz w:val="20"/>
                <w:szCs w:val="20"/>
              </w:rPr>
              <w:t>PRIORIDAD Y CATEGORÍA</w:t>
            </w:r>
          </w:p>
        </w:tc>
        <w:tc>
          <w:tcPr>
            <w:tcW w:w="0" w:type="auto"/>
            <w:vMerge/>
            <w:tcBorders>
              <w:top w:val="nil"/>
              <w:left w:val="nil"/>
              <w:bottom w:val="nil"/>
              <w:right w:val="nil"/>
            </w:tcBorders>
            <w:vAlign w:val="center"/>
            <w:hideMark/>
          </w:tcPr>
          <w:p w:rsidR="00FA5CEB" w:rsidRPr="00FA5CEB" w:rsidRDefault="00FA5CEB" w:rsidP="00FA5CEB">
            <w:pPr>
              <w:spacing w:after="0" w:line="240" w:lineRule="auto"/>
              <w:rPr>
                <w:rFonts w:ascii="Times New Roman" w:eastAsia="Times New Roman" w:hAnsi="Times New Roman" w:cs="Times New Roman"/>
                <w:color w:val="FFFFFF"/>
                <w:sz w:val="20"/>
                <w:szCs w:val="20"/>
              </w:rPr>
            </w:pPr>
          </w:p>
        </w:tc>
        <w:tc>
          <w:tcPr>
            <w:tcW w:w="0" w:type="auto"/>
            <w:vMerge/>
            <w:tcBorders>
              <w:top w:val="nil"/>
              <w:left w:val="nil"/>
              <w:bottom w:val="nil"/>
              <w:right w:val="nil"/>
            </w:tcBorders>
            <w:vAlign w:val="center"/>
            <w:hideMark/>
          </w:tcPr>
          <w:p w:rsidR="00FA5CEB" w:rsidRPr="00FA5CEB" w:rsidRDefault="00FA5CEB" w:rsidP="00FA5CEB">
            <w:pPr>
              <w:spacing w:after="0" w:line="240" w:lineRule="auto"/>
              <w:rPr>
                <w:rFonts w:ascii="Times New Roman" w:eastAsia="Times New Roman" w:hAnsi="Times New Roman" w:cs="Times New Roman"/>
                <w:color w:val="FFFFFF"/>
                <w:sz w:val="20"/>
                <w:szCs w:val="20"/>
              </w:rPr>
            </w:pPr>
          </w:p>
        </w:tc>
      </w:tr>
      <w:tr w:rsidR="00FA5CEB" w:rsidRPr="00FA5CEB" w:rsidTr="00FA5CEB">
        <w:trPr>
          <w:trHeight w:val="30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76.2%</w:t>
            </w:r>
          </w:p>
        </w:tc>
      </w:tr>
      <w:tr w:rsidR="00FA5CEB" w:rsidRPr="00FA5CEB" w:rsidTr="00FA5CEB">
        <w:trPr>
          <w:trHeight w:val="30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90.0%</w:t>
            </w:r>
          </w:p>
        </w:tc>
      </w:tr>
      <w:tr w:rsidR="00FA5CEB" w:rsidRPr="00FA5CEB" w:rsidTr="00FA5CEB">
        <w:trPr>
          <w:trHeight w:val="285"/>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50.0%</w:t>
            </w:r>
          </w:p>
        </w:tc>
      </w:tr>
      <w:tr w:rsidR="00FA5CEB" w:rsidRPr="00FA5CEB" w:rsidTr="00FA5CEB">
        <w:trPr>
          <w:trHeight w:val="345"/>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45"/>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6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6- Autoadscripción</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9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80.0%</w:t>
            </w:r>
          </w:p>
        </w:tc>
      </w:tr>
      <w:tr w:rsidR="00FA5CEB" w:rsidRPr="00FA5CEB" w:rsidTr="00FA5CEB">
        <w:trPr>
          <w:trHeight w:val="36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3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75.0%</w:t>
            </w:r>
          </w:p>
        </w:tc>
      </w:tr>
      <w:tr w:rsidR="00FA5CEB" w:rsidRPr="00FA5CEB" w:rsidTr="00FA5CEB">
        <w:trPr>
          <w:trHeight w:val="36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0.0%</w:t>
            </w:r>
          </w:p>
        </w:tc>
      </w:tr>
      <w:tr w:rsidR="00FA5CEB" w:rsidRPr="00FA5CEB" w:rsidTr="00FA5CEB">
        <w:trPr>
          <w:trHeight w:val="405"/>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50.0%</w:t>
            </w:r>
          </w:p>
        </w:tc>
      </w:tr>
      <w:tr w:rsidR="00FA5CEB" w:rsidRPr="00FA5CEB" w:rsidTr="00FA5CEB">
        <w:trPr>
          <w:trHeight w:val="48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75.0%</w:t>
            </w:r>
          </w:p>
        </w:tc>
      </w:tr>
      <w:tr w:rsidR="00FA5CEB" w:rsidRPr="00FA5CEB" w:rsidTr="00FA5CEB">
        <w:trPr>
          <w:trHeight w:val="390"/>
        </w:trPr>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0.0%</w:t>
            </w:r>
          </w:p>
        </w:tc>
      </w:tr>
      <w:tr w:rsidR="00FA5CEB" w:rsidRPr="00FA5CEB" w:rsidTr="00FA5CEB">
        <w:trPr>
          <w:trHeight w:val="315"/>
        </w:trPr>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75.0%</w:t>
            </w:r>
          </w:p>
        </w:tc>
      </w:tr>
      <w:tr w:rsidR="00FA5CEB" w:rsidRPr="00FA5CEB" w:rsidTr="00FA5CEB">
        <w:trPr>
          <w:trHeight w:val="300"/>
        </w:trPr>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00"/>
        </w:trPr>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45"/>
        </w:trPr>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90"/>
        </w:trPr>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00"/>
        </w:trPr>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75.0%</w:t>
            </w:r>
          </w:p>
        </w:tc>
      </w:tr>
      <w:tr w:rsidR="00FA5CEB" w:rsidRPr="00FA5CEB" w:rsidTr="00FA5CEB">
        <w:trPr>
          <w:trHeight w:val="300"/>
        </w:trPr>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73.5%</w:t>
            </w:r>
          </w:p>
        </w:tc>
      </w:tr>
      <w:tr w:rsidR="00FA5CEB" w:rsidRPr="00FA5CEB" w:rsidTr="00FA5CEB">
        <w:trPr>
          <w:trHeight w:val="315"/>
        </w:trPr>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r w:rsidR="00FA5CEB" w:rsidRPr="00FA5CEB" w:rsidTr="00FA5CEB">
        <w:trPr>
          <w:trHeight w:val="375"/>
        </w:trPr>
        <w:tc>
          <w:tcPr>
            <w:tcW w:w="0" w:type="auto"/>
            <w:tcBorders>
              <w:top w:val="nil"/>
              <w:left w:val="nil"/>
              <w:bottom w:val="nil"/>
              <w:right w:val="nil"/>
            </w:tcBorders>
            <w:shd w:val="clear" w:color="000000" w:fill="BDD6EE"/>
            <w:vAlign w:val="center"/>
            <w:hideMark/>
          </w:tcPr>
          <w:p w:rsidR="00FA5CEB" w:rsidRPr="00FA5CEB" w:rsidRDefault="00FA5CEB" w:rsidP="00FA5CEB">
            <w:pPr>
              <w:spacing w:after="0" w:line="240" w:lineRule="auto"/>
              <w:jc w:val="both"/>
              <w:rPr>
                <w:rFonts w:ascii="Times New Roman" w:eastAsia="Times New Roman" w:hAnsi="Times New Roman" w:cs="Times New Roman"/>
                <w:sz w:val="20"/>
                <w:szCs w:val="20"/>
              </w:rPr>
            </w:pPr>
            <w:r w:rsidRPr="00FA5CEB">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FA5CEB" w:rsidRPr="00FA5CEB" w:rsidRDefault="00FA5CEB" w:rsidP="00FA5CEB">
            <w:pPr>
              <w:spacing w:after="0" w:line="240" w:lineRule="auto"/>
              <w:jc w:val="right"/>
              <w:rPr>
                <w:rFonts w:ascii="Times New Roman" w:eastAsia="Times New Roman" w:hAnsi="Times New Roman" w:cs="Times New Roman"/>
                <w:b/>
                <w:bCs/>
                <w:sz w:val="20"/>
                <w:szCs w:val="20"/>
              </w:rPr>
            </w:pPr>
            <w:r w:rsidRPr="00FA5CEB">
              <w:rPr>
                <w:rFonts w:ascii="Times New Roman" w:eastAsia="Times New Roman" w:hAnsi="Times New Roman" w:cs="Times New Roman"/>
                <w:b/>
                <w:bCs/>
                <w:sz w:val="20"/>
                <w:szCs w:val="20"/>
              </w:rPr>
              <w:t>100.0%</w:t>
            </w:r>
          </w:p>
        </w:tc>
      </w:tr>
    </w:tbl>
    <w:p w:rsidR="00FA5CEB" w:rsidRDefault="00FA5CEB">
      <w:pPr>
        <w:tabs>
          <w:tab w:val="center" w:pos="6418"/>
          <w:tab w:val="center" w:pos="8074"/>
        </w:tabs>
        <w:spacing w:after="189" w:line="265" w:lineRule="auto"/>
        <w:rPr>
          <w:rFonts w:ascii="Times New Roman" w:eastAsia="Times New Roman" w:hAnsi="Times New Roman" w:cs="Times New Roman"/>
          <w:sz w:val="16"/>
        </w:rPr>
      </w:pPr>
    </w:p>
    <w:p w:rsidR="00FA5CEB" w:rsidRDefault="00FA5CEB">
      <w:pPr>
        <w:tabs>
          <w:tab w:val="center" w:pos="6418"/>
          <w:tab w:val="center" w:pos="8074"/>
        </w:tabs>
        <w:spacing w:after="189" w:line="265" w:lineRule="auto"/>
        <w:rPr>
          <w:rFonts w:ascii="Times New Roman" w:eastAsia="Times New Roman" w:hAnsi="Times New Roman" w:cs="Times New Roman"/>
          <w:sz w:val="16"/>
        </w:rPr>
      </w:pPr>
    </w:p>
    <w:p w:rsidR="00FA5CEB" w:rsidRDefault="00FA5CEB">
      <w:pPr>
        <w:tabs>
          <w:tab w:val="center" w:pos="6418"/>
          <w:tab w:val="center" w:pos="8074"/>
        </w:tabs>
        <w:spacing w:after="189" w:line="265" w:lineRule="auto"/>
        <w:rPr>
          <w:rFonts w:ascii="Times New Roman" w:eastAsia="Times New Roman" w:hAnsi="Times New Roman" w:cs="Times New Roman"/>
          <w:sz w:val="16"/>
        </w:rPr>
      </w:pPr>
    </w:p>
    <w:p w:rsidR="00FA5CEB" w:rsidRDefault="00FA5CEB">
      <w:pPr>
        <w:tabs>
          <w:tab w:val="center" w:pos="6418"/>
          <w:tab w:val="center" w:pos="8074"/>
        </w:tabs>
        <w:spacing w:after="189" w:line="265" w:lineRule="auto"/>
        <w:rPr>
          <w:rFonts w:ascii="Times New Roman" w:eastAsia="Times New Roman" w:hAnsi="Times New Roman" w:cs="Times New Roman"/>
          <w:sz w:val="16"/>
        </w:rPr>
      </w:pPr>
    </w:p>
    <w:p w:rsidR="00FA5CEB" w:rsidRDefault="00FA5CEB">
      <w:pPr>
        <w:tabs>
          <w:tab w:val="center" w:pos="6418"/>
          <w:tab w:val="center" w:pos="8074"/>
        </w:tabs>
        <w:spacing w:after="189" w:line="265" w:lineRule="auto"/>
        <w:rPr>
          <w:rFonts w:ascii="Times New Roman" w:eastAsia="Times New Roman" w:hAnsi="Times New Roman" w:cs="Times New Roman"/>
          <w:sz w:val="16"/>
        </w:rPr>
      </w:pPr>
    </w:p>
    <w:p w:rsidR="00FA5CEB" w:rsidRPr="00FA5CEB" w:rsidRDefault="00FA5CEB">
      <w:pPr>
        <w:tabs>
          <w:tab w:val="center" w:pos="6418"/>
          <w:tab w:val="center" w:pos="8074"/>
        </w:tabs>
        <w:spacing w:after="189" w:line="265" w:lineRule="auto"/>
        <w:rPr>
          <w:sz w:val="16"/>
          <w:szCs w:val="16"/>
        </w:rPr>
      </w:pPr>
    </w:p>
    <w:p w:rsidR="00E8158D" w:rsidRPr="00FA5CEB" w:rsidRDefault="00FA5CEB">
      <w:pPr>
        <w:spacing w:after="26"/>
        <w:ind w:left="520" w:hanging="10"/>
        <w:rPr>
          <w:sz w:val="16"/>
          <w:szCs w:val="16"/>
        </w:rPr>
      </w:pPr>
      <w:r w:rsidRPr="00FA5CEB">
        <w:rPr>
          <w:rFonts w:ascii="Times New Roman" w:eastAsia="Times New Roman" w:hAnsi="Times New Roman" w:cs="Times New Roman"/>
          <w:sz w:val="16"/>
          <w:szCs w:val="16"/>
        </w:rPr>
        <w:t xml:space="preserve">*% de PHLI Nacional (INEGI, 2010) </w:t>
      </w:r>
    </w:p>
    <w:p w:rsidR="00E8158D" w:rsidRPr="00FA5CEB" w:rsidRDefault="00FA5CEB">
      <w:pPr>
        <w:spacing w:after="26"/>
        <w:ind w:left="520" w:right="1038" w:hanging="10"/>
        <w:rPr>
          <w:sz w:val="16"/>
          <w:szCs w:val="16"/>
        </w:rPr>
      </w:pPr>
      <w:r w:rsidRPr="00FA5CEB">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p w:rsidR="00E8158D" w:rsidRDefault="00FA5CEB">
      <w:pPr>
        <w:pStyle w:val="Ttulo2"/>
        <w:ind w:left="77" w:right="0"/>
      </w:pPr>
      <w:r>
        <w:lastRenderedPageBreak/>
        <w:t>El Bingú, Cardonal</w:t>
      </w:r>
    </w:p>
    <w:p w:rsidR="00E8158D" w:rsidRDefault="00FA5CEB">
      <w:pPr>
        <w:tabs>
          <w:tab w:val="center" w:pos="7392"/>
          <w:tab w:val="center" w:pos="8412"/>
        </w:tabs>
        <w:spacing w:after="9"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HGOCAR009</w:t>
      </w:r>
    </w:p>
    <w:p w:rsidR="00E8158D" w:rsidRDefault="00FA5CEB">
      <w:pPr>
        <w:tabs>
          <w:tab w:val="center" w:pos="7372"/>
          <w:tab w:val="center" w:pos="8501"/>
        </w:tabs>
        <w:spacing w:after="9"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130150004</w:t>
      </w:r>
    </w:p>
    <w:p w:rsidR="00FA5CEB" w:rsidRDefault="00FA5CEB">
      <w:pPr>
        <w:tabs>
          <w:tab w:val="center" w:pos="7372"/>
          <w:tab w:val="center" w:pos="8501"/>
        </w:tabs>
        <w:spacing w:after="9" w:line="265" w:lineRule="auto"/>
        <w:rPr>
          <w:rFonts w:ascii="Times New Roman" w:eastAsia="Times New Roman" w:hAnsi="Times New Roman" w:cs="Times New Roman"/>
          <w:sz w:val="15"/>
        </w:rPr>
      </w:pPr>
    </w:p>
    <w:p w:rsidR="00FA5CEB" w:rsidRDefault="00FA5CEB">
      <w:pPr>
        <w:tabs>
          <w:tab w:val="center" w:pos="7372"/>
          <w:tab w:val="center" w:pos="8501"/>
        </w:tabs>
        <w:spacing w:after="9" w:line="265" w:lineRule="auto"/>
      </w:pPr>
    </w:p>
    <w:tbl>
      <w:tblPr>
        <w:tblStyle w:val="TableGrid"/>
        <w:tblW w:w="0" w:type="auto"/>
        <w:tblInd w:w="313" w:type="dxa"/>
        <w:tblCellMar>
          <w:top w:w="5" w:type="dxa"/>
          <w:left w:w="21" w:type="dxa"/>
          <w:right w:w="19" w:type="dxa"/>
        </w:tblCellMar>
        <w:tblLook w:val="04A0" w:firstRow="1" w:lastRow="0" w:firstColumn="1" w:lastColumn="0" w:noHBand="0" w:noVBand="1"/>
      </w:tblPr>
      <w:tblGrid>
        <w:gridCol w:w="2882"/>
        <w:gridCol w:w="3030"/>
        <w:gridCol w:w="1461"/>
        <w:gridCol w:w="1423"/>
      </w:tblGrid>
      <w:tr w:rsidR="00E8158D" w:rsidRPr="00FA5CEB" w:rsidTr="00FA5CEB">
        <w:trPr>
          <w:trHeight w:val="379"/>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E8158D" w:rsidRPr="00FA5CEB" w:rsidRDefault="00FA5CEB">
            <w:pPr>
              <w:ind w:left="2"/>
              <w:jc w:val="center"/>
              <w:rPr>
                <w:rFonts w:ascii="Times New Roman" w:hAnsi="Times New Roman" w:cs="Times New Roman"/>
                <w:sz w:val="20"/>
                <w:szCs w:val="20"/>
              </w:rPr>
            </w:pPr>
            <w:r w:rsidRPr="00FA5CEB">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E8158D" w:rsidRPr="00FA5CEB" w:rsidRDefault="00FA5CEB">
            <w:pPr>
              <w:ind w:left="1"/>
              <w:jc w:val="center"/>
              <w:rPr>
                <w:rFonts w:ascii="Times New Roman" w:hAnsi="Times New Roman" w:cs="Times New Roman"/>
                <w:sz w:val="20"/>
                <w:szCs w:val="20"/>
              </w:rPr>
            </w:pPr>
            <w:r w:rsidRPr="00FA5CEB">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E8158D" w:rsidRPr="00FA5CEB" w:rsidRDefault="00FA5CEB">
            <w:pPr>
              <w:jc w:val="center"/>
              <w:rPr>
                <w:rFonts w:ascii="Times New Roman" w:hAnsi="Times New Roman" w:cs="Times New Roman"/>
                <w:sz w:val="20"/>
                <w:szCs w:val="20"/>
              </w:rPr>
            </w:pPr>
            <w:r w:rsidRPr="00FA5CEB">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E8158D" w:rsidRPr="00FA5CEB" w:rsidRDefault="00FA5CEB">
            <w:pPr>
              <w:ind w:left="37"/>
              <w:jc w:val="both"/>
              <w:rPr>
                <w:rFonts w:ascii="Times New Roman" w:hAnsi="Times New Roman" w:cs="Times New Roman"/>
                <w:sz w:val="20"/>
                <w:szCs w:val="20"/>
              </w:rPr>
            </w:pPr>
            <w:r w:rsidRPr="00FA5CEB">
              <w:rPr>
                <w:rFonts w:ascii="Times New Roman" w:eastAsia="Times New Roman" w:hAnsi="Times New Roman" w:cs="Times New Roman"/>
                <w:b/>
                <w:color w:val="FFFFFF"/>
                <w:sz w:val="20"/>
                <w:szCs w:val="20"/>
              </w:rPr>
              <w:t>TOTAL OBTENIDO</w:t>
            </w: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1"/>
              <w:rPr>
                <w:rFonts w:ascii="Times New Roman" w:hAnsi="Times New Roman" w:cs="Times New Roman"/>
                <w:sz w:val="20"/>
                <w:szCs w:val="20"/>
              </w:rPr>
            </w:pPr>
            <w:r w:rsidRPr="00FA5CEB">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76%</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76.2%</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Asentamiento y pertenencia a región geocultural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90.0%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50.0%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30%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0"/>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vAlign w:val="bottom"/>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6- Autoadscripción</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80.0%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1"/>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75.0%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2"/>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50.0%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75.0%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1"/>
              <w:jc w:val="both"/>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75.0%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1"/>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Artesania A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75.0%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Artesania B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Artesania C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Artesania D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29%</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90"/>
            <w:vAlign w:val="center"/>
          </w:tcPr>
          <w:p w:rsidR="00E8158D" w:rsidRPr="00FA5CEB" w:rsidRDefault="00FA5CEB">
            <w:pPr>
              <w:ind w:right="3"/>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73.5%</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rPr>
                <w:rFonts w:ascii="Times New Roman" w:hAnsi="Times New Roman" w:cs="Times New Roman"/>
                <w:sz w:val="20"/>
                <w:szCs w:val="20"/>
              </w:rPr>
            </w:pPr>
            <w:r w:rsidRPr="00FA5CEB">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90"/>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E8158D" w:rsidRPr="00FA5CEB" w:rsidRDefault="00FA5CEB">
            <w:pPr>
              <w:ind w:right="4"/>
              <w:jc w:val="right"/>
              <w:rPr>
                <w:rFonts w:ascii="Times New Roman" w:hAnsi="Times New Roman" w:cs="Times New Roman"/>
                <w:sz w:val="20"/>
                <w:szCs w:val="20"/>
              </w:rPr>
            </w:pPr>
            <w:r w:rsidRPr="00FA5CEB">
              <w:rPr>
                <w:rFonts w:ascii="Times New Roman" w:eastAsia="Times New Roman" w:hAnsi="Times New Roman" w:cs="Times New Roman"/>
                <w:b/>
                <w:sz w:val="20"/>
                <w:szCs w:val="20"/>
              </w:rPr>
              <w:t>100.0%</w:t>
            </w: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E8158D" w:rsidRPr="00FA5CEB" w:rsidRDefault="00E8158D">
            <w:pPr>
              <w:rPr>
                <w:rFonts w:ascii="Times New Roman" w:hAnsi="Times New Roman" w:cs="Times New Roman"/>
                <w:sz w:val="20"/>
                <w:szCs w:val="20"/>
              </w:rPr>
            </w:pPr>
          </w:p>
        </w:tc>
      </w:tr>
      <w:tr w:rsidR="00E8158D" w:rsidRPr="00FA5CEB" w:rsidTr="00FA5CEB">
        <w:trPr>
          <w:trHeight w:val="199"/>
        </w:trPr>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ind w:left="2"/>
              <w:rPr>
                <w:rFonts w:ascii="Times New Roman" w:hAnsi="Times New Roman" w:cs="Times New Roman"/>
                <w:sz w:val="20"/>
                <w:szCs w:val="20"/>
              </w:rPr>
            </w:pPr>
            <w:r w:rsidRPr="00FA5CEB">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E8158D" w:rsidRPr="00FA5CEB" w:rsidRDefault="00FA5CEB">
            <w:pPr>
              <w:ind w:right="1"/>
              <w:jc w:val="right"/>
              <w:rPr>
                <w:rFonts w:ascii="Times New Roman" w:hAnsi="Times New Roman" w:cs="Times New Roman"/>
                <w:sz w:val="20"/>
                <w:szCs w:val="20"/>
              </w:rPr>
            </w:pPr>
            <w:r w:rsidRPr="00FA5CEB">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E8158D" w:rsidRPr="00FA5CEB" w:rsidRDefault="00E8158D">
            <w:pPr>
              <w:rPr>
                <w:rFonts w:ascii="Times New Roman" w:hAnsi="Times New Roman" w:cs="Times New Roman"/>
                <w:sz w:val="20"/>
                <w:szCs w:val="20"/>
              </w:rPr>
            </w:pPr>
          </w:p>
        </w:tc>
      </w:tr>
    </w:tbl>
    <w:p w:rsidR="00FA5CEB" w:rsidRDefault="00FA5CEB">
      <w:pPr>
        <w:spacing w:after="0"/>
        <w:ind w:left="335"/>
        <w:rPr>
          <w:rFonts w:ascii="Times New Roman" w:eastAsia="Times New Roman" w:hAnsi="Times New Roman" w:cs="Times New Roman"/>
          <w:sz w:val="16"/>
          <w:szCs w:val="16"/>
        </w:rPr>
      </w:pPr>
    </w:p>
    <w:p w:rsidR="00E8158D" w:rsidRDefault="00FA5CEB">
      <w:pPr>
        <w:spacing w:after="0"/>
        <w:ind w:left="335"/>
        <w:rPr>
          <w:rFonts w:ascii="Times New Roman" w:eastAsia="Times New Roman" w:hAnsi="Times New Roman" w:cs="Times New Roman"/>
          <w:sz w:val="16"/>
          <w:szCs w:val="16"/>
        </w:rPr>
      </w:pPr>
      <w:r w:rsidRPr="00FA5CEB">
        <w:rPr>
          <w:rFonts w:ascii="Times New Roman" w:eastAsia="Times New Roman" w:hAnsi="Times New Roman" w:cs="Times New Roman"/>
          <w:sz w:val="16"/>
          <w:szCs w:val="16"/>
        </w:rPr>
        <w:t>*% de PHLI Nacional (INEGI, 2010)</w:t>
      </w: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9371F9" w:rsidRDefault="009371F9">
      <w:pPr>
        <w:spacing w:after="0"/>
        <w:ind w:left="335"/>
        <w:rPr>
          <w:rFonts w:ascii="Times New Roman" w:eastAsia="Times New Roman" w:hAnsi="Times New Roman" w:cs="Times New Roman"/>
          <w:sz w:val="16"/>
          <w:szCs w:val="16"/>
        </w:rPr>
      </w:pPr>
    </w:p>
    <w:p w:rsidR="009371F9" w:rsidRDefault="009371F9">
      <w:pPr>
        <w:spacing w:after="0"/>
        <w:ind w:left="335"/>
        <w:rPr>
          <w:rFonts w:ascii="Times New Roman" w:eastAsia="Times New Roman" w:hAnsi="Times New Roman" w:cs="Times New Roman"/>
          <w:sz w:val="16"/>
          <w:szCs w:val="16"/>
        </w:rPr>
      </w:pPr>
    </w:p>
    <w:p w:rsidR="009371F9" w:rsidRDefault="009371F9">
      <w:pPr>
        <w:spacing w:after="0"/>
        <w:ind w:left="335"/>
        <w:rPr>
          <w:rFonts w:ascii="Times New Roman" w:eastAsia="Times New Roman" w:hAnsi="Times New Roman" w:cs="Times New Roman"/>
          <w:sz w:val="16"/>
          <w:szCs w:val="16"/>
        </w:rPr>
      </w:pPr>
    </w:p>
    <w:p w:rsidR="009371F9" w:rsidRDefault="009371F9">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Default="00FA5CEB">
      <w:pPr>
        <w:spacing w:after="0"/>
        <w:ind w:left="335"/>
        <w:rPr>
          <w:rFonts w:ascii="Times New Roman" w:eastAsia="Times New Roman" w:hAnsi="Times New Roman" w:cs="Times New Roman"/>
          <w:sz w:val="16"/>
          <w:szCs w:val="16"/>
        </w:rPr>
      </w:pPr>
    </w:p>
    <w:p w:rsidR="00FA5CEB" w:rsidRPr="00FA5CEB" w:rsidRDefault="00FA5CEB">
      <w:pPr>
        <w:spacing w:after="0"/>
        <w:ind w:left="335"/>
        <w:rPr>
          <w:sz w:val="16"/>
          <w:szCs w:val="16"/>
        </w:rPr>
      </w:pPr>
    </w:p>
    <w:p w:rsidR="00E8158D" w:rsidRDefault="00FA5CEB">
      <w:pPr>
        <w:pStyle w:val="Ttulo2"/>
        <w:spacing w:after="318"/>
        <w:ind w:left="77" w:right="123"/>
      </w:pPr>
      <w:r>
        <w:lastRenderedPageBreak/>
        <w:t>El Bingú, Cardonal</w:t>
      </w:r>
    </w:p>
    <w:p w:rsidR="00E8158D" w:rsidRDefault="00FA5CEB">
      <w:pPr>
        <w:tabs>
          <w:tab w:val="center" w:pos="7453"/>
          <w:tab w:val="center" w:pos="8412"/>
        </w:tabs>
        <w:spacing w:after="9"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HGOCAR009</w:t>
      </w:r>
    </w:p>
    <w:p w:rsidR="00E8158D" w:rsidRDefault="00FA5CEB">
      <w:pPr>
        <w:tabs>
          <w:tab w:val="center" w:pos="7474"/>
          <w:tab w:val="center" w:pos="8500"/>
        </w:tabs>
        <w:spacing w:after="624"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130150004</w:t>
      </w:r>
    </w:p>
    <w:p w:rsidR="00FA5CEB" w:rsidRDefault="00FA5CEB">
      <w:pPr>
        <w:tabs>
          <w:tab w:val="center" w:pos="7474"/>
          <w:tab w:val="center" w:pos="8500"/>
        </w:tabs>
        <w:spacing w:after="624" w:line="265" w:lineRule="auto"/>
        <w:rPr>
          <w:rFonts w:ascii="Times New Roman" w:eastAsia="Times New Roman" w:hAnsi="Times New Roman" w:cs="Times New Roman"/>
          <w:sz w:val="15"/>
        </w:rPr>
      </w:pPr>
    </w:p>
    <w:p w:rsidR="00FA5CEB" w:rsidRDefault="00FA5CEB">
      <w:pPr>
        <w:tabs>
          <w:tab w:val="center" w:pos="7474"/>
          <w:tab w:val="center" w:pos="8500"/>
        </w:tabs>
        <w:spacing w:after="624" w:line="265" w:lineRule="auto"/>
      </w:pPr>
    </w:p>
    <w:p w:rsidR="00E8158D" w:rsidRDefault="00FA5CEB">
      <w:pPr>
        <w:spacing w:after="49" w:line="265" w:lineRule="auto"/>
        <w:ind w:left="272" w:right="485" w:hanging="10"/>
        <w:jc w:val="center"/>
      </w:pPr>
      <w:r>
        <w:rPr>
          <w:rFonts w:ascii="Times New Roman" w:eastAsia="Times New Roman" w:hAnsi="Times New Roman" w:cs="Times New Roman"/>
          <w:sz w:val="9"/>
        </w:rPr>
        <w:t xml:space="preserve"> 1- Hablantes de lengua indígena *</w:t>
      </w:r>
    </w:p>
    <w:p w:rsidR="00E8158D" w:rsidRDefault="00FA5CEB">
      <w:pPr>
        <w:spacing w:after="0" w:line="265" w:lineRule="auto"/>
        <w:ind w:left="272" w:hanging="10"/>
        <w:jc w:val="center"/>
      </w:pPr>
      <w:r>
        <w:rPr>
          <w:noProof/>
        </w:rPr>
        <mc:AlternateContent>
          <mc:Choice Requires="wpg">
            <w:drawing>
              <wp:inline distT="0" distB="0" distL="0" distR="0">
                <wp:extent cx="5483002" cy="3751756"/>
                <wp:effectExtent l="0" t="0" r="0" b="0"/>
                <wp:docPr id="7044" name="Group 7044"/>
                <wp:cNvGraphicFramePr/>
                <a:graphic xmlns:a="http://schemas.openxmlformats.org/drawingml/2006/main">
                  <a:graphicData uri="http://schemas.microsoft.com/office/word/2010/wordprocessingGroup">
                    <wpg:wgp>
                      <wpg:cNvGrpSpPr/>
                      <wpg:grpSpPr>
                        <a:xfrm>
                          <a:off x="0" y="0"/>
                          <a:ext cx="5483002" cy="3751756"/>
                          <a:chOff x="0" y="0"/>
                          <a:chExt cx="5483002" cy="3751756"/>
                        </a:xfrm>
                      </wpg:grpSpPr>
                      <wps:wsp>
                        <wps:cNvPr id="630" name="Shape 630"/>
                        <wps:cNvSpPr/>
                        <wps:spPr>
                          <a:xfrm>
                            <a:off x="2212213" y="1519096"/>
                            <a:ext cx="375666" cy="749046"/>
                          </a:xfrm>
                          <a:custGeom>
                            <a:avLst/>
                            <a:gdLst/>
                            <a:ahLst/>
                            <a:cxnLst/>
                            <a:rect l="0" t="0" r="0" b="0"/>
                            <a:pathLst>
                              <a:path w="375666" h="749046">
                                <a:moveTo>
                                  <a:pt x="374904" y="0"/>
                                </a:moveTo>
                                <a:lnTo>
                                  <a:pt x="375666" y="3048"/>
                                </a:lnTo>
                                <a:lnTo>
                                  <a:pt x="375666" y="6200"/>
                                </a:lnTo>
                                <a:lnTo>
                                  <a:pt x="275844" y="19812"/>
                                </a:lnTo>
                                <a:lnTo>
                                  <a:pt x="276606" y="19812"/>
                                </a:lnTo>
                                <a:lnTo>
                                  <a:pt x="182880" y="60198"/>
                                </a:lnTo>
                                <a:lnTo>
                                  <a:pt x="183642" y="59436"/>
                                </a:lnTo>
                                <a:lnTo>
                                  <a:pt x="105156" y="123444"/>
                                </a:lnTo>
                                <a:lnTo>
                                  <a:pt x="105156" y="122682"/>
                                </a:lnTo>
                                <a:lnTo>
                                  <a:pt x="46482" y="205740"/>
                                </a:lnTo>
                                <a:lnTo>
                                  <a:pt x="47244" y="204978"/>
                                </a:lnTo>
                                <a:lnTo>
                                  <a:pt x="12954" y="300990"/>
                                </a:lnTo>
                                <a:lnTo>
                                  <a:pt x="12954" y="300228"/>
                                </a:lnTo>
                                <a:lnTo>
                                  <a:pt x="6135" y="401000"/>
                                </a:lnTo>
                                <a:lnTo>
                                  <a:pt x="26670" y="500634"/>
                                </a:lnTo>
                                <a:lnTo>
                                  <a:pt x="26670" y="499872"/>
                                </a:lnTo>
                                <a:lnTo>
                                  <a:pt x="73152" y="589788"/>
                                </a:lnTo>
                                <a:lnTo>
                                  <a:pt x="72390" y="589026"/>
                                </a:lnTo>
                                <a:lnTo>
                                  <a:pt x="141732" y="663702"/>
                                </a:lnTo>
                                <a:lnTo>
                                  <a:pt x="140970" y="663702"/>
                                </a:lnTo>
                                <a:lnTo>
                                  <a:pt x="228600" y="716280"/>
                                </a:lnTo>
                                <a:lnTo>
                                  <a:pt x="227838" y="715518"/>
                                </a:lnTo>
                                <a:lnTo>
                                  <a:pt x="325374" y="742950"/>
                                </a:lnTo>
                                <a:lnTo>
                                  <a:pt x="375666" y="742950"/>
                                </a:lnTo>
                                <a:lnTo>
                                  <a:pt x="375666" y="749046"/>
                                </a:lnTo>
                                <a:lnTo>
                                  <a:pt x="323850" y="749046"/>
                                </a:lnTo>
                                <a:lnTo>
                                  <a:pt x="226314" y="721614"/>
                                </a:lnTo>
                                <a:lnTo>
                                  <a:pt x="225552" y="720852"/>
                                </a:lnTo>
                                <a:lnTo>
                                  <a:pt x="137922" y="668274"/>
                                </a:lnTo>
                                <a:lnTo>
                                  <a:pt x="137160" y="668274"/>
                                </a:lnTo>
                                <a:lnTo>
                                  <a:pt x="67818" y="593598"/>
                                </a:lnTo>
                                <a:lnTo>
                                  <a:pt x="67056" y="592836"/>
                                </a:lnTo>
                                <a:lnTo>
                                  <a:pt x="20574" y="502920"/>
                                </a:lnTo>
                                <a:lnTo>
                                  <a:pt x="20574" y="502158"/>
                                </a:lnTo>
                                <a:lnTo>
                                  <a:pt x="0" y="402336"/>
                                </a:lnTo>
                                <a:lnTo>
                                  <a:pt x="0" y="401574"/>
                                </a:lnTo>
                                <a:lnTo>
                                  <a:pt x="6858" y="300228"/>
                                </a:lnTo>
                                <a:lnTo>
                                  <a:pt x="6858" y="299466"/>
                                </a:lnTo>
                                <a:lnTo>
                                  <a:pt x="41148" y="203454"/>
                                </a:lnTo>
                                <a:lnTo>
                                  <a:pt x="41910" y="202692"/>
                                </a:lnTo>
                                <a:lnTo>
                                  <a:pt x="100584" y="119634"/>
                                </a:lnTo>
                                <a:lnTo>
                                  <a:pt x="100584" y="118872"/>
                                </a:lnTo>
                                <a:lnTo>
                                  <a:pt x="179070" y="54864"/>
                                </a:lnTo>
                                <a:lnTo>
                                  <a:pt x="179832" y="54102"/>
                                </a:lnTo>
                                <a:lnTo>
                                  <a:pt x="273558" y="13716"/>
                                </a:lnTo>
                                <a:lnTo>
                                  <a:pt x="274320" y="13716"/>
                                </a:lnTo>
                                <a:lnTo>
                                  <a:pt x="374904"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1" name="Shape 631"/>
                        <wps:cNvSpPr/>
                        <wps:spPr>
                          <a:xfrm>
                            <a:off x="1839595" y="1144954"/>
                            <a:ext cx="748284" cy="1493520"/>
                          </a:xfrm>
                          <a:custGeom>
                            <a:avLst/>
                            <a:gdLst/>
                            <a:ahLst/>
                            <a:cxnLst/>
                            <a:rect l="0" t="0" r="0" b="0"/>
                            <a:pathLst>
                              <a:path w="748284" h="1493520">
                                <a:moveTo>
                                  <a:pt x="747522" y="0"/>
                                </a:moveTo>
                                <a:lnTo>
                                  <a:pt x="748284" y="3048"/>
                                </a:lnTo>
                                <a:lnTo>
                                  <a:pt x="748284" y="6203"/>
                                </a:lnTo>
                                <a:lnTo>
                                  <a:pt x="748282" y="6202"/>
                                </a:lnTo>
                                <a:lnTo>
                                  <a:pt x="547116" y="34290"/>
                                </a:lnTo>
                                <a:lnTo>
                                  <a:pt x="547878" y="34290"/>
                                </a:lnTo>
                                <a:lnTo>
                                  <a:pt x="361188" y="115062"/>
                                </a:lnTo>
                                <a:lnTo>
                                  <a:pt x="361950" y="114300"/>
                                </a:lnTo>
                                <a:lnTo>
                                  <a:pt x="204216" y="243078"/>
                                </a:lnTo>
                                <a:lnTo>
                                  <a:pt x="204216" y="242316"/>
                                </a:lnTo>
                                <a:lnTo>
                                  <a:pt x="86868" y="408432"/>
                                </a:lnTo>
                                <a:lnTo>
                                  <a:pt x="87630" y="407670"/>
                                </a:lnTo>
                                <a:lnTo>
                                  <a:pt x="19812" y="598932"/>
                                </a:lnTo>
                                <a:lnTo>
                                  <a:pt x="19812" y="598170"/>
                                </a:lnTo>
                                <a:lnTo>
                                  <a:pt x="6135" y="801049"/>
                                </a:lnTo>
                                <a:lnTo>
                                  <a:pt x="47244" y="999744"/>
                                </a:lnTo>
                                <a:lnTo>
                                  <a:pt x="47244" y="998982"/>
                                </a:lnTo>
                                <a:lnTo>
                                  <a:pt x="140970" y="1179576"/>
                                </a:lnTo>
                                <a:lnTo>
                                  <a:pt x="140208" y="1178814"/>
                                </a:lnTo>
                                <a:lnTo>
                                  <a:pt x="278892" y="1327404"/>
                                </a:lnTo>
                                <a:lnTo>
                                  <a:pt x="278130" y="1327404"/>
                                </a:lnTo>
                                <a:lnTo>
                                  <a:pt x="451866" y="1433322"/>
                                </a:lnTo>
                                <a:lnTo>
                                  <a:pt x="451104" y="1432560"/>
                                </a:lnTo>
                                <a:lnTo>
                                  <a:pt x="646938" y="1487424"/>
                                </a:lnTo>
                                <a:lnTo>
                                  <a:pt x="748284" y="1487424"/>
                                </a:lnTo>
                                <a:lnTo>
                                  <a:pt x="748284" y="1493520"/>
                                </a:lnTo>
                                <a:lnTo>
                                  <a:pt x="645414" y="1493520"/>
                                </a:lnTo>
                                <a:lnTo>
                                  <a:pt x="449580" y="1438656"/>
                                </a:lnTo>
                                <a:lnTo>
                                  <a:pt x="448818" y="1437894"/>
                                </a:lnTo>
                                <a:lnTo>
                                  <a:pt x="275082" y="1331976"/>
                                </a:lnTo>
                                <a:lnTo>
                                  <a:pt x="274320" y="1331976"/>
                                </a:lnTo>
                                <a:lnTo>
                                  <a:pt x="135636" y="1183386"/>
                                </a:lnTo>
                                <a:lnTo>
                                  <a:pt x="134874" y="1182624"/>
                                </a:lnTo>
                                <a:lnTo>
                                  <a:pt x="41148" y="1002030"/>
                                </a:lnTo>
                                <a:lnTo>
                                  <a:pt x="41148" y="1001268"/>
                                </a:lnTo>
                                <a:lnTo>
                                  <a:pt x="0" y="802386"/>
                                </a:lnTo>
                                <a:lnTo>
                                  <a:pt x="0" y="801624"/>
                                </a:lnTo>
                                <a:lnTo>
                                  <a:pt x="13716" y="598170"/>
                                </a:lnTo>
                                <a:lnTo>
                                  <a:pt x="13716" y="597408"/>
                                </a:lnTo>
                                <a:lnTo>
                                  <a:pt x="81534" y="406146"/>
                                </a:lnTo>
                                <a:lnTo>
                                  <a:pt x="82296" y="405384"/>
                                </a:lnTo>
                                <a:lnTo>
                                  <a:pt x="199644" y="239268"/>
                                </a:lnTo>
                                <a:lnTo>
                                  <a:pt x="199644" y="238506"/>
                                </a:lnTo>
                                <a:lnTo>
                                  <a:pt x="357378" y="109728"/>
                                </a:lnTo>
                                <a:lnTo>
                                  <a:pt x="358140" y="108966"/>
                                </a:lnTo>
                                <a:lnTo>
                                  <a:pt x="544830" y="28194"/>
                                </a:lnTo>
                                <a:lnTo>
                                  <a:pt x="545592" y="28194"/>
                                </a:lnTo>
                                <a:lnTo>
                                  <a:pt x="74752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2" name="Shape 632"/>
                        <wps:cNvSpPr/>
                        <wps:spPr>
                          <a:xfrm>
                            <a:off x="1466977" y="771574"/>
                            <a:ext cx="1120902" cy="2237232"/>
                          </a:xfrm>
                          <a:custGeom>
                            <a:avLst/>
                            <a:gdLst/>
                            <a:ahLst/>
                            <a:cxnLst/>
                            <a:rect l="0" t="0" r="0" b="0"/>
                            <a:pathLst>
                              <a:path w="1120902" h="2237232">
                                <a:moveTo>
                                  <a:pt x="1120140" y="0"/>
                                </a:moveTo>
                                <a:lnTo>
                                  <a:pt x="1120902" y="3048"/>
                                </a:lnTo>
                                <a:lnTo>
                                  <a:pt x="1120902" y="6201"/>
                                </a:lnTo>
                                <a:lnTo>
                                  <a:pt x="819150" y="48006"/>
                                </a:lnTo>
                                <a:lnTo>
                                  <a:pt x="819912" y="48006"/>
                                </a:lnTo>
                                <a:lnTo>
                                  <a:pt x="540258" y="169164"/>
                                </a:lnTo>
                                <a:lnTo>
                                  <a:pt x="541020" y="168402"/>
                                </a:lnTo>
                                <a:lnTo>
                                  <a:pt x="304038" y="361188"/>
                                </a:lnTo>
                                <a:lnTo>
                                  <a:pt x="304038" y="360426"/>
                                </a:lnTo>
                                <a:lnTo>
                                  <a:pt x="128016" y="609600"/>
                                </a:lnTo>
                                <a:lnTo>
                                  <a:pt x="128778" y="608838"/>
                                </a:lnTo>
                                <a:lnTo>
                                  <a:pt x="26670" y="896874"/>
                                </a:lnTo>
                                <a:lnTo>
                                  <a:pt x="26670" y="896112"/>
                                </a:lnTo>
                                <a:lnTo>
                                  <a:pt x="6135" y="1199576"/>
                                </a:lnTo>
                                <a:lnTo>
                                  <a:pt x="67818" y="1498092"/>
                                </a:lnTo>
                                <a:lnTo>
                                  <a:pt x="67818" y="1497330"/>
                                </a:lnTo>
                                <a:lnTo>
                                  <a:pt x="208026" y="1768602"/>
                                </a:lnTo>
                                <a:lnTo>
                                  <a:pt x="207264" y="1767840"/>
                                </a:lnTo>
                                <a:lnTo>
                                  <a:pt x="416052" y="1991106"/>
                                </a:lnTo>
                                <a:lnTo>
                                  <a:pt x="415290" y="1991106"/>
                                </a:lnTo>
                                <a:lnTo>
                                  <a:pt x="675894" y="2149602"/>
                                </a:lnTo>
                                <a:lnTo>
                                  <a:pt x="675132" y="2148840"/>
                                </a:lnTo>
                                <a:lnTo>
                                  <a:pt x="969264" y="2231136"/>
                                </a:lnTo>
                                <a:lnTo>
                                  <a:pt x="1120902" y="2231136"/>
                                </a:lnTo>
                                <a:lnTo>
                                  <a:pt x="1120902" y="2237232"/>
                                </a:lnTo>
                                <a:lnTo>
                                  <a:pt x="967740" y="2237232"/>
                                </a:lnTo>
                                <a:lnTo>
                                  <a:pt x="673608" y="2154936"/>
                                </a:lnTo>
                                <a:lnTo>
                                  <a:pt x="672846" y="2154174"/>
                                </a:lnTo>
                                <a:lnTo>
                                  <a:pt x="412242" y="1995678"/>
                                </a:lnTo>
                                <a:lnTo>
                                  <a:pt x="411480" y="1995678"/>
                                </a:lnTo>
                                <a:lnTo>
                                  <a:pt x="202692" y="1772412"/>
                                </a:lnTo>
                                <a:lnTo>
                                  <a:pt x="201930" y="1771650"/>
                                </a:lnTo>
                                <a:lnTo>
                                  <a:pt x="61722" y="1500378"/>
                                </a:lnTo>
                                <a:lnTo>
                                  <a:pt x="61722" y="1499616"/>
                                </a:lnTo>
                                <a:lnTo>
                                  <a:pt x="0" y="1200912"/>
                                </a:lnTo>
                                <a:lnTo>
                                  <a:pt x="0" y="1200150"/>
                                </a:lnTo>
                                <a:lnTo>
                                  <a:pt x="20574" y="896112"/>
                                </a:lnTo>
                                <a:lnTo>
                                  <a:pt x="20574" y="895350"/>
                                </a:lnTo>
                                <a:lnTo>
                                  <a:pt x="122682" y="607314"/>
                                </a:lnTo>
                                <a:lnTo>
                                  <a:pt x="123444" y="606552"/>
                                </a:lnTo>
                                <a:lnTo>
                                  <a:pt x="299466" y="357378"/>
                                </a:lnTo>
                                <a:lnTo>
                                  <a:pt x="299466" y="356616"/>
                                </a:lnTo>
                                <a:lnTo>
                                  <a:pt x="536448" y="163830"/>
                                </a:lnTo>
                                <a:lnTo>
                                  <a:pt x="537210" y="163068"/>
                                </a:lnTo>
                                <a:lnTo>
                                  <a:pt x="816864" y="41910"/>
                                </a:lnTo>
                                <a:lnTo>
                                  <a:pt x="817626" y="41910"/>
                                </a:lnTo>
                                <a:lnTo>
                                  <a:pt x="112014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3" name="Shape 633"/>
                        <wps:cNvSpPr/>
                        <wps:spPr>
                          <a:xfrm>
                            <a:off x="1094359" y="398194"/>
                            <a:ext cx="1493520" cy="2980182"/>
                          </a:xfrm>
                          <a:custGeom>
                            <a:avLst/>
                            <a:gdLst/>
                            <a:ahLst/>
                            <a:cxnLst/>
                            <a:rect l="0" t="0" r="0" b="0"/>
                            <a:pathLst>
                              <a:path w="1493520" h="2980182">
                                <a:moveTo>
                                  <a:pt x="1492758" y="0"/>
                                </a:moveTo>
                                <a:lnTo>
                                  <a:pt x="1493520" y="3048"/>
                                </a:lnTo>
                                <a:lnTo>
                                  <a:pt x="1493520" y="6201"/>
                                </a:lnTo>
                                <a:lnTo>
                                  <a:pt x="1091184" y="61722"/>
                                </a:lnTo>
                                <a:lnTo>
                                  <a:pt x="1091946" y="61722"/>
                                </a:lnTo>
                                <a:lnTo>
                                  <a:pt x="718566" y="223266"/>
                                </a:lnTo>
                                <a:lnTo>
                                  <a:pt x="719328" y="222504"/>
                                </a:lnTo>
                                <a:lnTo>
                                  <a:pt x="403860" y="479298"/>
                                </a:lnTo>
                                <a:lnTo>
                                  <a:pt x="403860" y="478536"/>
                                </a:lnTo>
                                <a:lnTo>
                                  <a:pt x="169164" y="811530"/>
                                </a:lnTo>
                                <a:lnTo>
                                  <a:pt x="169926" y="810768"/>
                                </a:lnTo>
                                <a:lnTo>
                                  <a:pt x="33528" y="1194054"/>
                                </a:lnTo>
                                <a:lnTo>
                                  <a:pt x="33528" y="1193292"/>
                                </a:lnTo>
                                <a:lnTo>
                                  <a:pt x="6135" y="1598864"/>
                                </a:lnTo>
                                <a:lnTo>
                                  <a:pt x="88392" y="1996440"/>
                                </a:lnTo>
                                <a:lnTo>
                                  <a:pt x="88392" y="1995678"/>
                                </a:lnTo>
                                <a:lnTo>
                                  <a:pt x="275844" y="2357628"/>
                                </a:lnTo>
                                <a:lnTo>
                                  <a:pt x="275082" y="2356866"/>
                                </a:lnTo>
                                <a:lnTo>
                                  <a:pt x="552450" y="2654047"/>
                                </a:lnTo>
                                <a:lnTo>
                                  <a:pt x="551688" y="2654047"/>
                                </a:lnTo>
                                <a:lnTo>
                                  <a:pt x="899922" y="2865121"/>
                                </a:lnTo>
                                <a:lnTo>
                                  <a:pt x="899160" y="2864358"/>
                                </a:lnTo>
                                <a:lnTo>
                                  <a:pt x="1290828" y="2974086"/>
                                </a:lnTo>
                                <a:lnTo>
                                  <a:pt x="1493520" y="2974086"/>
                                </a:lnTo>
                                <a:lnTo>
                                  <a:pt x="1493520" y="2980182"/>
                                </a:lnTo>
                                <a:lnTo>
                                  <a:pt x="1289304" y="2980182"/>
                                </a:lnTo>
                                <a:lnTo>
                                  <a:pt x="897636" y="2870454"/>
                                </a:lnTo>
                                <a:lnTo>
                                  <a:pt x="896874" y="2869692"/>
                                </a:lnTo>
                                <a:lnTo>
                                  <a:pt x="548640" y="2658618"/>
                                </a:lnTo>
                                <a:lnTo>
                                  <a:pt x="547878" y="2658618"/>
                                </a:lnTo>
                                <a:lnTo>
                                  <a:pt x="270510" y="2361438"/>
                                </a:lnTo>
                                <a:lnTo>
                                  <a:pt x="269748" y="2360676"/>
                                </a:lnTo>
                                <a:lnTo>
                                  <a:pt x="82296" y="1998726"/>
                                </a:lnTo>
                                <a:lnTo>
                                  <a:pt x="82296" y="1997964"/>
                                </a:lnTo>
                                <a:lnTo>
                                  <a:pt x="0" y="1600200"/>
                                </a:lnTo>
                                <a:lnTo>
                                  <a:pt x="0" y="1599438"/>
                                </a:lnTo>
                                <a:lnTo>
                                  <a:pt x="27432" y="1193292"/>
                                </a:lnTo>
                                <a:lnTo>
                                  <a:pt x="27432" y="1192530"/>
                                </a:lnTo>
                                <a:lnTo>
                                  <a:pt x="163830" y="809244"/>
                                </a:lnTo>
                                <a:lnTo>
                                  <a:pt x="164592" y="808482"/>
                                </a:lnTo>
                                <a:lnTo>
                                  <a:pt x="399288" y="475488"/>
                                </a:lnTo>
                                <a:lnTo>
                                  <a:pt x="399288" y="474726"/>
                                </a:lnTo>
                                <a:lnTo>
                                  <a:pt x="714756" y="217932"/>
                                </a:lnTo>
                                <a:lnTo>
                                  <a:pt x="715518" y="217170"/>
                                </a:lnTo>
                                <a:lnTo>
                                  <a:pt x="1088898" y="55626"/>
                                </a:lnTo>
                                <a:lnTo>
                                  <a:pt x="1089660" y="55626"/>
                                </a:lnTo>
                                <a:lnTo>
                                  <a:pt x="1492758"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4" name="Shape 634"/>
                        <wps:cNvSpPr/>
                        <wps:spPr>
                          <a:xfrm>
                            <a:off x="721741" y="24814"/>
                            <a:ext cx="1866138" cy="3723894"/>
                          </a:xfrm>
                          <a:custGeom>
                            <a:avLst/>
                            <a:gdLst/>
                            <a:ahLst/>
                            <a:cxnLst/>
                            <a:rect l="0" t="0" r="0" b="0"/>
                            <a:pathLst>
                              <a:path w="1866138" h="3723894">
                                <a:moveTo>
                                  <a:pt x="1865376" y="0"/>
                                </a:moveTo>
                                <a:lnTo>
                                  <a:pt x="1866138" y="3048"/>
                                </a:lnTo>
                                <a:lnTo>
                                  <a:pt x="1866138" y="6201"/>
                                </a:lnTo>
                                <a:lnTo>
                                  <a:pt x="1363218" y="75438"/>
                                </a:lnTo>
                                <a:lnTo>
                                  <a:pt x="1363980" y="75438"/>
                                </a:lnTo>
                                <a:lnTo>
                                  <a:pt x="896874" y="278130"/>
                                </a:lnTo>
                                <a:lnTo>
                                  <a:pt x="897636" y="277368"/>
                                </a:lnTo>
                                <a:lnTo>
                                  <a:pt x="503682" y="598170"/>
                                </a:lnTo>
                                <a:lnTo>
                                  <a:pt x="503682" y="597408"/>
                                </a:lnTo>
                                <a:lnTo>
                                  <a:pt x="210312" y="1012698"/>
                                </a:lnTo>
                                <a:lnTo>
                                  <a:pt x="211074" y="1011936"/>
                                </a:lnTo>
                                <a:lnTo>
                                  <a:pt x="40386" y="1491234"/>
                                </a:lnTo>
                                <a:lnTo>
                                  <a:pt x="40386" y="1490472"/>
                                </a:lnTo>
                                <a:lnTo>
                                  <a:pt x="6135" y="1997390"/>
                                </a:lnTo>
                                <a:lnTo>
                                  <a:pt x="108966" y="2495550"/>
                                </a:lnTo>
                                <a:lnTo>
                                  <a:pt x="108966" y="2494788"/>
                                </a:lnTo>
                                <a:lnTo>
                                  <a:pt x="342900" y="2945892"/>
                                </a:lnTo>
                                <a:lnTo>
                                  <a:pt x="342138" y="2945130"/>
                                </a:lnTo>
                                <a:lnTo>
                                  <a:pt x="689610" y="3316986"/>
                                </a:lnTo>
                                <a:lnTo>
                                  <a:pt x="688848" y="3316986"/>
                                </a:lnTo>
                                <a:lnTo>
                                  <a:pt x="1123188" y="3581401"/>
                                </a:lnTo>
                                <a:lnTo>
                                  <a:pt x="1122426" y="3580638"/>
                                </a:lnTo>
                                <a:lnTo>
                                  <a:pt x="1612392" y="3717798"/>
                                </a:lnTo>
                                <a:lnTo>
                                  <a:pt x="1866138" y="3717798"/>
                                </a:lnTo>
                                <a:lnTo>
                                  <a:pt x="1866138" y="3723894"/>
                                </a:lnTo>
                                <a:lnTo>
                                  <a:pt x="1610868" y="3723894"/>
                                </a:lnTo>
                                <a:lnTo>
                                  <a:pt x="1120902" y="3586734"/>
                                </a:lnTo>
                                <a:lnTo>
                                  <a:pt x="1120140" y="3585972"/>
                                </a:lnTo>
                                <a:lnTo>
                                  <a:pt x="685800" y="3321558"/>
                                </a:lnTo>
                                <a:lnTo>
                                  <a:pt x="685038" y="3321558"/>
                                </a:lnTo>
                                <a:lnTo>
                                  <a:pt x="337566" y="2949702"/>
                                </a:lnTo>
                                <a:lnTo>
                                  <a:pt x="336804" y="2948940"/>
                                </a:lnTo>
                                <a:lnTo>
                                  <a:pt x="102870" y="2497836"/>
                                </a:lnTo>
                                <a:lnTo>
                                  <a:pt x="102870" y="2497074"/>
                                </a:lnTo>
                                <a:lnTo>
                                  <a:pt x="0" y="1998726"/>
                                </a:lnTo>
                                <a:lnTo>
                                  <a:pt x="0" y="1997964"/>
                                </a:lnTo>
                                <a:lnTo>
                                  <a:pt x="34290" y="1490472"/>
                                </a:lnTo>
                                <a:lnTo>
                                  <a:pt x="34290" y="1489710"/>
                                </a:lnTo>
                                <a:lnTo>
                                  <a:pt x="204978" y="1010412"/>
                                </a:lnTo>
                                <a:lnTo>
                                  <a:pt x="205740" y="1009650"/>
                                </a:lnTo>
                                <a:lnTo>
                                  <a:pt x="499110" y="594360"/>
                                </a:lnTo>
                                <a:lnTo>
                                  <a:pt x="499110" y="593598"/>
                                </a:lnTo>
                                <a:lnTo>
                                  <a:pt x="893064" y="272796"/>
                                </a:lnTo>
                                <a:lnTo>
                                  <a:pt x="893826" y="272034"/>
                                </a:lnTo>
                                <a:lnTo>
                                  <a:pt x="1360932" y="69342"/>
                                </a:lnTo>
                                <a:lnTo>
                                  <a:pt x="1361694" y="69342"/>
                                </a:lnTo>
                                <a:lnTo>
                                  <a:pt x="1865376"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5" name="Shape 635"/>
                        <wps:cNvSpPr/>
                        <wps:spPr>
                          <a:xfrm>
                            <a:off x="2587879" y="1519096"/>
                            <a:ext cx="375666" cy="749046"/>
                          </a:xfrm>
                          <a:custGeom>
                            <a:avLst/>
                            <a:gdLst/>
                            <a:ahLst/>
                            <a:cxnLst/>
                            <a:rect l="0" t="0" r="0" b="0"/>
                            <a:pathLst>
                              <a:path w="375666" h="749046">
                                <a:moveTo>
                                  <a:pt x="762" y="0"/>
                                </a:moveTo>
                                <a:lnTo>
                                  <a:pt x="101346" y="13716"/>
                                </a:lnTo>
                                <a:lnTo>
                                  <a:pt x="102108" y="13716"/>
                                </a:lnTo>
                                <a:lnTo>
                                  <a:pt x="195834" y="54102"/>
                                </a:lnTo>
                                <a:lnTo>
                                  <a:pt x="196596" y="54864"/>
                                </a:lnTo>
                                <a:lnTo>
                                  <a:pt x="275082" y="118872"/>
                                </a:lnTo>
                                <a:lnTo>
                                  <a:pt x="275082" y="119634"/>
                                </a:lnTo>
                                <a:lnTo>
                                  <a:pt x="333756" y="202692"/>
                                </a:lnTo>
                                <a:lnTo>
                                  <a:pt x="334518" y="203454"/>
                                </a:lnTo>
                                <a:lnTo>
                                  <a:pt x="368808" y="299466"/>
                                </a:lnTo>
                                <a:lnTo>
                                  <a:pt x="368808" y="300228"/>
                                </a:lnTo>
                                <a:lnTo>
                                  <a:pt x="375666" y="401574"/>
                                </a:lnTo>
                                <a:lnTo>
                                  <a:pt x="375666" y="402336"/>
                                </a:lnTo>
                                <a:lnTo>
                                  <a:pt x="355092" y="502158"/>
                                </a:lnTo>
                                <a:lnTo>
                                  <a:pt x="355092" y="502920"/>
                                </a:lnTo>
                                <a:lnTo>
                                  <a:pt x="307848" y="592836"/>
                                </a:lnTo>
                                <a:lnTo>
                                  <a:pt x="307086" y="593598"/>
                                </a:lnTo>
                                <a:lnTo>
                                  <a:pt x="237744" y="668274"/>
                                </a:lnTo>
                                <a:lnTo>
                                  <a:pt x="236982" y="668274"/>
                                </a:lnTo>
                                <a:lnTo>
                                  <a:pt x="150114" y="720852"/>
                                </a:lnTo>
                                <a:lnTo>
                                  <a:pt x="149352" y="721614"/>
                                </a:lnTo>
                                <a:lnTo>
                                  <a:pt x="51816" y="749046"/>
                                </a:lnTo>
                                <a:lnTo>
                                  <a:pt x="0" y="749046"/>
                                </a:lnTo>
                                <a:lnTo>
                                  <a:pt x="0" y="742950"/>
                                </a:lnTo>
                                <a:lnTo>
                                  <a:pt x="50292" y="742950"/>
                                </a:lnTo>
                                <a:lnTo>
                                  <a:pt x="147828" y="715518"/>
                                </a:lnTo>
                                <a:lnTo>
                                  <a:pt x="147066" y="716280"/>
                                </a:lnTo>
                                <a:lnTo>
                                  <a:pt x="233934" y="663702"/>
                                </a:lnTo>
                                <a:lnTo>
                                  <a:pt x="233172" y="663702"/>
                                </a:lnTo>
                                <a:lnTo>
                                  <a:pt x="302514" y="589026"/>
                                </a:lnTo>
                                <a:lnTo>
                                  <a:pt x="301752" y="589788"/>
                                </a:lnTo>
                                <a:lnTo>
                                  <a:pt x="348996" y="499872"/>
                                </a:lnTo>
                                <a:lnTo>
                                  <a:pt x="348996" y="500634"/>
                                </a:lnTo>
                                <a:lnTo>
                                  <a:pt x="369531" y="401000"/>
                                </a:lnTo>
                                <a:lnTo>
                                  <a:pt x="362712" y="300228"/>
                                </a:lnTo>
                                <a:lnTo>
                                  <a:pt x="362712" y="300990"/>
                                </a:lnTo>
                                <a:lnTo>
                                  <a:pt x="328422" y="204978"/>
                                </a:lnTo>
                                <a:lnTo>
                                  <a:pt x="329184" y="205740"/>
                                </a:lnTo>
                                <a:lnTo>
                                  <a:pt x="270510" y="122682"/>
                                </a:lnTo>
                                <a:lnTo>
                                  <a:pt x="270510" y="123444"/>
                                </a:lnTo>
                                <a:lnTo>
                                  <a:pt x="192024" y="59436"/>
                                </a:lnTo>
                                <a:lnTo>
                                  <a:pt x="192786" y="60198"/>
                                </a:lnTo>
                                <a:lnTo>
                                  <a:pt x="99060" y="19812"/>
                                </a:lnTo>
                                <a:lnTo>
                                  <a:pt x="99822" y="19812"/>
                                </a:lnTo>
                                <a:lnTo>
                                  <a:pt x="0" y="6200"/>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6" name="Shape 636"/>
                        <wps:cNvSpPr/>
                        <wps:spPr>
                          <a:xfrm>
                            <a:off x="2587879" y="1144954"/>
                            <a:ext cx="748284" cy="1493520"/>
                          </a:xfrm>
                          <a:custGeom>
                            <a:avLst/>
                            <a:gdLst/>
                            <a:ahLst/>
                            <a:cxnLst/>
                            <a:rect l="0" t="0" r="0" b="0"/>
                            <a:pathLst>
                              <a:path w="748284" h="1493520">
                                <a:moveTo>
                                  <a:pt x="762" y="0"/>
                                </a:moveTo>
                                <a:lnTo>
                                  <a:pt x="201930" y="28194"/>
                                </a:lnTo>
                                <a:lnTo>
                                  <a:pt x="202692" y="28194"/>
                                </a:lnTo>
                                <a:lnTo>
                                  <a:pt x="389382" y="108966"/>
                                </a:lnTo>
                                <a:lnTo>
                                  <a:pt x="390144" y="109728"/>
                                </a:lnTo>
                                <a:lnTo>
                                  <a:pt x="547878" y="238506"/>
                                </a:lnTo>
                                <a:lnTo>
                                  <a:pt x="547878" y="239268"/>
                                </a:lnTo>
                                <a:lnTo>
                                  <a:pt x="665226" y="405384"/>
                                </a:lnTo>
                                <a:lnTo>
                                  <a:pt x="665988" y="406146"/>
                                </a:lnTo>
                                <a:lnTo>
                                  <a:pt x="734568" y="597408"/>
                                </a:lnTo>
                                <a:lnTo>
                                  <a:pt x="734568" y="598170"/>
                                </a:lnTo>
                                <a:lnTo>
                                  <a:pt x="748284" y="801624"/>
                                </a:lnTo>
                                <a:lnTo>
                                  <a:pt x="748284" y="802386"/>
                                </a:lnTo>
                                <a:lnTo>
                                  <a:pt x="707136" y="1001268"/>
                                </a:lnTo>
                                <a:lnTo>
                                  <a:pt x="707136" y="1002030"/>
                                </a:lnTo>
                                <a:lnTo>
                                  <a:pt x="613410" y="1182624"/>
                                </a:lnTo>
                                <a:lnTo>
                                  <a:pt x="612648" y="1183386"/>
                                </a:lnTo>
                                <a:lnTo>
                                  <a:pt x="473964" y="1331976"/>
                                </a:lnTo>
                                <a:lnTo>
                                  <a:pt x="473202" y="1331976"/>
                                </a:lnTo>
                                <a:lnTo>
                                  <a:pt x="298704" y="1437894"/>
                                </a:lnTo>
                                <a:lnTo>
                                  <a:pt x="297942" y="1438656"/>
                                </a:lnTo>
                                <a:lnTo>
                                  <a:pt x="102108" y="1493520"/>
                                </a:lnTo>
                                <a:lnTo>
                                  <a:pt x="0" y="1493520"/>
                                </a:lnTo>
                                <a:lnTo>
                                  <a:pt x="0" y="1487424"/>
                                </a:lnTo>
                                <a:lnTo>
                                  <a:pt x="100584" y="1487424"/>
                                </a:lnTo>
                                <a:lnTo>
                                  <a:pt x="296418" y="1432560"/>
                                </a:lnTo>
                                <a:lnTo>
                                  <a:pt x="295656" y="1433322"/>
                                </a:lnTo>
                                <a:lnTo>
                                  <a:pt x="470154" y="1327404"/>
                                </a:lnTo>
                                <a:lnTo>
                                  <a:pt x="469392" y="1327404"/>
                                </a:lnTo>
                                <a:lnTo>
                                  <a:pt x="608076" y="1178814"/>
                                </a:lnTo>
                                <a:lnTo>
                                  <a:pt x="607314" y="1179576"/>
                                </a:lnTo>
                                <a:lnTo>
                                  <a:pt x="701040" y="998982"/>
                                </a:lnTo>
                                <a:lnTo>
                                  <a:pt x="701040" y="999744"/>
                                </a:lnTo>
                                <a:lnTo>
                                  <a:pt x="742149" y="801049"/>
                                </a:lnTo>
                                <a:lnTo>
                                  <a:pt x="728472" y="598170"/>
                                </a:lnTo>
                                <a:lnTo>
                                  <a:pt x="728472" y="598932"/>
                                </a:lnTo>
                                <a:lnTo>
                                  <a:pt x="659892" y="407670"/>
                                </a:lnTo>
                                <a:lnTo>
                                  <a:pt x="660654" y="408432"/>
                                </a:lnTo>
                                <a:lnTo>
                                  <a:pt x="543306" y="242316"/>
                                </a:lnTo>
                                <a:lnTo>
                                  <a:pt x="543306" y="243078"/>
                                </a:lnTo>
                                <a:lnTo>
                                  <a:pt x="385572" y="114300"/>
                                </a:lnTo>
                                <a:lnTo>
                                  <a:pt x="386334" y="115062"/>
                                </a:lnTo>
                                <a:lnTo>
                                  <a:pt x="199644" y="34290"/>
                                </a:lnTo>
                                <a:lnTo>
                                  <a:pt x="200406" y="34290"/>
                                </a:lnTo>
                                <a:lnTo>
                                  <a:pt x="0" y="6203"/>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7" name="Shape 637"/>
                        <wps:cNvSpPr/>
                        <wps:spPr>
                          <a:xfrm>
                            <a:off x="2587879" y="771574"/>
                            <a:ext cx="1120902" cy="2237232"/>
                          </a:xfrm>
                          <a:custGeom>
                            <a:avLst/>
                            <a:gdLst/>
                            <a:ahLst/>
                            <a:cxnLst/>
                            <a:rect l="0" t="0" r="0" b="0"/>
                            <a:pathLst>
                              <a:path w="1120902" h="2237232">
                                <a:moveTo>
                                  <a:pt x="762" y="0"/>
                                </a:moveTo>
                                <a:lnTo>
                                  <a:pt x="303276" y="41910"/>
                                </a:lnTo>
                                <a:lnTo>
                                  <a:pt x="304038" y="41910"/>
                                </a:lnTo>
                                <a:lnTo>
                                  <a:pt x="583692" y="163068"/>
                                </a:lnTo>
                                <a:lnTo>
                                  <a:pt x="584454" y="163830"/>
                                </a:lnTo>
                                <a:lnTo>
                                  <a:pt x="821436" y="356616"/>
                                </a:lnTo>
                                <a:lnTo>
                                  <a:pt x="821436" y="357378"/>
                                </a:lnTo>
                                <a:lnTo>
                                  <a:pt x="997458" y="606552"/>
                                </a:lnTo>
                                <a:lnTo>
                                  <a:pt x="998220" y="607314"/>
                                </a:lnTo>
                                <a:lnTo>
                                  <a:pt x="1100328" y="895350"/>
                                </a:lnTo>
                                <a:lnTo>
                                  <a:pt x="1100328" y="896112"/>
                                </a:lnTo>
                                <a:lnTo>
                                  <a:pt x="1120902" y="1200150"/>
                                </a:lnTo>
                                <a:lnTo>
                                  <a:pt x="1120902" y="1200912"/>
                                </a:lnTo>
                                <a:lnTo>
                                  <a:pt x="1059180" y="1499616"/>
                                </a:lnTo>
                                <a:lnTo>
                                  <a:pt x="1059180" y="1500378"/>
                                </a:lnTo>
                                <a:lnTo>
                                  <a:pt x="918210" y="1771650"/>
                                </a:lnTo>
                                <a:lnTo>
                                  <a:pt x="917448" y="1772412"/>
                                </a:lnTo>
                                <a:lnTo>
                                  <a:pt x="709422" y="1995678"/>
                                </a:lnTo>
                                <a:lnTo>
                                  <a:pt x="708660" y="1995678"/>
                                </a:lnTo>
                                <a:lnTo>
                                  <a:pt x="448056" y="2154174"/>
                                </a:lnTo>
                                <a:lnTo>
                                  <a:pt x="447294" y="2154936"/>
                                </a:lnTo>
                                <a:lnTo>
                                  <a:pt x="153162" y="2237232"/>
                                </a:lnTo>
                                <a:lnTo>
                                  <a:pt x="0" y="2237232"/>
                                </a:lnTo>
                                <a:lnTo>
                                  <a:pt x="0" y="2231136"/>
                                </a:lnTo>
                                <a:lnTo>
                                  <a:pt x="151638" y="2231136"/>
                                </a:lnTo>
                                <a:lnTo>
                                  <a:pt x="445770" y="2148840"/>
                                </a:lnTo>
                                <a:lnTo>
                                  <a:pt x="445008" y="2149602"/>
                                </a:lnTo>
                                <a:lnTo>
                                  <a:pt x="705612" y="1991106"/>
                                </a:lnTo>
                                <a:lnTo>
                                  <a:pt x="704850" y="1991106"/>
                                </a:lnTo>
                                <a:lnTo>
                                  <a:pt x="912876" y="1767840"/>
                                </a:lnTo>
                                <a:lnTo>
                                  <a:pt x="912114" y="1768602"/>
                                </a:lnTo>
                                <a:lnTo>
                                  <a:pt x="1053084" y="1497330"/>
                                </a:lnTo>
                                <a:lnTo>
                                  <a:pt x="1053084" y="1498092"/>
                                </a:lnTo>
                                <a:lnTo>
                                  <a:pt x="1114767" y="1199576"/>
                                </a:lnTo>
                                <a:lnTo>
                                  <a:pt x="1094232" y="896112"/>
                                </a:lnTo>
                                <a:lnTo>
                                  <a:pt x="1094232" y="896874"/>
                                </a:lnTo>
                                <a:lnTo>
                                  <a:pt x="992124" y="608838"/>
                                </a:lnTo>
                                <a:lnTo>
                                  <a:pt x="992886" y="609600"/>
                                </a:lnTo>
                                <a:lnTo>
                                  <a:pt x="816864" y="360426"/>
                                </a:lnTo>
                                <a:lnTo>
                                  <a:pt x="816864" y="361188"/>
                                </a:lnTo>
                                <a:lnTo>
                                  <a:pt x="579882" y="168402"/>
                                </a:lnTo>
                                <a:lnTo>
                                  <a:pt x="580644" y="169164"/>
                                </a:lnTo>
                                <a:lnTo>
                                  <a:pt x="300990" y="48006"/>
                                </a:lnTo>
                                <a:lnTo>
                                  <a:pt x="301752" y="48006"/>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8" name="Shape 638"/>
                        <wps:cNvSpPr/>
                        <wps:spPr>
                          <a:xfrm>
                            <a:off x="2587879" y="398194"/>
                            <a:ext cx="1493520" cy="2980182"/>
                          </a:xfrm>
                          <a:custGeom>
                            <a:avLst/>
                            <a:gdLst/>
                            <a:ahLst/>
                            <a:cxnLst/>
                            <a:rect l="0" t="0" r="0" b="0"/>
                            <a:pathLst>
                              <a:path w="1493520" h="2980182">
                                <a:moveTo>
                                  <a:pt x="762" y="0"/>
                                </a:moveTo>
                                <a:lnTo>
                                  <a:pt x="403860" y="55626"/>
                                </a:lnTo>
                                <a:lnTo>
                                  <a:pt x="404622" y="55626"/>
                                </a:lnTo>
                                <a:lnTo>
                                  <a:pt x="778002" y="217170"/>
                                </a:lnTo>
                                <a:lnTo>
                                  <a:pt x="778764" y="217932"/>
                                </a:lnTo>
                                <a:lnTo>
                                  <a:pt x="1094232" y="474726"/>
                                </a:lnTo>
                                <a:lnTo>
                                  <a:pt x="1094232" y="475488"/>
                                </a:lnTo>
                                <a:lnTo>
                                  <a:pt x="1328928" y="808482"/>
                                </a:lnTo>
                                <a:lnTo>
                                  <a:pt x="1329690" y="809244"/>
                                </a:lnTo>
                                <a:lnTo>
                                  <a:pt x="1466088" y="1192530"/>
                                </a:lnTo>
                                <a:lnTo>
                                  <a:pt x="1466088" y="1193292"/>
                                </a:lnTo>
                                <a:lnTo>
                                  <a:pt x="1493520" y="1599438"/>
                                </a:lnTo>
                                <a:lnTo>
                                  <a:pt x="1493520" y="1600200"/>
                                </a:lnTo>
                                <a:lnTo>
                                  <a:pt x="1410462" y="1997964"/>
                                </a:lnTo>
                                <a:lnTo>
                                  <a:pt x="1410462" y="1998726"/>
                                </a:lnTo>
                                <a:lnTo>
                                  <a:pt x="1223772" y="2360676"/>
                                </a:lnTo>
                                <a:lnTo>
                                  <a:pt x="1223010" y="2361438"/>
                                </a:lnTo>
                                <a:lnTo>
                                  <a:pt x="944880" y="2658618"/>
                                </a:lnTo>
                                <a:lnTo>
                                  <a:pt x="944118" y="2658618"/>
                                </a:lnTo>
                                <a:lnTo>
                                  <a:pt x="596646" y="2869692"/>
                                </a:lnTo>
                                <a:lnTo>
                                  <a:pt x="595884" y="2870454"/>
                                </a:lnTo>
                                <a:lnTo>
                                  <a:pt x="204216" y="2980182"/>
                                </a:lnTo>
                                <a:lnTo>
                                  <a:pt x="0" y="2980182"/>
                                </a:lnTo>
                                <a:lnTo>
                                  <a:pt x="0" y="2974086"/>
                                </a:lnTo>
                                <a:lnTo>
                                  <a:pt x="202692" y="2974086"/>
                                </a:lnTo>
                                <a:lnTo>
                                  <a:pt x="594360" y="2864358"/>
                                </a:lnTo>
                                <a:lnTo>
                                  <a:pt x="593598" y="2865121"/>
                                </a:lnTo>
                                <a:lnTo>
                                  <a:pt x="941070" y="2654047"/>
                                </a:lnTo>
                                <a:lnTo>
                                  <a:pt x="940308" y="2654047"/>
                                </a:lnTo>
                                <a:lnTo>
                                  <a:pt x="1218438" y="2356866"/>
                                </a:lnTo>
                                <a:lnTo>
                                  <a:pt x="1217676" y="2357628"/>
                                </a:lnTo>
                                <a:lnTo>
                                  <a:pt x="1404366" y="1995678"/>
                                </a:lnTo>
                                <a:lnTo>
                                  <a:pt x="1404366" y="1996440"/>
                                </a:lnTo>
                                <a:lnTo>
                                  <a:pt x="1487385" y="1598862"/>
                                </a:lnTo>
                                <a:lnTo>
                                  <a:pt x="1459992" y="1193292"/>
                                </a:lnTo>
                                <a:lnTo>
                                  <a:pt x="1459992" y="1194054"/>
                                </a:lnTo>
                                <a:lnTo>
                                  <a:pt x="1323594" y="810768"/>
                                </a:lnTo>
                                <a:lnTo>
                                  <a:pt x="1324356" y="811530"/>
                                </a:lnTo>
                                <a:lnTo>
                                  <a:pt x="1089660" y="478536"/>
                                </a:lnTo>
                                <a:lnTo>
                                  <a:pt x="1089660" y="479298"/>
                                </a:lnTo>
                                <a:lnTo>
                                  <a:pt x="774192" y="222504"/>
                                </a:lnTo>
                                <a:lnTo>
                                  <a:pt x="774954" y="223266"/>
                                </a:lnTo>
                                <a:lnTo>
                                  <a:pt x="401574" y="61722"/>
                                </a:lnTo>
                                <a:lnTo>
                                  <a:pt x="402336" y="61722"/>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39" name="Shape 639"/>
                        <wps:cNvSpPr/>
                        <wps:spPr>
                          <a:xfrm>
                            <a:off x="2587879" y="24814"/>
                            <a:ext cx="1866138" cy="3723894"/>
                          </a:xfrm>
                          <a:custGeom>
                            <a:avLst/>
                            <a:gdLst/>
                            <a:ahLst/>
                            <a:cxnLst/>
                            <a:rect l="0" t="0" r="0" b="0"/>
                            <a:pathLst>
                              <a:path w="1866138" h="3723894">
                                <a:moveTo>
                                  <a:pt x="762" y="0"/>
                                </a:moveTo>
                                <a:lnTo>
                                  <a:pt x="504444" y="69342"/>
                                </a:lnTo>
                                <a:lnTo>
                                  <a:pt x="505206" y="69342"/>
                                </a:lnTo>
                                <a:lnTo>
                                  <a:pt x="971550" y="272034"/>
                                </a:lnTo>
                                <a:lnTo>
                                  <a:pt x="972312" y="272796"/>
                                </a:lnTo>
                                <a:lnTo>
                                  <a:pt x="1367028" y="593598"/>
                                </a:lnTo>
                                <a:lnTo>
                                  <a:pt x="1367028" y="594360"/>
                                </a:lnTo>
                                <a:lnTo>
                                  <a:pt x="1660398" y="1009650"/>
                                </a:lnTo>
                                <a:lnTo>
                                  <a:pt x="1661160" y="1010412"/>
                                </a:lnTo>
                                <a:lnTo>
                                  <a:pt x="1831848" y="1489710"/>
                                </a:lnTo>
                                <a:lnTo>
                                  <a:pt x="1831848" y="1490472"/>
                                </a:lnTo>
                                <a:lnTo>
                                  <a:pt x="1866138" y="1997964"/>
                                </a:lnTo>
                                <a:lnTo>
                                  <a:pt x="1866138" y="1998726"/>
                                </a:lnTo>
                                <a:lnTo>
                                  <a:pt x="1762506" y="2497074"/>
                                </a:lnTo>
                                <a:lnTo>
                                  <a:pt x="1762506" y="2497836"/>
                                </a:lnTo>
                                <a:lnTo>
                                  <a:pt x="1528572" y="2948940"/>
                                </a:lnTo>
                                <a:lnTo>
                                  <a:pt x="1527810" y="2949702"/>
                                </a:lnTo>
                                <a:lnTo>
                                  <a:pt x="1181100" y="3321558"/>
                                </a:lnTo>
                                <a:lnTo>
                                  <a:pt x="1180338" y="3321558"/>
                                </a:lnTo>
                                <a:lnTo>
                                  <a:pt x="745236" y="3585972"/>
                                </a:lnTo>
                                <a:lnTo>
                                  <a:pt x="744474" y="3586734"/>
                                </a:lnTo>
                                <a:lnTo>
                                  <a:pt x="255270" y="3723894"/>
                                </a:lnTo>
                                <a:lnTo>
                                  <a:pt x="0" y="3723894"/>
                                </a:lnTo>
                                <a:lnTo>
                                  <a:pt x="0" y="3717798"/>
                                </a:lnTo>
                                <a:lnTo>
                                  <a:pt x="253746" y="3717798"/>
                                </a:lnTo>
                                <a:lnTo>
                                  <a:pt x="742950" y="3580638"/>
                                </a:lnTo>
                                <a:lnTo>
                                  <a:pt x="742188" y="3581401"/>
                                </a:lnTo>
                                <a:lnTo>
                                  <a:pt x="1177290" y="3316986"/>
                                </a:lnTo>
                                <a:lnTo>
                                  <a:pt x="1176528" y="3316986"/>
                                </a:lnTo>
                                <a:lnTo>
                                  <a:pt x="1523238" y="2945130"/>
                                </a:lnTo>
                                <a:lnTo>
                                  <a:pt x="1522476" y="2945892"/>
                                </a:lnTo>
                                <a:lnTo>
                                  <a:pt x="1756410" y="2494788"/>
                                </a:lnTo>
                                <a:lnTo>
                                  <a:pt x="1756410" y="2495550"/>
                                </a:lnTo>
                                <a:lnTo>
                                  <a:pt x="1860003" y="1997389"/>
                                </a:lnTo>
                                <a:lnTo>
                                  <a:pt x="1825752" y="1490472"/>
                                </a:lnTo>
                                <a:lnTo>
                                  <a:pt x="1825752" y="1491234"/>
                                </a:lnTo>
                                <a:lnTo>
                                  <a:pt x="1655064" y="1011936"/>
                                </a:lnTo>
                                <a:lnTo>
                                  <a:pt x="1655826" y="1012698"/>
                                </a:lnTo>
                                <a:lnTo>
                                  <a:pt x="1362456" y="597408"/>
                                </a:lnTo>
                                <a:lnTo>
                                  <a:pt x="1362456" y="598170"/>
                                </a:lnTo>
                                <a:lnTo>
                                  <a:pt x="967740" y="277368"/>
                                </a:lnTo>
                                <a:lnTo>
                                  <a:pt x="968502" y="278130"/>
                                </a:lnTo>
                                <a:lnTo>
                                  <a:pt x="502158" y="75438"/>
                                </a:lnTo>
                                <a:lnTo>
                                  <a:pt x="502920" y="75438"/>
                                </a:lnTo>
                                <a:lnTo>
                                  <a:pt x="0" y="6201"/>
                                </a:lnTo>
                                <a:lnTo>
                                  <a:pt x="0" y="3048"/>
                                </a:lnTo>
                                <a:lnTo>
                                  <a:pt x="76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40" name="Shape 640"/>
                        <wps:cNvSpPr/>
                        <wps:spPr>
                          <a:xfrm>
                            <a:off x="2587879" y="1895524"/>
                            <a:ext cx="371856" cy="1387601"/>
                          </a:xfrm>
                          <a:custGeom>
                            <a:avLst/>
                            <a:gdLst/>
                            <a:ahLst/>
                            <a:cxnLst/>
                            <a:rect l="0" t="0" r="0" b="0"/>
                            <a:pathLst>
                              <a:path w="371856" h="1387601">
                                <a:moveTo>
                                  <a:pt x="0" y="0"/>
                                </a:moveTo>
                                <a:lnTo>
                                  <a:pt x="371856" y="856488"/>
                                </a:lnTo>
                                <a:lnTo>
                                  <a:pt x="190500" y="1387601"/>
                                </a:lnTo>
                                <a:lnTo>
                                  <a:pt x="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41" name="Shape 641"/>
                        <wps:cNvSpPr/>
                        <wps:spPr>
                          <a:xfrm>
                            <a:off x="724789" y="277036"/>
                            <a:ext cx="3691890" cy="3067050"/>
                          </a:xfrm>
                          <a:custGeom>
                            <a:avLst/>
                            <a:gdLst/>
                            <a:ahLst/>
                            <a:cxnLst/>
                            <a:rect l="0" t="0" r="0" b="0"/>
                            <a:pathLst>
                              <a:path w="3691890" h="3067050">
                                <a:moveTo>
                                  <a:pt x="2316480" y="0"/>
                                </a:moveTo>
                                <a:lnTo>
                                  <a:pt x="2347722" y="820674"/>
                                </a:lnTo>
                                <a:lnTo>
                                  <a:pt x="3227832" y="343662"/>
                                </a:lnTo>
                                <a:lnTo>
                                  <a:pt x="3521202" y="758952"/>
                                </a:lnTo>
                                <a:lnTo>
                                  <a:pt x="3691890" y="1238250"/>
                                </a:lnTo>
                                <a:lnTo>
                                  <a:pt x="3353562" y="1719834"/>
                                </a:lnTo>
                                <a:lnTo>
                                  <a:pt x="3622548" y="2244090"/>
                                </a:lnTo>
                                <a:lnTo>
                                  <a:pt x="3007614" y="2426208"/>
                                </a:lnTo>
                                <a:lnTo>
                                  <a:pt x="1863090" y="1618488"/>
                                </a:lnTo>
                                <a:lnTo>
                                  <a:pt x="1304544" y="2903220"/>
                                </a:lnTo>
                                <a:lnTo>
                                  <a:pt x="684276" y="3067050"/>
                                </a:lnTo>
                                <a:lnTo>
                                  <a:pt x="336804" y="2695194"/>
                                </a:lnTo>
                                <a:lnTo>
                                  <a:pt x="102870" y="2244090"/>
                                </a:lnTo>
                                <a:lnTo>
                                  <a:pt x="0" y="1745742"/>
                                </a:lnTo>
                                <a:lnTo>
                                  <a:pt x="491490" y="1333500"/>
                                </a:lnTo>
                                <a:lnTo>
                                  <a:pt x="643890" y="986790"/>
                                </a:lnTo>
                                <a:lnTo>
                                  <a:pt x="497586" y="343662"/>
                                </a:lnTo>
                                <a:lnTo>
                                  <a:pt x="892302" y="22098"/>
                                </a:lnTo>
                                <a:lnTo>
                                  <a:pt x="1863090" y="195072"/>
                                </a:lnTo>
                                <a:lnTo>
                                  <a:pt x="2316480" y="0"/>
                                </a:ln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42" name="Shape 642"/>
                        <wps:cNvSpPr/>
                        <wps:spPr>
                          <a:xfrm>
                            <a:off x="719455" y="282370"/>
                            <a:ext cx="2061987" cy="3079242"/>
                          </a:xfrm>
                          <a:custGeom>
                            <a:avLst/>
                            <a:gdLst/>
                            <a:ahLst/>
                            <a:cxnLst/>
                            <a:rect l="0" t="0" r="0" b="0"/>
                            <a:pathLst>
                              <a:path w="2061987" h="3079242">
                                <a:moveTo>
                                  <a:pt x="900684" y="762"/>
                                </a:moveTo>
                                <a:lnTo>
                                  <a:pt x="1866951" y="172172"/>
                                </a:lnTo>
                                <a:lnTo>
                                  <a:pt x="2061987" y="87930"/>
                                </a:lnTo>
                                <a:lnTo>
                                  <a:pt x="2061987" y="124455"/>
                                </a:lnTo>
                                <a:lnTo>
                                  <a:pt x="1874520" y="204978"/>
                                </a:lnTo>
                                <a:cubicBezTo>
                                  <a:pt x="1872234" y="206502"/>
                                  <a:pt x="1868424" y="206502"/>
                                  <a:pt x="1865376" y="206502"/>
                                </a:cubicBezTo>
                                <a:lnTo>
                                  <a:pt x="902898" y="34874"/>
                                </a:lnTo>
                                <a:lnTo>
                                  <a:pt x="521951" y="344485"/>
                                </a:lnTo>
                                <a:lnTo>
                                  <a:pt x="665988" y="977646"/>
                                </a:lnTo>
                                <a:cubicBezTo>
                                  <a:pt x="666750" y="981456"/>
                                  <a:pt x="665988" y="985266"/>
                                  <a:pt x="664464" y="988314"/>
                                </a:cubicBezTo>
                                <a:lnTo>
                                  <a:pt x="512064" y="1335024"/>
                                </a:lnTo>
                                <a:cubicBezTo>
                                  <a:pt x="511302" y="1337310"/>
                                  <a:pt x="509778" y="1338834"/>
                                  <a:pt x="507492" y="1341120"/>
                                </a:cubicBezTo>
                                <a:lnTo>
                                  <a:pt x="23512" y="1747063"/>
                                </a:lnTo>
                                <a:lnTo>
                                  <a:pt x="124665" y="2233491"/>
                                </a:lnTo>
                                <a:lnTo>
                                  <a:pt x="355790" y="2679179"/>
                                </a:lnTo>
                                <a:lnTo>
                                  <a:pt x="695062" y="3043057"/>
                                </a:lnTo>
                                <a:lnTo>
                                  <a:pt x="1298017" y="2883256"/>
                                </a:lnTo>
                                <a:lnTo>
                                  <a:pt x="1852046" y="1608913"/>
                                </a:lnTo>
                                <a:lnTo>
                                  <a:pt x="1852041" y="1608868"/>
                                </a:lnTo>
                                <a:lnTo>
                                  <a:pt x="1852114" y="1608757"/>
                                </a:lnTo>
                                <a:lnTo>
                                  <a:pt x="1853184" y="1606296"/>
                                </a:lnTo>
                                <a:lnTo>
                                  <a:pt x="1855236" y="1604022"/>
                                </a:lnTo>
                                <a:lnTo>
                                  <a:pt x="1857756" y="1600200"/>
                                </a:lnTo>
                                <a:lnTo>
                                  <a:pt x="1859238" y="1599587"/>
                                </a:lnTo>
                                <a:lnTo>
                                  <a:pt x="1860232" y="1598485"/>
                                </a:lnTo>
                                <a:lnTo>
                                  <a:pt x="1863467" y="1597839"/>
                                </a:lnTo>
                                <a:lnTo>
                                  <a:pt x="1867662" y="1596104"/>
                                </a:lnTo>
                                <a:lnTo>
                                  <a:pt x="1869331" y="1596666"/>
                                </a:lnTo>
                                <a:lnTo>
                                  <a:pt x="1870710" y="1596390"/>
                                </a:lnTo>
                                <a:lnTo>
                                  <a:pt x="1875531" y="1598752"/>
                                </a:lnTo>
                                <a:lnTo>
                                  <a:pt x="1877568" y="1599438"/>
                                </a:lnTo>
                                <a:lnTo>
                                  <a:pt x="1879017" y="1600461"/>
                                </a:lnTo>
                                <a:lnTo>
                                  <a:pt x="1880235" y="1601057"/>
                                </a:lnTo>
                                <a:lnTo>
                                  <a:pt x="1880441" y="1601465"/>
                                </a:lnTo>
                                <a:lnTo>
                                  <a:pt x="2061987" y="1729588"/>
                                </a:lnTo>
                                <a:lnTo>
                                  <a:pt x="2061987" y="1770464"/>
                                </a:lnTo>
                                <a:lnTo>
                                  <a:pt x="1907651" y="1661544"/>
                                </a:lnTo>
                                <a:lnTo>
                                  <a:pt x="2061987" y="2017025"/>
                                </a:lnTo>
                                <a:lnTo>
                                  <a:pt x="2061987" y="2100610"/>
                                </a:lnTo>
                                <a:lnTo>
                                  <a:pt x="1901691" y="1731073"/>
                                </a:lnTo>
                                <a:lnTo>
                                  <a:pt x="2061987" y="2898677"/>
                                </a:lnTo>
                                <a:lnTo>
                                  <a:pt x="2061987" y="3016424"/>
                                </a:lnTo>
                                <a:lnTo>
                                  <a:pt x="2057400" y="3017520"/>
                                </a:lnTo>
                                <a:cubicBezTo>
                                  <a:pt x="2049780" y="3016758"/>
                                  <a:pt x="2043684" y="3010662"/>
                                  <a:pt x="2042160" y="3003042"/>
                                </a:cubicBezTo>
                                <a:lnTo>
                                  <a:pt x="1859749" y="1674364"/>
                                </a:lnTo>
                                <a:lnTo>
                                  <a:pt x="1325880" y="2904745"/>
                                </a:lnTo>
                                <a:cubicBezTo>
                                  <a:pt x="1323594" y="2909316"/>
                                  <a:pt x="1319784" y="2912364"/>
                                  <a:pt x="1314450" y="2913888"/>
                                </a:cubicBezTo>
                                <a:lnTo>
                                  <a:pt x="694182" y="3077718"/>
                                </a:lnTo>
                                <a:cubicBezTo>
                                  <a:pt x="688086" y="3079242"/>
                                  <a:pt x="681228" y="3077718"/>
                                  <a:pt x="677418" y="3073146"/>
                                </a:cubicBezTo>
                                <a:lnTo>
                                  <a:pt x="329946" y="2701290"/>
                                </a:lnTo>
                                <a:cubicBezTo>
                                  <a:pt x="329184" y="2700528"/>
                                  <a:pt x="328422" y="2699004"/>
                                  <a:pt x="327660" y="2697480"/>
                                </a:cubicBezTo>
                                <a:lnTo>
                                  <a:pt x="93726" y="2246376"/>
                                </a:lnTo>
                                <a:cubicBezTo>
                                  <a:pt x="92964" y="2244852"/>
                                  <a:pt x="92202" y="2243328"/>
                                  <a:pt x="92202" y="2241804"/>
                                </a:cubicBezTo>
                                <a:lnTo>
                                  <a:pt x="0" y="1798422"/>
                                </a:lnTo>
                                <a:lnTo>
                                  <a:pt x="0" y="1722349"/>
                                </a:lnTo>
                                <a:lnTo>
                                  <a:pt x="483161" y="1317720"/>
                                </a:lnTo>
                                <a:lnTo>
                                  <a:pt x="631883" y="979378"/>
                                </a:lnTo>
                                <a:lnTo>
                                  <a:pt x="486918" y="342138"/>
                                </a:lnTo>
                                <a:cubicBezTo>
                                  <a:pt x="485394" y="336042"/>
                                  <a:pt x="487680" y="329184"/>
                                  <a:pt x="493014" y="325374"/>
                                </a:cubicBezTo>
                                <a:lnTo>
                                  <a:pt x="887730" y="3810"/>
                                </a:lnTo>
                                <a:cubicBezTo>
                                  <a:pt x="891540" y="762"/>
                                  <a:pt x="896112" y="0"/>
                                  <a:pt x="900684" y="762"/>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3" name="Shape 643"/>
                        <wps:cNvSpPr/>
                        <wps:spPr>
                          <a:xfrm>
                            <a:off x="2781442" y="2299395"/>
                            <a:ext cx="195819" cy="999399"/>
                          </a:xfrm>
                          <a:custGeom>
                            <a:avLst/>
                            <a:gdLst/>
                            <a:ahLst/>
                            <a:cxnLst/>
                            <a:rect l="0" t="0" r="0" b="0"/>
                            <a:pathLst>
                              <a:path w="195819" h="999399">
                                <a:moveTo>
                                  <a:pt x="0" y="0"/>
                                </a:moveTo>
                                <a:lnTo>
                                  <a:pt x="193532" y="445759"/>
                                </a:lnTo>
                                <a:cubicBezTo>
                                  <a:pt x="195056" y="449569"/>
                                  <a:pt x="195819" y="454141"/>
                                  <a:pt x="194294" y="457951"/>
                                </a:cubicBezTo>
                                <a:lnTo>
                                  <a:pt x="12938" y="989065"/>
                                </a:lnTo>
                                <a:cubicBezTo>
                                  <a:pt x="11795" y="992875"/>
                                  <a:pt x="9319" y="995923"/>
                                  <a:pt x="6176" y="997923"/>
                                </a:cubicBezTo>
                                <a:lnTo>
                                  <a:pt x="0" y="999399"/>
                                </a:lnTo>
                                <a:lnTo>
                                  <a:pt x="0" y="881652"/>
                                </a:lnTo>
                                <a:lnTo>
                                  <a:pt x="4006" y="910831"/>
                                </a:lnTo>
                                <a:lnTo>
                                  <a:pt x="160297" y="453122"/>
                                </a:lnTo>
                                <a:lnTo>
                                  <a:pt x="0" y="83585"/>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4" name="Shape 644"/>
                        <wps:cNvSpPr/>
                        <wps:spPr>
                          <a:xfrm>
                            <a:off x="2781442" y="259509"/>
                            <a:ext cx="1652763" cy="2461260"/>
                          </a:xfrm>
                          <a:custGeom>
                            <a:avLst/>
                            <a:gdLst/>
                            <a:ahLst/>
                            <a:cxnLst/>
                            <a:rect l="0" t="0" r="0" b="0"/>
                            <a:pathLst>
                              <a:path w="1652763" h="2461260">
                                <a:moveTo>
                                  <a:pt x="252968" y="1524"/>
                                </a:moveTo>
                                <a:cubicBezTo>
                                  <a:pt x="258302" y="0"/>
                                  <a:pt x="263637" y="0"/>
                                  <a:pt x="268970" y="3048"/>
                                </a:cubicBezTo>
                                <a:cubicBezTo>
                                  <a:pt x="273543" y="6096"/>
                                  <a:pt x="276590" y="11430"/>
                                  <a:pt x="276590" y="16764"/>
                                </a:cubicBezTo>
                                <a:lnTo>
                                  <a:pt x="306800" y="810324"/>
                                </a:lnTo>
                                <a:lnTo>
                                  <a:pt x="1163558" y="346710"/>
                                </a:lnTo>
                                <a:cubicBezTo>
                                  <a:pt x="1170417" y="342138"/>
                                  <a:pt x="1180323" y="344424"/>
                                  <a:pt x="1184894" y="351282"/>
                                </a:cubicBezTo>
                                <a:lnTo>
                                  <a:pt x="1478264" y="766572"/>
                                </a:lnTo>
                                <a:cubicBezTo>
                                  <a:pt x="1479027" y="768096"/>
                                  <a:pt x="1479789" y="769620"/>
                                  <a:pt x="1480551" y="771144"/>
                                </a:cubicBezTo>
                                <a:lnTo>
                                  <a:pt x="1650477" y="1250442"/>
                                </a:lnTo>
                                <a:cubicBezTo>
                                  <a:pt x="1652763" y="1255014"/>
                                  <a:pt x="1652001" y="1261110"/>
                                  <a:pt x="1648953" y="1265682"/>
                                </a:cubicBezTo>
                                <a:lnTo>
                                  <a:pt x="1316702" y="1738615"/>
                                </a:lnTo>
                                <a:lnTo>
                                  <a:pt x="1581135" y="2253996"/>
                                </a:lnTo>
                                <a:cubicBezTo>
                                  <a:pt x="1583420" y="2257806"/>
                                  <a:pt x="1583420" y="2263140"/>
                                  <a:pt x="1581135" y="2267712"/>
                                </a:cubicBezTo>
                                <a:cubicBezTo>
                                  <a:pt x="1579611" y="2272284"/>
                                  <a:pt x="1575801" y="2276094"/>
                                  <a:pt x="1570467" y="2277618"/>
                                </a:cubicBezTo>
                                <a:lnTo>
                                  <a:pt x="955532" y="2459736"/>
                                </a:lnTo>
                                <a:cubicBezTo>
                                  <a:pt x="950199" y="2461260"/>
                                  <a:pt x="944864" y="2460498"/>
                                  <a:pt x="941055" y="2457451"/>
                                </a:cubicBezTo>
                                <a:lnTo>
                                  <a:pt x="0" y="1793324"/>
                                </a:lnTo>
                                <a:lnTo>
                                  <a:pt x="0" y="1752448"/>
                                </a:lnTo>
                                <a:lnTo>
                                  <a:pt x="953546" y="2425390"/>
                                </a:lnTo>
                                <a:lnTo>
                                  <a:pt x="1542176" y="2251277"/>
                                </a:lnTo>
                                <a:lnTo>
                                  <a:pt x="1281668" y="1744980"/>
                                </a:lnTo>
                                <a:cubicBezTo>
                                  <a:pt x="1279382" y="1739646"/>
                                  <a:pt x="1279382" y="1732788"/>
                                  <a:pt x="1283193" y="1728216"/>
                                </a:cubicBezTo>
                                <a:lnTo>
                                  <a:pt x="1616148" y="1252458"/>
                                </a:lnTo>
                                <a:lnTo>
                                  <a:pt x="1448960" y="783734"/>
                                </a:lnTo>
                                <a:lnTo>
                                  <a:pt x="1165916" y="383061"/>
                                </a:lnTo>
                                <a:lnTo>
                                  <a:pt x="299451" y="852678"/>
                                </a:lnTo>
                                <a:cubicBezTo>
                                  <a:pt x="294117" y="855726"/>
                                  <a:pt x="288020" y="854964"/>
                                  <a:pt x="283449" y="852678"/>
                                </a:cubicBezTo>
                                <a:cubicBezTo>
                                  <a:pt x="278114" y="849630"/>
                                  <a:pt x="275067" y="844296"/>
                                  <a:pt x="274305" y="838200"/>
                                </a:cubicBezTo>
                                <a:lnTo>
                                  <a:pt x="244013" y="42504"/>
                                </a:lnTo>
                                <a:lnTo>
                                  <a:pt x="0" y="147315"/>
                                </a:lnTo>
                                <a:lnTo>
                                  <a:pt x="0" y="110790"/>
                                </a:lnTo>
                                <a:lnTo>
                                  <a:pt x="252968" y="1524"/>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45" name="Shape 645"/>
                        <wps:cNvSpPr/>
                        <wps:spPr>
                          <a:xfrm>
                            <a:off x="724789" y="27861"/>
                            <a:ext cx="3726180" cy="3718560"/>
                          </a:xfrm>
                          <a:custGeom>
                            <a:avLst/>
                            <a:gdLst/>
                            <a:ahLst/>
                            <a:cxnLst/>
                            <a:rect l="0" t="0" r="0" b="0"/>
                            <a:pathLst>
                              <a:path w="3726180" h="3718560">
                                <a:moveTo>
                                  <a:pt x="1860042" y="0"/>
                                </a:moveTo>
                                <a:lnTo>
                                  <a:pt x="1866138" y="0"/>
                                </a:lnTo>
                                <a:lnTo>
                                  <a:pt x="1866138" y="1845136"/>
                                </a:lnTo>
                                <a:lnTo>
                                  <a:pt x="2363724" y="68580"/>
                                </a:lnTo>
                                <a:lnTo>
                                  <a:pt x="2369820" y="70104"/>
                                </a:lnTo>
                                <a:lnTo>
                                  <a:pt x="1871886" y="1847900"/>
                                </a:lnTo>
                                <a:lnTo>
                                  <a:pt x="2830830" y="269748"/>
                                </a:lnTo>
                                <a:lnTo>
                                  <a:pt x="2835402" y="272796"/>
                                </a:lnTo>
                                <a:lnTo>
                                  <a:pt x="1876731" y="1850498"/>
                                </a:lnTo>
                                <a:lnTo>
                                  <a:pt x="3225546" y="590550"/>
                                </a:lnTo>
                                <a:lnTo>
                                  <a:pt x="3230118" y="595122"/>
                                </a:lnTo>
                                <a:lnTo>
                                  <a:pt x="1882956" y="1853526"/>
                                </a:lnTo>
                                <a:lnTo>
                                  <a:pt x="3519678" y="1005078"/>
                                </a:lnTo>
                                <a:lnTo>
                                  <a:pt x="3522726" y="1011174"/>
                                </a:lnTo>
                                <a:lnTo>
                                  <a:pt x="1885779" y="1859738"/>
                                </a:lnTo>
                                <a:lnTo>
                                  <a:pt x="3691128" y="1484376"/>
                                </a:lnTo>
                                <a:lnTo>
                                  <a:pt x="3692652" y="1490472"/>
                                </a:lnTo>
                                <a:lnTo>
                                  <a:pt x="1885732" y="1866161"/>
                                </a:lnTo>
                                <a:lnTo>
                                  <a:pt x="3726180" y="1991868"/>
                                </a:lnTo>
                                <a:lnTo>
                                  <a:pt x="3726180" y="1997964"/>
                                </a:lnTo>
                                <a:lnTo>
                                  <a:pt x="1885253" y="1872224"/>
                                </a:lnTo>
                                <a:lnTo>
                                  <a:pt x="3623310" y="2490216"/>
                                </a:lnTo>
                                <a:lnTo>
                                  <a:pt x="3621786" y="2496312"/>
                                </a:lnTo>
                                <a:lnTo>
                                  <a:pt x="1882164" y="1877763"/>
                                </a:lnTo>
                                <a:lnTo>
                                  <a:pt x="3390138" y="2942082"/>
                                </a:lnTo>
                                <a:lnTo>
                                  <a:pt x="3387090" y="2946654"/>
                                </a:lnTo>
                                <a:lnTo>
                                  <a:pt x="1879258" y="1882435"/>
                                </a:lnTo>
                                <a:lnTo>
                                  <a:pt x="3044190" y="3313938"/>
                                </a:lnTo>
                                <a:lnTo>
                                  <a:pt x="3039618" y="3317748"/>
                                </a:lnTo>
                                <a:lnTo>
                                  <a:pt x="1875075" y="1886722"/>
                                </a:lnTo>
                                <a:lnTo>
                                  <a:pt x="2609850" y="3579114"/>
                                </a:lnTo>
                                <a:lnTo>
                                  <a:pt x="2603754" y="3582162"/>
                                </a:lnTo>
                                <a:lnTo>
                                  <a:pt x="1869425" y="1890798"/>
                                </a:lnTo>
                                <a:lnTo>
                                  <a:pt x="2120646" y="3717036"/>
                                </a:lnTo>
                                <a:lnTo>
                                  <a:pt x="2114550" y="3718560"/>
                                </a:lnTo>
                                <a:lnTo>
                                  <a:pt x="1863090" y="1890580"/>
                                </a:lnTo>
                                <a:lnTo>
                                  <a:pt x="1611630" y="3718560"/>
                                </a:lnTo>
                                <a:lnTo>
                                  <a:pt x="1605534" y="3717036"/>
                                </a:lnTo>
                                <a:lnTo>
                                  <a:pt x="1856759" y="1890766"/>
                                </a:lnTo>
                                <a:lnTo>
                                  <a:pt x="1121664" y="3582162"/>
                                </a:lnTo>
                                <a:lnTo>
                                  <a:pt x="1115568" y="3579114"/>
                                </a:lnTo>
                                <a:lnTo>
                                  <a:pt x="1851086" y="1886746"/>
                                </a:lnTo>
                                <a:lnTo>
                                  <a:pt x="686562" y="3317748"/>
                                </a:lnTo>
                                <a:lnTo>
                                  <a:pt x="681990" y="3313938"/>
                                </a:lnTo>
                                <a:lnTo>
                                  <a:pt x="1846922" y="1882435"/>
                                </a:lnTo>
                                <a:lnTo>
                                  <a:pt x="339090" y="2946654"/>
                                </a:lnTo>
                                <a:lnTo>
                                  <a:pt x="336042" y="2942082"/>
                                </a:lnTo>
                                <a:lnTo>
                                  <a:pt x="1844025" y="1877757"/>
                                </a:lnTo>
                                <a:lnTo>
                                  <a:pt x="103632" y="2496312"/>
                                </a:lnTo>
                                <a:lnTo>
                                  <a:pt x="102108" y="2490216"/>
                                </a:lnTo>
                                <a:lnTo>
                                  <a:pt x="1840915" y="1872225"/>
                                </a:lnTo>
                                <a:lnTo>
                                  <a:pt x="0" y="1997964"/>
                                </a:lnTo>
                                <a:lnTo>
                                  <a:pt x="0" y="1991868"/>
                                </a:lnTo>
                                <a:lnTo>
                                  <a:pt x="1840448" y="1866161"/>
                                </a:lnTo>
                                <a:lnTo>
                                  <a:pt x="33528" y="1490472"/>
                                </a:lnTo>
                                <a:lnTo>
                                  <a:pt x="35052" y="1484376"/>
                                </a:lnTo>
                                <a:lnTo>
                                  <a:pt x="1840401" y="1859738"/>
                                </a:lnTo>
                                <a:lnTo>
                                  <a:pt x="203454" y="1011174"/>
                                </a:lnTo>
                                <a:lnTo>
                                  <a:pt x="206502" y="1005078"/>
                                </a:lnTo>
                                <a:lnTo>
                                  <a:pt x="1843202" y="1853514"/>
                                </a:lnTo>
                                <a:lnTo>
                                  <a:pt x="495300" y="595122"/>
                                </a:lnTo>
                                <a:lnTo>
                                  <a:pt x="499872" y="590550"/>
                                </a:lnTo>
                                <a:lnTo>
                                  <a:pt x="1849440" y="1850498"/>
                                </a:lnTo>
                                <a:lnTo>
                                  <a:pt x="890016" y="272796"/>
                                </a:lnTo>
                                <a:lnTo>
                                  <a:pt x="894588" y="269748"/>
                                </a:lnTo>
                                <a:lnTo>
                                  <a:pt x="1854301" y="1847926"/>
                                </a:lnTo>
                                <a:lnTo>
                                  <a:pt x="1356360" y="70104"/>
                                </a:lnTo>
                                <a:lnTo>
                                  <a:pt x="1362456" y="68580"/>
                                </a:lnTo>
                                <a:lnTo>
                                  <a:pt x="1860042" y="1845136"/>
                                </a:lnTo>
                                <a:lnTo>
                                  <a:pt x="1860042"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646" name="Shape 646"/>
                        <wps:cNvSpPr/>
                        <wps:spPr>
                          <a:xfrm>
                            <a:off x="719455" y="613840"/>
                            <a:ext cx="1846402" cy="3137916"/>
                          </a:xfrm>
                          <a:custGeom>
                            <a:avLst/>
                            <a:gdLst/>
                            <a:ahLst/>
                            <a:cxnLst/>
                            <a:rect l="0" t="0" r="0" b="0"/>
                            <a:pathLst>
                              <a:path w="1846402" h="3137916">
                                <a:moveTo>
                                  <a:pt x="506730" y="2286"/>
                                </a:moveTo>
                                <a:lnTo>
                                  <a:pt x="507174" y="2632"/>
                                </a:lnTo>
                                <a:lnTo>
                                  <a:pt x="507492" y="2286"/>
                                </a:lnTo>
                                <a:lnTo>
                                  <a:pt x="510308" y="5077"/>
                                </a:lnTo>
                                <a:lnTo>
                                  <a:pt x="1629156" y="877824"/>
                                </a:lnTo>
                                <a:lnTo>
                                  <a:pt x="1629220" y="878522"/>
                                </a:lnTo>
                                <a:lnTo>
                                  <a:pt x="1629918" y="878586"/>
                                </a:lnTo>
                                <a:lnTo>
                                  <a:pt x="1846402" y="1125609"/>
                                </a:lnTo>
                                <a:lnTo>
                                  <a:pt x="1846402" y="1143663"/>
                                </a:lnTo>
                                <a:lnTo>
                                  <a:pt x="1621238" y="886736"/>
                                </a:lnTo>
                                <a:lnTo>
                                  <a:pt x="581793" y="75926"/>
                                </a:lnTo>
                                <a:lnTo>
                                  <a:pt x="1706880" y="1191006"/>
                                </a:lnTo>
                                <a:cubicBezTo>
                                  <a:pt x="1708404" y="1193292"/>
                                  <a:pt x="1709166" y="1195578"/>
                                  <a:pt x="1707642" y="1197864"/>
                                </a:cubicBezTo>
                                <a:cubicBezTo>
                                  <a:pt x="1706880" y="1200150"/>
                                  <a:pt x="1704594" y="1201674"/>
                                  <a:pt x="1702308" y="1201674"/>
                                </a:cubicBezTo>
                                <a:lnTo>
                                  <a:pt x="1411860" y="1192550"/>
                                </a:lnTo>
                                <a:lnTo>
                                  <a:pt x="74266" y="1404245"/>
                                </a:lnTo>
                                <a:lnTo>
                                  <a:pt x="1427988" y="1431798"/>
                                </a:lnTo>
                                <a:cubicBezTo>
                                  <a:pt x="1430274" y="1431798"/>
                                  <a:pt x="1432560" y="1433322"/>
                                  <a:pt x="1434084" y="1435608"/>
                                </a:cubicBezTo>
                                <a:cubicBezTo>
                                  <a:pt x="1434846" y="1437894"/>
                                  <a:pt x="1434084" y="1440942"/>
                                  <a:pt x="1431798" y="1442466"/>
                                </a:cubicBezTo>
                                <a:lnTo>
                                  <a:pt x="351499" y="2358899"/>
                                </a:lnTo>
                                <a:lnTo>
                                  <a:pt x="689345" y="2721248"/>
                                </a:lnTo>
                                <a:lnTo>
                                  <a:pt x="1677924" y="1705356"/>
                                </a:lnTo>
                                <a:cubicBezTo>
                                  <a:pt x="1680210" y="1703832"/>
                                  <a:pt x="1682496" y="1703070"/>
                                  <a:pt x="1684782" y="1704594"/>
                                </a:cubicBezTo>
                                <a:cubicBezTo>
                                  <a:pt x="1687068" y="1705356"/>
                                  <a:pt x="1688592" y="1707642"/>
                                  <a:pt x="1688592" y="1709928"/>
                                </a:cubicBezTo>
                                <a:lnTo>
                                  <a:pt x="1623358" y="3062443"/>
                                </a:lnTo>
                                <a:lnTo>
                                  <a:pt x="1846402" y="2088429"/>
                                </a:lnTo>
                                <a:lnTo>
                                  <a:pt x="1846402" y="2144718"/>
                                </a:lnTo>
                                <a:lnTo>
                                  <a:pt x="1620012" y="3133344"/>
                                </a:lnTo>
                                <a:cubicBezTo>
                                  <a:pt x="1619250" y="3136392"/>
                                  <a:pt x="1616202" y="3137916"/>
                                  <a:pt x="1613154" y="3137916"/>
                                </a:cubicBezTo>
                                <a:cubicBezTo>
                                  <a:pt x="1610106" y="3137154"/>
                                  <a:pt x="1607820" y="3134868"/>
                                  <a:pt x="1607820" y="3131820"/>
                                </a:cubicBezTo>
                                <a:lnTo>
                                  <a:pt x="1607893" y="3130306"/>
                                </a:lnTo>
                                <a:lnTo>
                                  <a:pt x="1607820" y="3130296"/>
                                </a:lnTo>
                                <a:lnTo>
                                  <a:pt x="1607913" y="3129889"/>
                                </a:lnTo>
                                <a:lnTo>
                                  <a:pt x="1675612" y="1726273"/>
                                </a:lnTo>
                                <a:lnTo>
                                  <a:pt x="694182" y="2734818"/>
                                </a:lnTo>
                                <a:cubicBezTo>
                                  <a:pt x="692658" y="2735580"/>
                                  <a:pt x="691134" y="2736342"/>
                                  <a:pt x="689610" y="2736342"/>
                                </a:cubicBezTo>
                                <a:cubicBezTo>
                                  <a:pt x="688086" y="2736342"/>
                                  <a:pt x="686562" y="2735580"/>
                                  <a:pt x="685038" y="2734056"/>
                                </a:cubicBezTo>
                                <a:lnTo>
                                  <a:pt x="338328" y="2362201"/>
                                </a:lnTo>
                                <a:cubicBezTo>
                                  <a:pt x="337566" y="2361438"/>
                                  <a:pt x="336804" y="2359914"/>
                                  <a:pt x="336804" y="2358390"/>
                                </a:cubicBezTo>
                                <a:cubicBezTo>
                                  <a:pt x="336804" y="2356104"/>
                                  <a:pt x="337566" y="2354580"/>
                                  <a:pt x="339090" y="2353818"/>
                                </a:cubicBezTo>
                                <a:lnTo>
                                  <a:pt x="1411986" y="1443664"/>
                                </a:lnTo>
                                <a:lnTo>
                                  <a:pt x="5334" y="1415034"/>
                                </a:lnTo>
                                <a:lnTo>
                                  <a:pt x="0" y="1410367"/>
                                </a:lnTo>
                                <a:lnTo>
                                  <a:pt x="0" y="1408720"/>
                                </a:lnTo>
                                <a:lnTo>
                                  <a:pt x="4572" y="1402842"/>
                                </a:lnTo>
                                <a:lnTo>
                                  <a:pt x="1410462" y="1180338"/>
                                </a:lnTo>
                                <a:lnTo>
                                  <a:pt x="1411224" y="1180338"/>
                                </a:lnTo>
                                <a:lnTo>
                                  <a:pt x="1686470" y="1188984"/>
                                </a:lnTo>
                                <a:lnTo>
                                  <a:pt x="498348" y="11430"/>
                                </a:lnTo>
                                <a:cubicBezTo>
                                  <a:pt x="496062" y="9144"/>
                                  <a:pt x="496062" y="5334"/>
                                  <a:pt x="498348" y="3048"/>
                                </a:cubicBezTo>
                                <a:cubicBezTo>
                                  <a:pt x="500634" y="762"/>
                                  <a:pt x="504444" y="0"/>
                                  <a:pt x="506730" y="2286"/>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47" name="Shape 647"/>
                        <wps:cNvSpPr/>
                        <wps:spPr>
                          <a:xfrm>
                            <a:off x="2565857" y="613840"/>
                            <a:ext cx="1857680" cy="2737104"/>
                          </a:xfrm>
                          <a:custGeom>
                            <a:avLst/>
                            <a:gdLst/>
                            <a:ahLst/>
                            <a:cxnLst/>
                            <a:rect l="0" t="0" r="0" b="0"/>
                            <a:pathLst>
                              <a:path w="1857680" h="2737104">
                                <a:moveTo>
                                  <a:pt x="1382954" y="2286"/>
                                </a:moveTo>
                                <a:cubicBezTo>
                                  <a:pt x="1385240" y="0"/>
                                  <a:pt x="1389050" y="0"/>
                                  <a:pt x="1391336" y="2286"/>
                                </a:cubicBezTo>
                                <a:cubicBezTo>
                                  <a:pt x="1393622" y="4572"/>
                                  <a:pt x="1393622" y="8382"/>
                                  <a:pt x="1391336" y="10668"/>
                                </a:cubicBezTo>
                                <a:lnTo>
                                  <a:pt x="451666" y="1058847"/>
                                </a:lnTo>
                                <a:lnTo>
                                  <a:pt x="1848746" y="895504"/>
                                </a:lnTo>
                                <a:lnTo>
                                  <a:pt x="1849298" y="895350"/>
                                </a:lnTo>
                                <a:lnTo>
                                  <a:pt x="1849314" y="895437"/>
                                </a:lnTo>
                                <a:lnTo>
                                  <a:pt x="1850060" y="895350"/>
                                </a:lnTo>
                                <a:cubicBezTo>
                                  <a:pt x="1853107" y="895350"/>
                                  <a:pt x="1856155" y="896874"/>
                                  <a:pt x="1856917" y="899922"/>
                                </a:cubicBezTo>
                                <a:cubicBezTo>
                                  <a:pt x="1857680" y="903732"/>
                                  <a:pt x="1855393" y="906780"/>
                                  <a:pt x="1852346" y="907542"/>
                                </a:cubicBezTo>
                                <a:lnTo>
                                  <a:pt x="412695" y="1308324"/>
                                </a:lnTo>
                                <a:lnTo>
                                  <a:pt x="1780524" y="1900548"/>
                                </a:lnTo>
                                <a:lnTo>
                                  <a:pt x="1783004" y="1901190"/>
                                </a:lnTo>
                                <a:lnTo>
                                  <a:pt x="1782878" y="1901567"/>
                                </a:lnTo>
                                <a:lnTo>
                                  <a:pt x="1783766" y="1901952"/>
                                </a:lnTo>
                                <a:cubicBezTo>
                                  <a:pt x="1786814" y="1902714"/>
                                  <a:pt x="1788338" y="1906524"/>
                                  <a:pt x="1787576" y="1909572"/>
                                </a:cubicBezTo>
                                <a:cubicBezTo>
                                  <a:pt x="1786052" y="1912620"/>
                                  <a:pt x="1783004" y="1914144"/>
                                  <a:pt x="1779955" y="1913382"/>
                                </a:cubicBezTo>
                                <a:lnTo>
                                  <a:pt x="417931" y="1561017"/>
                                </a:lnTo>
                                <a:lnTo>
                                  <a:pt x="1206169" y="2726436"/>
                                </a:lnTo>
                                <a:cubicBezTo>
                                  <a:pt x="1207693" y="2729484"/>
                                  <a:pt x="1206931" y="2733294"/>
                                  <a:pt x="1204646" y="2734818"/>
                                </a:cubicBezTo>
                                <a:cubicBezTo>
                                  <a:pt x="1202360" y="2737104"/>
                                  <a:pt x="1198550" y="2737104"/>
                                  <a:pt x="1196263" y="2734818"/>
                                </a:cubicBezTo>
                                <a:lnTo>
                                  <a:pt x="205847" y="1717038"/>
                                </a:lnTo>
                                <a:lnTo>
                                  <a:pt x="90558" y="1749261"/>
                                </a:lnTo>
                                <a:lnTo>
                                  <a:pt x="0" y="2144718"/>
                                </a:lnTo>
                                <a:lnTo>
                                  <a:pt x="0" y="2088429"/>
                                </a:lnTo>
                                <a:lnTo>
                                  <a:pt x="79172" y="1742694"/>
                                </a:lnTo>
                                <a:cubicBezTo>
                                  <a:pt x="79933" y="1740408"/>
                                  <a:pt x="81457" y="1738884"/>
                                  <a:pt x="83743" y="1738122"/>
                                </a:cubicBezTo>
                                <a:lnTo>
                                  <a:pt x="206425" y="1703832"/>
                                </a:lnTo>
                                <a:cubicBezTo>
                                  <a:pt x="208712" y="1703070"/>
                                  <a:pt x="210998" y="1703832"/>
                                  <a:pt x="212522" y="1705356"/>
                                </a:cubicBezTo>
                                <a:lnTo>
                                  <a:pt x="1156024" y="2674926"/>
                                </a:lnTo>
                                <a:lnTo>
                                  <a:pt x="397688" y="1553718"/>
                                </a:lnTo>
                                <a:cubicBezTo>
                                  <a:pt x="396163" y="1552194"/>
                                  <a:pt x="396925" y="1549146"/>
                                  <a:pt x="397688" y="1546860"/>
                                </a:cubicBezTo>
                                <a:cubicBezTo>
                                  <a:pt x="399212" y="1545336"/>
                                  <a:pt x="402260" y="1543812"/>
                                  <a:pt x="404545" y="1544574"/>
                                </a:cubicBezTo>
                                <a:lnTo>
                                  <a:pt x="1707944" y="1881771"/>
                                </a:lnTo>
                                <a:lnTo>
                                  <a:pt x="392354" y="1312164"/>
                                </a:lnTo>
                                <a:cubicBezTo>
                                  <a:pt x="390068" y="1311402"/>
                                  <a:pt x="388543" y="1309116"/>
                                  <a:pt x="388543" y="1306068"/>
                                </a:cubicBezTo>
                                <a:cubicBezTo>
                                  <a:pt x="388543" y="1303782"/>
                                  <a:pt x="390830" y="1301496"/>
                                  <a:pt x="393116" y="1300734"/>
                                </a:cubicBezTo>
                                <a:lnTo>
                                  <a:pt x="1772137" y="916831"/>
                                </a:lnTo>
                                <a:lnTo>
                                  <a:pt x="437312" y="1072896"/>
                                </a:lnTo>
                                <a:cubicBezTo>
                                  <a:pt x="435025" y="1072896"/>
                                  <a:pt x="431978" y="1072134"/>
                                  <a:pt x="431216" y="1069848"/>
                                </a:cubicBezTo>
                                <a:cubicBezTo>
                                  <a:pt x="429692" y="1067562"/>
                                  <a:pt x="430454" y="1064514"/>
                                  <a:pt x="431978" y="1062990"/>
                                </a:cubicBezTo>
                                <a:lnTo>
                                  <a:pt x="1315524" y="77414"/>
                                </a:lnTo>
                                <a:lnTo>
                                  <a:pt x="122606" y="1126236"/>
                                </a:lnTo>
                                <a:cubicBezTo>
                                  <a:pt x="121081" y="1127760"/>
                                  <a:pt x="118033" y="1128522"/>
                                  <a:pt x="115748" y="1126998"/>
                                </a:cubicBezTo>
                                <a:cubicBezTo>
                                  <a:pt x="113462" y="1125474"/>
                                  <a:pt x="112700" y="1123188"/>
                                  <a:pt x="112700" y="1120902"/>
                                </a:cubicBezTo>
                                <a:lnTo>
                                  <a:pt x="158634" y="798713"/>
                                </a:lnTo>
                                <a:lnTo>
                                  <a:pt x="27356" y="1162050"/>
                                </a:lnTo>
                                <a:cubicBezTo>
                                  <a:pt x="27356" y="1163574"/>
                                  <a:pt x="25069" y="1165098"/>
                                  <a:pt x="22783" y="1165860"/>
                                </a:cubicBezTo>
                                <a:cubicBezTo>
                                  <a:pt x="21260" y="1165860"/>
                                  <a:pt x="18974" y="1165098"/>
                                  <a:pt x="17450" y="1163574"/>
                                </a:cubicBezTo>
                                <a:lnTo>
                                  <a:pt x="0" y="1143663"/>
                                </a:lnTo>
                                <a:lnTo>
                                  <a:pt x="0" y="1125609"/>
                                </a:lnTo>
                                <a:lnTo>
                                  <a:pt x="19429" y="1147780"/>
                                </a:lnTo>
                                <a:lnTo>
                                  <a:pt x="166801" y="739902"/>
                                </a:lnTo>
                                <a:cubicBezTo>
                                  <a:pt x="168325" y="736854"/>
                                  <a:pt x="171374" y="735330"/>
                                  <a:pt x="174422" y="736092"/>
                                </a:cubicBezTo>
                                <a:cubicBezTo>
                                  <a:pt x="177469" y="736854"/>
                                  <a:pt x="178993" y="739902"/>
                                  <a:pt x="178993" y="742950"/>
                                </a:cubicBezTo>
                                <a:lnTo>
                                  <a:pt x="127181" y="1106370"/>
                                </a:lnTo>
                                <a:lnTo>
                                  <a:pt x="1382954" y="2286"/>
                                </a:ln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s:wsp>
                        <wps:cNvPr id="6343" name="Rectangle 6343"/>
                        <wps:cNvSpPr/>
                        <wps:spPr>
                          <a:xfrm>
                            <a:off x="2459863" y="1867560"/>
                            <a:ext cx="33951" cy="75167"/>
                          </a:xfrm>
                          <a:prstGeom prst="rect">
                            <a:avLst/>
                          </a:prstGeom>
                          <a:ln>
                            <a:noFill/>
                          </a:ln>
                        </wps:spPr>
                        <wps:txbx>
                          <w:txbxContent>
                            <w:p w:rsidR="00E8158D" w:rsidRDefault="00FA5CEB">
                              <w:r>
                                <w:rPr>
                                  <w:rFonts w:ascii="Times New Roman" w:eastAsia="Times New Roman" w:hAnsi="Times New Roman" w:cs="Times New Roman"/>
                                  <w:b/>
                                  <w:sz w:val="8"/>
                                </w:rPr>
                                <w:t>0</w:t>
                              </w:r>
                            </w:p>
                          </w:txbxContent>
                        </wps:txbx>
                        <wps:bodyPr horzOverflow="overflow" vert="horz" lIns="0" tIns="0" rIns="0" bIns="0" rtlCol="0">
                          <a:noAutofit/>
                        </wps:bodyPr>
                      </wps:wsp>
                      <wps:wsp>
                        <wps:cNvPr id="6344" name="Rectangle 6344"/>
                        <wps:cNvSpPr/>
                        <wps:spPr>
                          <a:xfrm>
                            <a:off x="2485773" y="1867560"/>
                            <a:ext cx="67902" cy="75167"/>
                          </a:xfrm>
                          <a:prstGeom prst="rect">
                            <a:avLst/>
                          </a:prstGeom>
                          <a:ln>
                            <a:noFill/>
                          </a:ln>
                        </wps:spPr>
                        <wps:txbx>
                          <w:txbxContent>
                            <w:p w:rsidR="00E8158D" w:rsidRDefault="00FA5CEB">
                              <w:r>
                                <w:rPr>
                                  <w:rFonts w:ascii="Times New Roman" w:eastAsia="Times New Roman" w:hAnsi="Times New Roman" w:cs="Times New Roman"/>
                                  <w:b/>
                                  <w:sz w:val="8"/>
                                </w:rPr>
                                <w:t>%</w:t>
                              </w:r>
                            </w:p>
                          </w:txbxContent>
                        </wps:txbx>
                        <wps:bodyPr horzOverflow="overflow" vert="horz" lIns="0" tIns="0" rIns="0" bIns="0" rtlCol="0">
                          <a:noAutofit/>
                        </wps:bodyPr>
                      </wps:wsp>
                      <wps:wsp>
                        <wps:cNvPr id="6340" name="Rectangle 6340"/>
                        <wps:cNvSpPr/>
                        <wps:spPr>
                          <a:xfrm>
                            <a:off x="2485796" y="1494206"/>
                            <a:ext cx="67902" cy="75167"/>
                          </a:xfrm>
                          <a:prstGeom prst="rect">
                            <a:avLst/>
                          </a:prstGeom>
                          <a:ln>
                            <a:noFill/>
                          </a:ln>
                        </wps:spPr>
                        <wps:txbx>
                          <w:txbxContent>
                            <w:p w:rsidR="00E8158D" w:rsidRDefault="00FA5CEB">
                              <w:r>
                                <w:rPr>
                                  <w:rFonts w:ascii="Times New Roman" w:eastAsia="Times New Roman" w:hAnsi="Times New Roman" w:cs="Times New Roman"/>
                                  <w:b/>
                                  <w:sz w:val="8"/>
                                </w:rPr>
                                <w:t>%</w:t>
                              </w:r>
                            </w:p>
                          </w:txbxContent>
                        </wps:txbx>
                        <wps:bodyPr horzOverflow="overflow" vert="horz" lIns="0" tIns="0" rIns="0" bIns="0" rtlCol="0">
                          <a:noAutofit/>
                        </wps:bodyPr>
                      </wps:wsp>
                      <wps:wsp>
                        <wps:cNvPr id="6339" name="Rectangle 6339"/>
                        <wps:cNvSpPr/>
                        <wps:spPr>
                          <a:xfrm>
                            <a:off x="2434743" y="1494206"/>
                            <a:ext cx="68411" cy="75167"/>
                          </a:xfrm>
                          <a:prstGeom prst="rect">
                            <a:avLst/>
                          </a:prstGeom>
                          <a:ln>
                            <a:noFill/>
                          </a:ln>
                        </wps:spPr>
                        <wps:txbx>
                          <w:txbxContent>
                            <w:p w:rsidR="00E8158D" w:rsidRDefault="00FA5CEB">
                              <w:r>
                                <w:rPr>
                                  <w:rFonts w:ascii="Times New Roman" w:eastAsia="Times New Roman" w:hAnsi="Times New Roman" w:cs="Times New Roman"/>
                                  <w:b/>
                                  <w:sz w:val="8"/>
                                </w:rPr>
                                <w:t>20</w:t>
                              </w:r>
                            </w:p>
                          </w:txbxContent>
                        </wps:txbx>
                        <wps:bodyPr horzOverflow="overflow" vert="horz" lIns="0" tIns="0" rIns="0" bIns="0" rtlCol="0">
                          <a:noAutofit/>
                        </wps:bodyPr>
                      </wps:wsp>
                      <wps:wsp>
                        <wps:cNvPr id="6338" name="Rectangle 6338"/>
                        <wps:cNvSpPr/>
                        <wps:spPr>
                          <a:xfrm>
                            <a:off x="2485796" y="1120839"/>
                            <a:ext cx="67902" cy="75167"/>
                          </a:xfrm>
                          <a:prstGeom prst="rect">
                            <a:avLst/>
                          </a:prstGeom>
                          <a:ln>
                            <a:noFill/>
                          </a:ln>
                        </wps:spPr>
                        <wps:txbx>
                          <w:txbxContent>
                            <w:p w:rsidR="00E8158D" w:rsidRDefault="00FA5CEB">
                              <w:r>
                                <w:rPr>
                                  <w:rFonts w:ascii="Times New Roman" w:eastAsia="Times New Roman" w:hAnsi="Times New Roman" w:cs="Times New Roman"/>
                                  <w:b/>
                                  <w:sz w:val="8"/>
                                </w:rPr>
                                <w:t>%</w:t>
                              </w:r>
                            </w:p>
                          </w:txbxContent>
                        </wps:txbx>
                        <wps:bodyPr horzOverflow="overflow" vert="horz" lIns="0" tIns="0" rIns="0" bIns="0" rtlCol="0">
                          <a:noAutofit/>
                        </wps:bodyPr>
                      </wps:wsp>
                      <wps:wsp>
                        <wps:cNvPr id="6337" name="Rectangle 6337"/>
                        <wps:cNvSpPr/>
                        <wps:spPr>
                          <a:xfrm>
                            <a:off x="2434743" y="1120839"/>
                            <a:ext cx="68411" cy="75167"/>
                          </a:xfrm>
                          <a:prstGeom prst="rect">
                            <a:avLst/>
                          </a:prstGeom>
                          <a:ln>
                            <a:noFill/>
                          </a:ln>
                        </wps:spPr>
                        <wps:txbx>
                          <w:txbxContent>
                            <w:p w:rsidR="00E8158D" w:rsidRDefault="00FA5CEB">
                              <w:r>
                                <w:rPr>
                                  <w:rFonts w:ascii="Times New Roman" w:eastAsia="Times New Roman" w:hAnsi="Times New Roman" w:cs="Times New Roman"/>
                                  <w:b/>
                                  <w:sz w:val="8"/>
                                </w:rPr>
                                <w:t>40</w:t>
                              </w:r>
                            </w:p>
                          </w:txbxContent>
                        </wps:txbx>
                        <wps:bodyPr horzOverflow="overflow" vert="horz" lIns="0" tIns="0" rIns="0" bIns="0" rtlCol="0">
                          <a:noAutofit/>
                        </wps:bodyPr>
                      </wps:wsp>
                      <wps:wsp>
                        <wps:cNvPr id="6333" name="Rectangle 6333"/>
                        <wps:cNvSpPr/>
                        <wps:spPr>
                          <a:xfrm>
                            <a:off x="2434743" y="746722"/>
                            <a:ext cx="68411" cy="75167"/>
                          </a:xfrm>
                          <a:prstGeom prst="rect">
                            <a:avLst/>
                          </a:prstGeom>
                          <a:ln>
                            <a:noFill/>
                          </a:ln>
                        </wps:spPr>
                        <wps:txbx>
                          <w:txbxContent>
                            <w:p w:rsidR="00E8158D" w:rsidRDefault="00FA5CEB">
                              <w:r>
                                <w:rPr>
                                  <w:rFonts w:ascii="Times New Roman" w:eastAsia="Times New Roman" w:hAnsi="Times New Roman" w:cs="Times New Roman"/>
                                  <w:b/>
                                  <w:sz w:val="8"/>
                                </w:rPr>
                                <w:t>60</w:t>
                              </w:r>
                            </w:p>
                          </w:txbxContent>
                        </wps:txbx>
                        <wps:bodyPr horzOverflow="overflow" vert="horz" lIns="0" tIns="0" rIns="0" bIns="0" rtlCol="0">
                          <a:noAutofit/>
                        </wps:bodyPr>
                      </wps:wsp>
                      <wps:wsp>
                        <wps:cNvPr id="6334" name="Rectangle 6334"/>
                        <wps:cNvSpPr/>
                        <wps:spPr>
                          <a:xfrm>
                            <a:off x="2485796" y="746722"/>
                            <a:ext cx="67902" cy="75167"/>
                          </a:xfrm>
                          <a:prstGeom prst="rect">
                            <a:avLst/>
                          </a:prstGeom>
                          <a:ln>
                            <a:noFill/>
                          </a:ln>
                        </wps:spPr>
                        <wps:txbx>
                          <w:txbxContent>
                            <w:p w:rsidR="00E8158D" w:rsidRDefault="00FA5CEB">
                              <w:r>
                                <w:rPr>
                                  <w:rFonts w:ascii="Times New Roman" w:eastAsia="Times New Roman" w:hAnsi="Times New Roman" w:cs="Times New Roman"/>
                                  <w:b/>
                                  <w:sz w:val="8"/>
                                </w:rPr>
                                <w:t>%</w:t>
                              </w:r>
                            </w:p>
                          </w:txbxContent>
                        </wps:txbx>
                        <wps:bodyPr horzOverflow="overflow" vert="horz" lIns="0" tIns="0" rIns="0" bIns="0" rtlCol="0">
                          <a:noAutofit/>
                        </wps:bodyPr>
                      </wps:wsp>
                      <wps:wsp>
                        <wps:cNvPr id="6329" name="Rectangle 6329"/>
                        <wps:cNvSpPr/>
                        <wps:spPr>
                          <a:xfrm>
                            <a:off x="2434743" y="373367"/>
                            <a:ext cx="68411" cy="75167"/>
                          </a:xfrm>
                          <a:prstGeom prst="rect">
                            <a:avLst/>
                          </a:prstGeom>
                          <a:ln>
                            <a:noFill/>
                          </a:ln>
                        </wps:spPr>
                        <wps:txbx>
                          <w:txbxContent>
                            <w:p w:rsidR="00E8158D" w:rsidRDefault="00FA5CEB">
                              <w:r>
                                <w:rPr>
                                  <w:rFonts w:ascii="Times New Roman" w:eastAsia="Times New Roman" w:hAnsi="Times New Roman" w:cs="Times New Roman"/>
                                  <w:b/>
                                  <w:sz w:val="8"/>
                                </w:rPr>
                                <w:t>80</w:t>
                              </w:r>
                            </w:p>
                          </w:txbxContent>
                        </wps:txbx>
                        <wps:bodyPr horzOverflow="overflow" vert="horz" lIns="0" tIns="0" rIns="0" bIns="0" rtlCol="0">
                          <a:noAutofit/>
                        </wps:bodyPr>
                      </wps:wsp>
                      <wps:wsp>
                        <wps:cNvPr id="6330" name="Rectangle 6330"/>
                        <wps:cNvSpPr/>
                        <wps:spPr>
                          <a:xfrm>
                            <a:off x="2485796" y="373367"/>
                            <a:ext cx="67902" cy="75167"/>
                          </a:xfrm>
                          <a:prstGeom prst="rect">
                            <a:avLst/>
                          </a:prstGeom>
                          <a:ln>
                            <a:noFill/>
                          </a:ln>
                        </wps:spPr>
                        <wps:txbx>
                          <w:txbxContent>
                            <w:p w:rsidR="00E8158D" w:rsidRDefault="00FA5CEB">
                              <w:r>
                                <w:rPr>
                                  <w:rFonts w:ascii="Times New Roman" w:eastAsia="Times New Roman" w:hAnsi="Times New Roman" w:cs="Times New Roman"/>
                                  <w:b/>
                                  <w:sz w:val="8"/>
                                </w:rPr>
                                <w:t>%</w:t>
                              </w:r>
                            </w:p>
                          </w:txbxContent>
                        </wps:txbx>
                        <wps:bodyPr horzOverflow="overflow" vert="horz" lIns="0" tIns="0" rIns="0" bIns="0" rtlCol="0">
                          <a:noAutofit/>
                        </wps:bodyPr>
                      </wps:wsp>
                      <wps:wsp>
                        <wps:cNvPr id="6325" name="Rectangle 6325"/>
                        <wps:cNvSpPr/>
                        <wps:spPr>
                          <a:xfrm>
                            <a:off x="2408860" y="0"/>
                            <a:ext cx="101853" cy="75167"/>
                          </a:xfrm>
                          <a:prstGeom prst="rect">
                            <a:avLst/>
                          </a:prstGeom>
                          <a:ln>
                            <a:noFill/>
                          </a:ln>
                        </wps:spPr>
                        <wps:txbx>
                          <w:txbxContent>
                            <w:p w:rsidR="00E8158D" w:rsidRDefault="00FA5CEB">
                              <w:r>
                                <w:rPr>
                                  <w:rFonts w:ascii="Times New Roman" w:eastAsia="Times New Roman" w:hAnsi="Times New Roman" w:cs="Times New Roman"/>
                                  <w:b/>
                                  <w:sz w:val="8"/>
                                </w:rPr>
                                <w:t>100</w:t>
                              </w:r>
                            </w:p>
                          </w:txbxContent>
                        </wps:txbx>
                        <wps:bodyPr horzOverflow="overflow" vert="horz" lIns="0" tIns="0" rIns="0" bIns="0" rtlCol="0">
                          <a:noAutofit/>
                        </wps:bodyPr>
                      </wps:wsp>
                      <wps:wsp>
                        <wps:cNvPr id="6326" name="Rectangle 6326"/>
                        <wps:cNvSpPr/>
                        <wps:spPr>
                          <a:xfrm>
                            <a:off x="2485824" y="0"/>
                            <a:ext cx="67902" cy="75167"/>
                          </a:xfrm>
                          <a:prstGeom prst="rect">
                            <a:avLst/>
                          </a:prstGeom>
                          <a:ln>
                            <a:noFill/>
                          </a:ln>
                        </wps:spPr>
                        <wps:txbx>
                          <w:txbxContent>
                            <w:p w:rsidR="00E8158D" w:rsidRDefault="00FA5CEB">
                              <w:r>
                                <w:rPr>
                                  <w:rFonts w:ascii="Times New Roman" w:eastAsia="Times New Roman" w:hAnsi="Times New Roman" w:cs="Times New Roman"/>
                                  <w:b/>
                                  <w:sz w:val="8"/>
                                </w:rPr>
                                <w:t>%</w:t>
                              </w:r>
                            </w:p>
                          </w:txbxContent>
                        </wps:txbx>
                        <wps:bodyPr horzOverflow="overflow" vert="horz" lIns="0" tIns="0" rIns="0" bIns="0" rtlCol="0">
                          <a:noAutofit/>
                        </wps:bodyPr>
                      </wps:wsp>
                      <wps:wsp>
                        <wps:cNvPr id="656" name="Rectangle 656"/>
                        <wps:cNvSpPr/>
                        <wps:spPr>
                          <a:xfrm>
                            <a:off x="3596767" y="195073"/>
                            <a:ext cx="784936" cy="103872"/>
                          </a:xfrm>
                          <a:prstGeom prst="rect">
                            <a:avLst/>
                          </a:prstGeom>
                          <a:ln>
                            <a:noFill/>
                          </a:ln>
                        </wps:spPr>
                        <wps:txbx>
                          <w:txbxContent>
                            <w:p w:rsidR="00E8158D" w:rsidRDefault="00FA5CEB">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657" name="Rectangle 657"/>
                        <wps:cNvSpPr/>
                        <wps:spPr>
                          <a:xfrm>
                            <a:off x="4007472" y="528803"/>
                            <a:ext cx="820668" cy="103872"/>
                          </a:xfrm>
                          <a:prstGeom prst="rect">
                            <a:avLst/>
                          </a:prstGeom>
                          <a:ln>
                            <a:noFill/>
                          </a:ln>
                        </wps:spPr>
                        <wps:txbx>
                          <w:txbxContent>
                            <w:p w:rsidR="00E8158D" w:rsidRDefault="00FA5CEB">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658" name="Rectangle 658"/>
                        <wps:cNvSpPr/>
                        <wps:spPr>
                          <a:xfrm>
                            <a:off x="4312260" y="960844"/>
                            <a:ext cx="1003952" cy="103872"/>
                          </a:xfrm>
                          <a:prstGeom prst="rect">
                            <a:avLst/>
                          </a:prstGeom>
                          <a:ln>
                            <a:noFill/>
                          </a:ln>
                        </wps:spPr>
                        <wps:txbx>
                          <w:txbxContent>
                            <w:p w:rsidR="00E8158D" w:rsidRDefault="00FA5CEB">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659" name="Rectangle 659"/>
                        <wps:cNvSpPr/>
                        <wps:spPr>
                          <a:xfrm>
                            <a:off x="4489793" y="1459218"/>
                            <a:ext cx="629316" cy="103872"/>
                          </a:xfrm>
                          <a:prstGeom prst="rect">
                            <a:avLst/>
                          </a:prstGeom>
                          <a:ln>
                            <a:noFill/>
                          </a:ln>
                        </wps:spPr>
                        <wps:txbx>
                          <w:txbxContent>
                            <w:p w:rsidR="00E8158D" w:rsidRDefault="00FA5CEB">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660" name="Rectangle 660"/>
                        <wps:cNvSpPr/>
                        <wps:spPr>
                          <a:xfrm>
                            <a:off x="4525645" y="1953019"/>
                            <a:ext cx="1273285" cy="103872"/>
                          </a:xfrm>
                          <a:prstGeom prst="rect">
                            <a:avLst/>
                          </a:prstGeom>
                          <a:ln>
                            <a:noFill/>
                          </a:ln>
                        </wps:spPr>
                        <wps:txbx>
                          <w:txbxContent>
                            <w:p w:rsidR="00E8158D" w:rsidRDefault="00FA5CEB">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661" name="Rectangle 661"/>
                        <wps:cNvSpPr/>
                        <wps:spPr>
                          <a:xfrm>
                            <a:off x="4886833" y="2021600"/>
                            <a:ext cx="312552" cy="103872"/>
                          </a:xfrm>
                          <a:prstGeom prst="rect">
                            <a:avLst/>
                          </a:prstGeom>
                          <a:ln>
                            <a:noFill/>
                          </a:ln>
                        </wps:spPr>
                        <wps:txbx>
                          <w:txbxContent>
                            <w:p w:rsidR="00E8158D" w:rsidRDefault="00FA5CEB">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662" name="Rectangle 662"/>
                        <wps:cNvSpPr/>
                        <wps:spPr>
                          <a:xfrm>
                            <a:off x="4418178" y="2505469"/>
                            <a:ext cx="753851" cy="103872"/>
                          </a:xfrm>
                          <a:prstGeom prst="rect">
                            <a:avLst/>
                          </a:prstGeom>
                          <a:ln>
                            <a:noFill/>
                          </a:ln>
                        </wps:spPr>
                        <wps:txbx>
                          <w:txbxContent>
                            <w:p w:rsidR="00E8158D" w:rsidRDefault="00FA5CEB">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663" name="Rectangle 663"/>
                        <wps:cNvSpPr/>
                        <wps:spPr>
                          <a:xfrm>
                            <a:off x="4174312" y="2974836"/>
                            <a:ext cx="788920" cy="103872"/>
                          </a:xfrm>
                          <a:prstGeom prst="rect">
                            <a:avLst/>
                          </a:prstGeom>
                          <a:ln>
                            <a:noFill/>
                          </a:ln>
                        </wps:spPr>
                        <wps:txbx>
                          <w:txbxContent>
                            <w:p w:rsidR="00E8158D" w:rsidRDefault="00FA5CEB">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6353" name="Rectangle 6353"/>
                        <wps:cNvSpPr/>
                        <wps:spPr>
                          <a:xfrm>
                            <a:off x="3813124" y="3361170"/>
                            <a:ext cx="105833" cy="103872"/>
                          </a:xfrm>
                          <a:prstGeom prst="rect">
                            <a:avLst/>
                          </a:prstGeom>
                          <a:ln>
                            <a:noFill/>
                          </a:ln>
                        </wps:spPr>
                        <wps:txbx>
                          <w:txbxContent>
                            <w:p w:rsidR="00E8158D" w:rsidRDefault="00FA5CEB">
                              <w:r>
                                <w:rPr>
                                  <w:rFonts w:ascii="Times New Roman" w:eastAsia="Times New Roman" w:hAnsi="Times New Roman" w:cs="Times New Roman"/>
                                  <w:sz w:val="9"/>
                                </w:rPr>
                                <w:t>10-</w:t>
                              </w:r>
                            </w:p>
                          </w:txbxContent>
                        </wps:txbx>
                        <wps:bodyPr horzOverflow="overflow" vert="horz" lIns="0" tIns="0" rIns="0" bIns="0" rtlCol="0">
                          <a:noAutofit/>
                        </wps:bodyPr>
                      </wps:wsp>
                      <wps:wsp>
                        <wps:cNvPr id="6354" name="Rectangle 6354"/>
                        <wps:cNvSpPr/>
                        <wps:spPr>
                          <a:xfrm>
                            <a:off x="3892869" y="3361170"/>
                            <a:ext cx="699588" cy="103872"/>
                          </a:xfrm>
                          <a:prstGeom prst="rect">
                            <a:avLst/>
                          </a:prstGeom>
                          <a:ln>
                            <a:noFill/>
                          </a:ln>
                        </wps:spPr>
                        <wps:txbx>
                          <w:txbxContent>
                            <w:p w:rsidR="00E8158D" w:rsidRDefault="00FA5CEB">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6357" name="Rectangle 6357"/>
                        <wps:cNvSpPr/>
                        <wps:spPr>
                          <a:xfrm>
                            <a:off x="3361233" y="3636239"/>
                            <a:ext cx="105706" cy="103872"/>
                          </a:xfrm>
                          <a:prstGeom prst="rect">
                            <a:avLst/>
                          </a:prstGeom>
                          <a:ln>
                            <a:noFill/>
                          </a:ln>
                        </wps:spPr>
                        <wps:txbx>
                          <w:txbxContent>
                            <w:p w:rsidR="00E8158D" w:rsidRDefault="00FA5CEB">
                              <w:r>
                                <w:rPr>
                                  <w:rFonts w:ascii="Times New Roman" w:eastAsia="Times New Roman" w:hAnsi="Times New Roman" w:cs="Times New Roman"/>
                                  <w:sz w:val="9"/>
                                </w:rPr>
                                <w:t>11-</w:t>
                              </w:r>
                            </w:p>
                          </w:txbxContent>
                        </wps:txbx>
                        <wps:bodyPr horzOverflow="overflow" vert="horz" lIns="0" tIns="0" rIns="0" bIns="0" rtlCol="0">
                          <a:noAutofit/>
                        </wps:bodyPr>
                      </wps:wsp>
                      <wps:wsp>
                        <wps:cNvPr id="6358" name="Rectangle 6358"/>
                        <wps:cNvSpPr/>
                        <wps:spPr>
                          <a:xfrm>
                            <a:off x="3440835" y="3636239"/>
                            <a:ext cx="716813" cy="103872"/>
                          </a:xfrm>
                          <a:prstGeom prst="rect">
                            <a:avLst/>
                          </a:prstGeom>
                          <a:ln>
                            <a:noFill/>
                          </a:ln>
                        </wps:spPr>
                        <wps:txbx>
                          <w:txbxContent>
                            <w:p w:rsidR="00E8158D" w:rsidRDefault="00FA5CEB">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6355" name="Rectangle 6355"/>
                        <wps:cNvSpPr/>
                        <wps:spPr>
                          <a:xfrm>
                            <a:off x="917512" y="3602661"/>
                            <a:ext cx="105837" cy="103872"/>
                          </a:xfrm>
                          <a:prstGeom prst="rect">
                            <a:avLst/>
                          </a:prstGeom>
                          <a:ln>
                            <a:noFill/>
                          </a:ln>
                        </wps:spPr>
                        <wps:txbx>
                          <w:txbxContent>
                            <w:p w:rsidR="00E8158D" w:rsidRDefault="00FA5CEB">
                              <w:r>
                                <w:rPr>
                                  <w:rFonts w:ascii="Times New Roman" w:eastAsia="Times New Roman" w:hAnsi="Times New Roman" w:cs="Times New Roman"/>
                                  <w:sz w:val="9"/>
                                </w:rPr>
                                <w:t>14-</w:t>
                              </w:r>
                            </w:p>
                          </w:txbxContent>
                        </wps:txbx>
                        <wps:bodyPr horzOverflow="overflow" vert="horz" lIns="0" tIns="0" rIns="0" bIns="0" rtlCol="0">
                          <a:noAutofit/>
                        </wps:bodyPr>
                      </wps:wsp>
                      <wps:wsp>
                        <wps:cNvPr id="6356" name="Rectangle 6356"/>
                        <wps:cNvSpPr/>
                        <wps:spPr>
                          <a:xfrm>
                            <a:off x="1012358" y="3602661"/>
                            <a:ext cx="1085847" cy="103872"/>
                          </a:xfrm>
                          <a:prstGeom prst="rect">
                            <a:avLst/>
                          </a:prstGeom>
                          <a:ln>
                            <a:noFill/>
                          </a:ln>
                        </wps:spPr>
                        <wps:txbx>
                          <w:txbxContent>
                            <w:p w:rsidR="00E8158D" w:rsidRDefault="00FA5CEB">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671" name="Rectangle 671"/>
                        <wps:cNvSpPr/>
                        <wps:spPr>
                          <a:xfrm>
                            <a:off x="1239837" y="3671254"/>
                            <a:ext cx="334429" cy="103872"/>
                          </a:xfrm>
                          <a:prstGeom prst="rect">
                            <a:avLst/>
                          </a:prstGeom>
                          <a:ln>
                            <a:noFill/>
                          </a:ln>
                        </wps:spPr>
                        <wps:txbx>
                          <w:txbxContent>
                            <w:p w:rsidR="00E8158D" w:rsidRDefault="00FA5CEB">
                              <w:r>
                                <w:rPr>
                                  <w:rFonts w:ascii="Times New Roman" w:eastAsia="Times New Roman" w:hAnsi="Times New Roman" w:cs="Times New Roman"/>
                                  <w:sz w:val="9"/>
                                </w:rPr>
                                <w:t>piedras…)</w:t>
                              </w:r>
                            </w:p>
                          </w:txbxContent>
                        </wps:txbx>
                        <wps:bodyPr horzOverflow="overflow" vert="horz" lIns="0" tIns="0" rIns="0" bIns="0" rtlCol="0">
                          <a:noAutofit/>
                        </wps:bodyPr>
                      </wps:wsp>
                      <wps:wsp>
                        <wps:cNvPr id="6352" name="Rectangle 6352"/>
                        <wps:cNvSpPr/>
                        <wps:spPr>
                          <a:xfrm>
                            <a:off x="604605" y="3361119"/>
                            <a:ext cx="1007858" cy="103872"/>
                          </a:xfrm>
                          <a:prstGeom prst="rect">
                            <a:avLst/>
                          </a:prstGeom>
                          <a:ln>
                            <a:noFill/>
                          </a:ln>
                        </wps:spPr>
                        <wps:txbx>
                          <w:txbxContent>
                            <w:p w:rsidR="00E8158D" w:rsidRDefault="00FA5CEB">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6351" name="Rectangle 6351"/>
                        <wps:cNvSpPr/>
                        <wps:spPr>
                          <a:xfrm>
                            <a:off x="525056" y="3361119"/>
                            <a:ext cx="105659" cy="103872"/>
                          </a:xfrm>
                          <a:prstGeom prst="rect">
                            <a:avLst/>
                          </a:prstGeom>
                          <a:ln>
                            <a:noFill/>
                          </a:ln>
                        </wps:spPr>
                        <wps:txbx>
                          <w:txbxContent>
                            <w:p w:rsidR="00E8158D" w:rsidRDefault="00FA5CEB">
                              <w:r>
                                <w:rPr>
                                  <w:rFonts w:ascii="Times New Roman" w:eastAsia="Times New Roman" w:hAnsi="Times New Roman" w:cs="Times New Roman"/>
                                  <w:sz w:val="9"/>
                                </w:rPr>
                                <w:t>15-</w:t>
                              </w:r>
                            </w:p>
                          </w:txbxContent>
                        </wps:txbx>
                        <wps:bodyPr horzOverflow="overflow" vert="horz" lIns="0" tIns="0" rIns="0" bIns="0" rtlCol="0">
                          <a:noAutofit/>
                        </wps:bodyPr>
                      </wps:wsp>
                      <wps:wsp>
                        <wps:cNvPr id="6350" name="Rectangle 6350"/>
                        <wps:cNvSpPr/>
                        <wps:spPr>
                          <a:xfrm>
                            <a:off x="819298" y="2974785"/>
                            <a:ext cx="222403" cy="103872"/>
                          </a:xfrm>
                          <a:prstGeom prst="rect">
                            <a:avLst/>
                          </a:prstGeom>
                          <a:ln>
                            <a:noFill/>
                          </a:ln>
                        </wps:spPr>
                        <wps:txbx>
                          <w:txbxContent>
                            <w:p w:rsidR="00E8158D" w:rsidRDefault="00FA5CEB">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6349" name="Rectangle 6349"/>
                        <wps:cNvSpPr/>
                        <wps:spPr>
                          <a:xfrm>
                            <a:off x="739927" y="2974785"/>
                            <a:ext cx="105501" cy="103872"/>
                          </a:xfrm>
                          <a:prstGeom prst="rect">
                            <a:avLst/>
                          </a:prstGeom>
                          <a:ln>
                            <a:noFill/>
                          </a:ln>
                        </wps:spPr>
                        <wps:txbx>
                          <w:txbxContent>
                            <w:p w:rsidR="00E8158D" w:rsidRDefault="00FA5CEB">
                              <w:r>
                                <w:rPr>
                                  <w:rFonts w:ascii="Times New Roman" w:eastAsia="Times New Roman" w:hAnsi="Times New Roman" w:cs="Times New Roman"/>
                                  <w:sz w:val="9"/>
                                </w:rPr>
                                <w:t>16-</w:t>
                              </w:r>
                            </w:p>
                          </w:txbxContent>
                        </wps:txbx>
                        <wps:bodyPr horzOverflow="overflow" vert="horz" lIns="0" tIns="0" rIns="0" bIns="0" rtlCol="0">
                          <a:noAutofit/>
                        </wps:bodyPr>
                      </wps:wsp>
                      <wps:wsp>
                        <wps:cNvPr id="6348" name="Rectangle 6348"/>
                        <wps:cNvSpPr/>
                        <wps:spPr>
                          <a:xfrm>
                            <a:off x="233432" y="2505419"/>
                            <a:ext cx="697051" cy="103872"/>
                          </a:xfrm>
                          <a:prstGeom prst="rect">
                            <a:avLst/>
                          </a:prstGeom>
                          <a:ln>
                            <a:noFill/>
                          </a:ln>
                        </wps:spPr>
                        <wps:txbx>
                          <w:txbxContent>
                            <w:p w:rsidR="00E8158D" w:rsidRDefault="00FA5CEB">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6347" name="Rectangle 6347"/>
                        <wps:cNvSpPr/>
                        <wps:spPr>
                          <a:xfrm>
                            <a:off x="153937" y="2505419"/>
                            <a:ext cx="105611" cy="103872"/>
                          </a:xfrm>
                          <a:prstGeom prst="rect">
                            <a:avLst/>
                          </a:prstGeom>
                          <a:ln>
                            <a:noFill/>
                          </a:ln>
                        </wps:spPr>
                        <wps:txbx>
                          <w:txbxContent>
                            <w:p w:rsidR="00E8158D" w:rsidRDefault="00FA5CEB">
                              <w:r>
                                <w:rPr>
                                  <w:rFonts w:ascii="Times New Roman" w:eastAsia="Times New Roman" w:hAnsi="Times New Roman" w:cs="Times New Roman"/>
                                  <w:sz w:val="9"/>
                                </w:rPr>
                                <w:t>17-</w:t>
                              </w:r>
                            </w:p>
                          </w:txbxContent>
                        </wps:txbx>
                        <wps:bodyPr horzOverflow="overflow" vert="horz" lIns="0" tIns="0" rIns="0" bIns="0" rtlCol="0">
                          <a:noAutofit/>
                        </wps:bodyPr>
                      </wps:wsp>
                      <wps:wsp>
                        <wps:cNvPr id="6345" name="Rectangle 6345"/>
                        <wps:cNvSpPr/>
                        <wps:spPr>
                          <a:xfrm>
                            <a:off x="0" y="1987246"/>
                            <a:ext cx="105817" cy="103872"/>
                          </a:xfrm>
                          <a:prstGeom prst="rect">
                            <a:avLst/>
                          </a:prstGeom>
                          <a:ln>
                            <a:noFill/>
                          </a:ln>
                        </wps:spPr>
                        <wps:txbx>
                          <w:txbxContent>
                            <w:p w:rsidR="00E8158D" w:rsidRDefault="00FA5CEB">
                              <w:r>
                                <w:rPr>
                                  <w:rFonts w:ascii="Times New Roman" w:eastAsia="Times New Roman" w:hAnsi="Times New Roman" w:cs="Times New Roman"/>
                                  <w:sz w:val="9"/>
                                </w:rPr>
                                <w:t>18-</w:t>
                              </w:r>
                            </w:p>
                          </w:txbxContent>
                        </wps:txbx>
                        <wps:bodyPr horzOverflow="overflow" vert="horz" lIns="0" tIns="0" rIns="0" bIns="0" rtlCol="0">
                          <a:noAutofit/>
                        </wps:bodyPr>
                      </wps:wsp>
                      <wps:wsp>
                        <wps:cNvPr id="6346" name="Rectangle 6346"/>
                        <wps:cNvSpPr/>
                        <wps:spPr>
                          <a:xfrm>
                            <a:off x="79727" y="1987246"/>
                            <a:ext cx="739562" cy="103872"/>
                          </a:xfrm>
                          <a:prstGeom prst="rect">
                            <a:avLst/>
                          </a:prstGeom>
                          <a:ln>
                            <a:noFill/>
                          </a:ln>
                        </wps:spPr>
                        <wps:txbx>
                          <w:txbxContent>
                            <w:p w:rsidR="00E8158D" w:rsidRDefault="00FA5CEB">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6341" name="Rectangle 6341"/>
                        <wps:cNvSpPr/>
                        <wps:spPr>
                          <a:xfrm>
                            <a:off x="340627" y="1459167"/>
                            <a:ext cx="105564" cy="103872"/>
                          </a:xfrm>
                          <a:prstGeom prst="rect">
                            <a:avLst/>
                          </a:prstGeom>
                          <a:ln>
                            <a:noFill/>
                          </a:ln>
                        </wps:spPr>
                        <wps:txbx>
                          <w:txbxContent>
                            <w:p w:rsidR="00E8158D" w:rsidRDefault="00FA5CEB">
                              <w:r>
                                <w:rPr>
                                  <w:rFonts w:ascii="Times New Roman" w:eastAsia="Times New Roman" w:hAnsi="Times New Roman" w:cs="Times New Roman"/>
                                  <w:sz w:val="9"/>
                                </w:rPr>
                                <w:t>19-</w:t>
                              </w:r>
                            </w:p>
                          </w:txbxContent>
                        </wps:txbx>
                        <wps:bodyPr horzOverflow="overflow" vert="horz" lIns="0" tIns="0" rIns="0" bIns="0" rtlCol="0">
                          <a:noAutofit/>
                        </wps:bodyPr>
                      </wps:wsp>
                      <wps:wsp>
                        <wps:cNvPr id="6342" name="Rectangle 6342"/>
                        <wps:cNvSpPr/>
                        <wps:spPr>
                          <a:xfrm>
                            <a:off x="420069" y="1459167"/>
                            <a:ext cx="354014" cy="103872"/>
                          </a:xfrm>
                          <a:prstGeom prst="rect">
                            <a:avLst/>
                          </a:prstGeom>
                          <a:ln>
                            <a:noFill/>
                          </a:ln>
                        </wps:spPr>
                        <wps:txbx>
                          <w:txbxContent>
                            <w:p w:rsidR="00E8158D" w:rsidRDefault="00FA5CEB">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6336" name="Rectangle 6336"/>
                        <wps:cNvSpPr/>
                        <wps:spPr>
                          <a:xfrm>
                            <a:off x="682959" y="960794"/>
                            <a:ext cx="240264" cy="103872"/>
                          </a:xfrm>
                          <a:prstGeom prst="rect">
                            <a:avLst/>
                          </a:prstGeom>
                          <a:ln>
                            <a:noFill/>
                          </a:ln>
                        </wps:spPr>
                        <wps:txbx>
                          <w:txbxContent>
                            <w:p w:rsidR="00E8158D" w:rsidRDefault="00FA5CEB">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6335" name="Rectangle 6335"/>
                        <wps:cNvSpPr/>
                        <wps:spPr>
                          <a:xfrm>
                            <a:off x="603517" y="960794"/>
                            <a:ext cx="105564" cy="103872"/>
                          </a:xfrm>
                          <a:prstGeom prst="rect">
                            <a:avLst/>
                          </a:prstGeom>
                          <a:ln>
                            <a:noFill/>
                          </a:ln>
                        </wps:spPr>
                        <wps:txbx>
                          <w:txbxContent>
                            <w:p w:rsidR="00E8158D" w:rsidRDefault="00FA5CEB">
                              <w:r>
                                <w:rPr>
                                  <w:rFonts w:ascii="Times New Roman" w:eastAsia="Times New Roman" w:hAnsi="Times New Roman" w:cs="Times New Roman"/>
                                  <w:sz w:val="9"/>
                                </w:rPr>
                                <w:t>20-</w:t>
                              </w:r>
                            </w:p>
                          </w:txbxContent>
                        </wps:txbx>
                        <wps:bodyPr horzOverflow="overflow" vert="horz" lIns="0" tIns="0" rIns="0" bIns="0" rtlCol="0">
                          <a:noAutofit/>
                        </wps:bodyPr>
                      </wps:wsp>
                      <wps:wsp>
                        <wps:cNvPr id="6331" name="Rectangle 6331"/>
                        <wps:cNvSpPr/>
                        <wps:spPr>
                          <a:xfrm>
                            <a:off x="444995" y="528753"/>
                            <a:ext cx="105564" cy="103872"/>
                          </a:xfrm>
                          <a:prstGeom prst="rect">
                            <a:avLst/>
                          </a:prstGeom>
                          <a:ln>
                            <a:noFill/>
                          </a:ln>
                        </wps:spPr>
                        <wps:txbx>
                          <w:txbxContent>
                            <w:p w:rsidR="00E8158D" w:rsidRDefault="00FA5CEB">
                              <w:r>
                                <w:rPr>
                                  <w:rFonts w:ascii="Times New Roman" w:eastAsia="Times New Roman" w:hAnsi="Times New Roman" w:cs="Times New Roman"/>
                                  <w:sz w:val="9"/>
                                </w:rPr>
                                <w:t>21-</w:t>
                              </w:r>
                            </w:p>
                          </w:txbxContent>
                        </wps:txbx>
                        <wps:bodyPr horzOverflow="overflow" vert="horz" lIns="0" tIns="0" rIns="0" bIns="0" rtlCol="0">
                          <a:noAutofit/>
                        </wps:bodyPr>
                      </wps:wsp>
                      <wps:wsp>
                        <wps:cNvPr id="6332" name="Rectangle 6332"/>
                        <wps:cNvSpPr/>
                        <wps:spPr>
                          <a:xfrm>
                            <a:off x="524437" y="528753"/>
                            <a:ext cx="855285" cy="103872"/>
                          </a:xfrm>
                          <a:prstGeom prst="rect">
                            <a:avLst/>
                          </a:prstGeom>
                          <a:ln>
                            <a:noFill/>
                          </a:ln>
                        </wps:spPr>
                        <wps:txbx>
                          <w:txbxContent>
                            <w:p w:rsidR="00E8158D" w:rsidRDefault="00FA5CEB">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6327" name="Rectangle 6327"/>
                        <wps:cNvSpPr/>
                        <wps:spPr>
                          <a:xfrm>
                            <a:off x="902183" y="195022"/>
                            <a:ext cx="105596" cy="103872"/>
                          </a:xfrm>
                          <a:prstGeom prst="rect">
                            <a:avLst/>
                          </a:prstGeom>
                          <a:ln>
                            <a:noFill/>
                          </a:ln>
                        </wps:spPr>
                        <wps:txbx>
                          <w:txbxContent>
                            <w:p w:rsidR="00E8158D" w:rsidRDefault="00FA5CEB">
                              <w:r>
                                <w:rPr>
                                  <w:rFonts w:ascii="Times New Roman" w:eastAsia="Times New Roman" w:hAnsi="Times New Roman" w:cs="Times New Roman"/>
                                  <w:sz w:val="9"/>
                                </w:rPr>
                                <w:t>22-</w:t>
                              </w:r>
                            </w:p>
                          </w:txbxContent>
                        </wps:txbx>
                        <wps:bodyPr horzOverflow="overflow" vert="horz" lIns="0" tIns="0" rIns="0" bIns="0" rtlCol="0">
                          <a:noAutofit/>
                        </wps:bodyPr>
                      </wps:wsp>
                      <wps:wsp>
                        <wps:cNvPr id="6328" name="Rectangle 6328"/>
                        <wps:cNvSpPr/>
                        <wps:spPr>
                          <a:xfrm>
                            <a:off x="981661" y="195022"/>
                            <a:ext cx="774040" cy="103872"/>
                          </a:xfrm>
                          <a:prstGeom prst="rect">
                            <a:avLst/>
                          </a:prstGeom>
                          <a:ln>
                            <a:noFill/>
                          </a:ln>
                        </wps:spPr>
                        <wps:txbx>
                          <w:txbxContent>
                            <w:p w:rsidR="00E8158D" w:rsidRDefault="00FA5CEB">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inline>
            </w:drawing>
          </mc:Choice>
          <mc:Fallback>
            <w:pict>
              <v:group id="Group 7044" o:spid="_x0000_s1026" style="width:431.75pt;height:295.4pt;mso-position-horizontal-relative:char;mso-position-vertical-relative:line" coordsize="54830,37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mgS4AAHghAQAOAAAAZHJzL2Uyb0RvYy54bWzsnX1vHElu8P8P8HwHQf8/5+mX6Z4xbjd4&#10;NpccHiBIDrnkA2hlyTYgS4KkXXvz6fNjkezuGrWKpb3EE3h8e/BIak4Vm6wiWXyrP/79l083Z79e&#10;PTx+vLv94bz5w+b87Or28u7dx9v3P5z/x7//0//dnZ89Pl3cvru4ubu9+uH8t6vH87//8f/83R8/&#10;37+9au8+3N28u3o4Y5Dbx7ef7384//D0dP/2zZvHyw9Xny4e/3B3f3XLw+u7h08XT/z68P7Nu4eL&#10;z4z+6eZNu9kMbz7fPby7f7i7vHp85K9/0ofnP6bxr6+vLp/+9fr68erp7OaHc3B7Sv8+pH9/ln/f&#10;/PjHi7fvHy7uP3y8NDQufgcWny4+3jLpNNSfLp4uzn55+PhsqE8fLx/uHu+un/5weffpzd319cfL&#10;q/QOvE2zOXibPz/c/XKf3uX928/v7ycyQdoDOv3uYS//5de/PJx9fPfD+bjp+/Oz24tPcClNfJb+&#10;AoE+379/C9yfH+7/ev+XB/vDe/1N3vnL9cMn+eRtzr4k0v42kfbqy9PZJX/c9rtus2nPzy551o3b&#10;ZtwOSvzLD3Do2fcuP/xj8M03PvEbwW9C5/M9C+lxptXj30arv364uL9KLHgUGhitho61pKRKAGfy&#10;h0SYBDWR6fHtIxRboVHbNvy/Oz+DGs222W/2Rg2nFyQahkHJNfb7TZ+eT+988fbyl8enP1/dJcJf&#10;/PrPj0+6kt/5Txcf/KfLL7f+4wP7obgT7i+e5HuCsfx49jkxK2HygSWiiMjTT3e/Xv37XYJ7EuZ1&#10;6Vl6n0QJMJ1Bbm5zUH01WQibfid0A9ph/PPehp1gB7Z7EbYdtztZwkLS/a5pA+Bh2EDfKuBm1+52&#10;cBzgYcPYxZGbXTf0LHSAt/u+c775e/mnvl+z2TZshIRG2/WgX6JGBt0Ou/Ir9kMPhAzdbrZjXyZe&#10;P7ZGu3bT78fgFdv9VgnNnt7vyyM3S+C2LY88NN02odwjDSN+D8OoTNmiCLoy6doJuN/vd2OZcmPX&#10;bI2DO2hRRnlsOyiQ2L3bb9qA330zdjr0MHQjArHI736zt1esgIa2AyQTTMZmaFmwpbHbdtx1KOcE&#10;vd025Zfs2i07XKF7GFoe24WXjP1K6IWk853inyYR2m7H9AnvpVx0KP9U6LYdusbwbpuBH8s02W6N&#10;8WO72fFjCbrpxn3rvNy1kCeAbgbFe2DnBtDDuIMjaVHtu20gcdgGJkO2+xbpU8QjyQIdedPu2zIj&#10;M+BmW14j+nL9pu0CFBywQSoVcR12TClEENMhkhwO2+73PZqzxIu+adA7MnC76XpEWRl43yjGLbt7&#10;H6yJzQYllIZumn0klBBxM/QukkrNuN+4wOt3QxlrgHcmaLZ9E8iZduy2RmkWdVMmHku3Y9kI9WLg&#10;FbPAN+jlzd3jlRJeTI1kBEzmBwbB0sC5uRVLhEkvLzgjXN9cPCVj+9PHJw4PNx8/gUo7LvUFo4kh&#10;qNZX+unpt5srMVdubv/t6hqDNxmq8ofHh/c//8PNw9mvF3JESP9Lg1/c3H+4sL/aAjFQs1cYR75/&#10;/fHmZhqySV/NhtwN8p+NYMDyvat0Opm+udFvXho2ekTB0Oel/aACUaYvpZnvbp+m799yvEqTLN5W&#10;fvz57t1vyWhPBMEyFnv+q5jIzaGJ3Ah+MjmGdGwiY0ftt3u1BtivvZgcfB8a2MFgxLyRvSYniqZH&#10;TE7CzA8kyyX0P2ojOyrYyI6JYDpbwKqNxn7cmsZwuTuD+L5wUH25JPwCI9lnBxYjubOl5uP552Jc&#10;U1rIsyLsth8bhEESwKhxR9kH9E8dGOAdZmMdcDc0DWZVkiHNdjOU8QBaLA6F7tEFRayxX9H0CboF&#10;ODBlM+i2C2Rf2stp6H6zQwwWEdmN6ZgIV/rNKKZqScvoiUVeEW2/D0bOgJtg5Mmk3mFS9/siFvMp&#10;YL/fj8FpZAm82weHkWY2ZRt003Z0ieiryD91NQGOAWYsxwKPDDdA0MxphXQoqE1ZOWL6NnKCh9pN&#10;BXiPdSxncQHvu65jC5dYCTiEdvB2i9VXAh/6YW+GOFYJ9nIZ98VmfzX4UkY6vf1T6T5gDZm97IKs&#10;hLtIZTsYQ5ndoD6dF0/zfQ8njat9N+725VflQL+xE2zTdc0+WDOZYRKDc9IcMFQTV9E1YF9kU9MJ&#10;cxy8HQI2zSYmRh5CubwGMuiGk30RFV25OwztAGcH5DRYprQackIKpE8kUJbAbLUyrrtmy8lcRu43&#10;HL/KNN61LX4wBd526PbS2mv2+8FdFt0+olkGzQGyjEi3HVmeymyO4MHRo9sin0ycbHb74PCxZReY&#10;8Gl3TbAFtv2WM11CJAZeMS98d383tiUUMBnL356xzRrJ/dFJR9Ub2xyZ9+OYFto4+sF8trWbpt3g&#10;3FJju207nF6uBL+6sT3hgrXtqKxZ2wLn+9LF70vm9jQmgip0Si+BMbjTseZFnccWx8JVobbDT1mU&#10;aQDvcVwnCRgCb7GR/NQ+7JvAIZC8ACakhh1fLSICDTZmlJitXhLFGTTmd/klG1yTZqAPxD0Ccx7o&#10;0UTxsNmJy7KEyezmRQ6Lvq4GhqlF4MmMxq8Tmq+z+w4rarcJnEYZ9NgFtgJ2sXiZZY00I56FgJPt&#10;ZmxZGgY+wvnia/Y4Kc0FKmuxCRZsj6PcvN814AMhGjSeINNCmQh3wLHPHXwX4b7HO2evilxomsAN&#10;udzGvwN+IQJdy/qn2tL7YZSoS3rZTGI6mH+a6T12LHB72S3+jPIuGrBKMKeUlGzuYK33xBstKiXr&#10;lyUXLAMOFyYtKsDNM6qLjEhSsJeQmXs/f6FthiCcMDSjeU2QpBsxzEq7egFNqGcITvT2jsQWRfCW&#10;xp0hRZ6XIGevOUIokitL4G0XjAwTJeondB42RKnK8q3RiKJCDxLZKGKtfnOBNvO3GnqIqLwlJGoe&#10;92boxPwtjU2oqTWXO9Cb4DS0axCCdsRA15aH5nAzmPDsQ2AREIcGhO/Z7wb1N25Qk5uRG9TJr1pv&#10;UG+I/W/3aat2nKn1nLcwqM1hnbzXLTYCOQa2Kb6+Qe24iEFtqKwa1P1ecizSO/k2e9Gg9jFFnERZ&#10;Hu5qSpIqMqgbJHVjMTaV9SVZItDEA1VkJj1Sgh6bHfkmCRiLAGOyKKdGtBiuAcG6bdtt4HQUg9oC&#10;wD2B4yCmm0HvkJ9FTBq1/wWTXYPHxbnj0so/zbk67DGUEt67Btd0WZ92BFbMFQIlN0G0NIPuCDAX&#10;8Z6NavxOUUgT4999vMn1U37JDDq0dxa5Qy3aj+yJIt4LzyTg6J8ye1C9vZ0B24FjWz8WRycbY7Do&#10;SA34Dl+92UdkgGybNjiQYtbbOgQcIVV+VdJ3cMLaKicmsAl8jsu93L4afikHfdH6py3elvCIuddd&#10;WJW2NAk87ublJLmJov12bEx7ejfIiaLMKgnEm40/bHdDkEazCJLB2RCcmPbWcw84huNhLyJDdgLR&#10;AZVHnCWGwF8+e1s5EZB8UF7DGfSI67WIihnLHO6jrD2D3GJ9Rq8niQfp7TiCh6IlRQMcmuylsrQw&#10;qzQJUI7rQeQLX4t7ZXfEASfN7SvVP3XFdmxP287EfwmBFCmXQRNiK3NlbBjST4FjFDfEsSeJXmlx&#10;N2Po58fdQlwvgW+3YjaX9lmTPN/KzQroFVPCqfbdtP7GTWsOa7lpnWRJtWnN4XDsSS4Rs6u3yPDC&#10;sEYZN+K61ERzYmRTiOXrG9aOC4a1uMwFlVXDGrXdIa3llVxOvWhY+5jAxob1Ajj0VOMv61oTD8ip&#10;QBoLNGeFhHMMvVSrGnwvyZKlzh5xi5Ul5nYDhCqGiuhlBh2GL/FDdOaQbzYEZgOrvcVh6kHijWip&#10;ssxMRn6iIFaTeGuKEjaDxoYsWyazaU0mh2Qolwiuwtu21J4k2NeAk/hTZlAnyUO6Utp9jwe4jDng&#10;aQPL/gZcMjVKuA/iZNPRSRKAQ2WaY1mjsdOr1oDjA+o8VUnjvGXrGnj8rLqVgScvvUwbcpLJH9fV&#10;S+rlSNpm8W0lE8Wp83r4pTR0deuffjZkLbDhRBS5yCpRX3xkKTAo8Fi0Y7CIlz414LcE14vvKynA&#10;tnZIvMF+KZMH8CluVQHepUx1Xfd7yh6CWAqJzbvp6NEjzcsrk7RbThy+q0i3L6/MA3ARJCXK68A1&#10;pvsEGZrtaacmhBFIoYhZQiOyA9er1ZXIwkKUbuIYQapZUXDChIFIwtWP7E2op6qbMmcy6DC/Xg6c&#10;HlcaW4hY5AvQOxMALVUE0X7goCZmu7wneWCEaEo8R+ki4dTZXQG9Ylb4bv9uZH/jRjaJ07mRvZWV&#10;VW1kk1lAPq/6r7+JAkV8emmTuWB40b7ekOmn+jsub0Bkoy5VYIaFEyQx7ywXLi7JoHhka7lwuAwC&#10;b8vCHSl51YFKzaDDGhXyXScPQ1z/0lFO4x6GuLQGdYr/JJGvompnAV1RD7SoQaOWMKo0yqDDAiaq&#10;ZSSnQ2T2lhUQ2CQ5dFRyJRnrZp9WVHMBLQ7ZhElcKEYWgiR1J10T16C1Hca0aaYYmqA4VRpp7Jra&#10;uRQeMuiwLo8lZQlDWSm06zL/VAtWjYBXAIbljPDYuF1RzYhDzt3l5m4rKvR+3FjAqaZms+swEYx/&#10;YfUoy5iAVy10RzKZ8Y8TWlTH2m0o4LcdEJfIkjpNxCZhUlF9u4CuKOxlkW479QZV1Ax3Qzvaeb5G&#10;hmTQUaEzscDe4zBxDTUObI9iphQQ10u+mP1TF/UiEmA5IKVVlUHHVeWIJPLDVYaEBeuEgE3gxKXw&#10;UMwiTXFBPiEIT/IJi/d1i4cNARQsdJIdWgZO+e8m8jduIiORchM5Hex+n4n8jRQoVhrJiwS+uCxh&#10;kRwYA+Mj5/ichJE5JUuCDr8mhDfosE5jGX2VJgLlc3wGHdaXDAOVnabiNmHtCtDkO6hCjMti8KmR&#10;Y2ACOnRZZ9BhMc+inEyysoM6oQw6LD8aN6Pk4IpioQgqLGvKwcOaKdygFLbr6CRPRajjZ6UfioOH&#10;5V49PnPz+dTUngEu1bTpVWtK1Yi3zyWCcSHcftx78m5Fmd3yVGppWKVNZDR8BWRcpbjsbFBR1EjZ&#10;V2/HRrIcwpJJLHYpNUzUrinIHDkAmpSoKffEs2b2fk11KEnb5FDZwopLVS1vN+FeUQgL6pRipNGx&#10;kKIq2ww6LODlNIObN43N3o9qgyXf3I4TFWG2HDpKTBBxaCSvqJWWzk3Gz4oybCKZuG/TWxKZiSq8&#10;M+iwehwtsjWacPiNKtPJ/8M/YislrHrHs+/1jepoL+1hsmyor0xDx8C6nMJWAQr23Xz+3t9jvQUe&#10;1YK5+ZyyGn+X+fytlBweHiVfcjJ3G/SQbte4DIEd6DHNGBgXs+QsJvUS105IwzzXjHFdxg51YfYc&#10;Sa9RzUcGncqpSwJM2k1YarlI96BWJTkLTIxV1MFgjXii9g5vURBKJI64AA8LeJYRcILhmBplV84h&#10;fFR3RNM/PEX6sqjrsKIpg6+ol2Jwghi6YiqKsfYkX7kdPcalXiN1EJNfJ647E2/25DKKwcHEW5/h&#10;ho+L4DBgLHoq4FF6Don0nIgSZbzOuLSElYavgoxrFEkFl2Q2jlA1JYrs5tEzDijgiwomAd94/IWl&#10;FZVjSps5T4aqqA3lhOOd+rBlwlJS9gEdc2wdUp8YJFcA7vGGmjJYdkVHqq4OT6ZHVGV7AB/W8DYg&#10;Q5MfHZ/XDRvcyL6wuH9FlSBlLEvwqLKZjOPGXLoVRdMpP1kpX1GQvai3I3chKvbOoFPTp9IW2pL+&#10;5N6fuEhd0qvc+xMXwGOdiwdfthJSI3D+LOIbMbAOGuZXKth3e/q7Pb1uTyPmc3s6pbr9Lnv6W6k4&#10;rLWnF9Vyce0B9VeDmSQxML0nUttyUcBxyQTQo2eK4dxBvpek3VKo9zTvCSssZh1QUUiC7wqfitoO&#10;FVUqgFPtpDJKtF1UAkPDGOpDXN/FBTY5fFi+gzmSGjqmg0xFcVAGX1F21OA7Zhko/hw+ooKmA/iw&#10;XIooLckWZjxWFGMJPD64hA+JF2Gt1x7T1w4FNZVkgKN8dfSKwjNSj2hLp+A1VXBkNpltVVNjt+y5&#10;mFU+e+TVP5cJHTW1fka+iqrDZUyqAtxSSpMZXlEzudVUHAMPKzL3rEW32ivKQ0k7xpR1XobVpNjJ&#10;tKo0+IpiVeAxZI35FbWwdEjAK2CGe0WvkAN4LLjgvEz8AD9ret9Gwmbs2qJUpTYPi1bhKwoFmxw+&#10;rHBGUJIxrCeJivJpwKmxVfLU1GYvyujIJAoLvzPwsKqc9K/GSFNRsQ609/lHOkXV8JZlJ4s+Lsu3&#10;LuF1wLqtv9vX3/tRV92a89KVLUS6cvs69cL9Xfb1N1J3WGte09pCriZJuzWsUdjSP8xCUXGJAlUj&#10;UmyWNGVcLEGGh1fjUVoRFWKQe0BBjyo+08hFvZGBo9ICtYT9yzFL1QyuhahApcFh7n0XaupfaEmL&#10;3rbxyZ+Mymty+Lh4Z1lIhr8qNoAXhWfAxwYwi0tSbBJrpbQqKGeSxkxL+LBaiq4kHnvFqRsXY22l&#10;67NbiHGtF+ayBAIS/jWVZ8BvyCqphifcgZ2v4BV1cDjdOSI6eFhm1xJBMZOyporPXtNKlEu7xCHj&#10;SsV0Y4y9YEVho6VWy3KpqZuU3AU7fgKOTRmVZXIYs9NtXdnnSEKXczOuKqUNImahwtcUrQLf4i9O&#10;/BT4qCZWrkvzbKe234cltwfwcUWvXB3E1QFCfpEGpOGVjexdu/UEcI7eYakgMaYlfFjrTE9AhIG5&#10;6ysqqQXeq+5qCrXRDbTkUfpTgxp1sc7Bw6S6ZefHuH6dRqVUGOhSiGvjreBEGBWX3afKBd2yMbDC&#10;fTezv5vZf4uZLclqmZmtx/vfZWY3ROtpnSWSaG7wQZ0dTdrs2pcOf+sk+r96fw9HRa59MUzW2nvo&#10;xnJz8sWcEHsvNjbvF7UJ4spIYrcqrzMiuO/MP5c+NEfBn51KhcP+p59+ohej2jUndAWTdMnJ92Ky&#10;kqr3Iukd5CabZhpps3KwEwm6UipmrXboN8aSNCJ//a3ouEirHUNlbS9KAqh3NnZkX9qRNGTBalTN&#10;vONMG5xguBeGHg8K3olLtOynJLxBupCCS1vsIOWJtC4ltlhomJoclozWvpv9U3c8jRhxO+rwBK64&#10;Da7cTgKDqKXSWJlN9IeuHuXxN2Q9W8GgdDyR63pKBwfOm52MmSxM+uSFAo5AOVdlKD57ErKm2738&#10;Pf1T35d0AU+pc/6X0Fm28qCCMLqHY9mbo4I49pqc8TinFMlC3x/MZ6UKpdYi00to068x7TgWAY1u&#10;uBCwCM0pl5YsafCKBckZhCJQJThNXV7BTm7nItRVwntt2zn/vmuhb7vOTipXci2U1kq9FmJzbjX+&#10;0+6IqqY1P9uDCGakG5lXqeHbhta605b76lpowiVpIUVlTQvRDgt5lbaa+GB157ykhsRTh4RSGSHN&#10;7/wLvoH8UwXhhIMYkuQglEXEEpqUMSF0aR83ZJ7JPYsixa2hTw5++cvPHy9/uvrP5YXffIn4kYly&#10;knsRMnyJG8bTFd+8HqK78HRqjQeu9t10PehyopwElK9740q9tSvHMQdGDTt1pVSaSGMJelG5x305&#10;EiTPodfen+vTucks0YzSZnE7LF5/OSA3DmsnYacNUXhu8bZv4hB2FZ7PcvA+WBXuORGF8qykL/+y&#10;MoEr61z2U+7GzQK2yewpd2D5dVj4OM2UcCQR/nTz1OVJSR7TG03yiXIsiaF6KimZL7RJO6BjDs3K&#10;hE666mhrgNIsgtNxQ1RjWqQoSTJxiuDsLrmCUsAxOjouSy+C0xGZcilN9aSxq5SrleFhK7kmSiCS&#10;ZvZN8LIJ3va7JNkE/Q85Ds+psMCPEf5Elb31ABGJQe5cyxfxAfEpcnJXNfCEbssCCHxGbxkDfNgB&#10;GHgsD7U8CfCTSxLQX+68MTtbEgKiLSuWZ++puTj7aCMevC/pD245kwlDolAEv8enrPyVzJmgGzji&#10;kMJYs/mAD5szwlFvcSHvK37XMr+E/DM9w06eaAlfz8KvfijvLvzu0N8SMvC+hPsFeNKPfP1zCWBZ&#10;xGYqCa89uUXF983hyTpH+hXpwzXatEk3fAYKAcrwy/EpfCemWI8/lRWYJy4QfV/5pylAqM/hTvER&#10;0TuW5UOGD3qOa4aK77uEJ8dsiG4Y1XYkuj41D/oQ/1yw61uoNTB9S256EqxcSfCY/k2qyiTRzU7H&#10;i8dc2uvfJr9psuHyuQ4oJ/0jrYK14XjOLTNFSpCLw2LSWYgGEVA75GQ+m/FnkfDDt/ZWQuqoN3LV&#10;qGe/SRdXRWLxWMosEndp+YL29NWcz5W/GU3+5EIQVUkjZTn+JQfLv6yIpm5adtyb7WBHZNiRY6hS&#10;gbpWH3J6KqlB01MsDdcJ+UQ+vU5IFqffrUG0UW4KOCB//uXpS659+BLJAtk6WTbR4ZoKpNFyFUnV&#10;nK0SbXbvE+YT5VjuiYAqVYi5DdJnOZcO+XcVSTKpzIbiOyiYzGLltoXpnExxcf4C2cNG2oXqbPks&#10;OYa6OjBTUgOhHLt1SLGny1qMS0bpq6VChT5QJFccvHY+8CBdbjX+Ry5AdMcWHenwRuny1G69OdL5&#10;yypJoWJnaXM4X2yD+/Ijx4/WqjqgNkZiwOkhhxjzNLGBu8kNl8+Svw9d8EaOPmkDSdg/xg+7jKs5&#10;0jfsTObzW32OjJUG8r+vnuJypE7Ft8E+niuBTsnDfnhNVP+6a6IkJ6UXB4mcp5Gm3T5ppNm7IU0j&#10;G1zw4twgrZXbIWwpf3XfhmOCa8MQWfNs6Aby/faiS4MEabPgpWRxis34Hs43kcoP5vdaT7l2fEiE&#10;8K3oyEGldIN5smDnhzQgV9ODyeSwr9Ign8Xnttlav5SdzhT4HSoESLrXPnFSCupGY6TpE4wEeySH&#10;HRnNsSNZVrWTJGHpo8C9oTTOVoMj7586qwJy5zq5LAcvkAP2Ug8na5D789AbRVjMNO71SdA9x5Lg&#10;MGgoSKvv4qj5unHsvovPb9w1zK7MXcPJXKp2DWfic4uAMKFw9eXp7PILgTIWPtc/qfjE+KMHlIum&#10;ry8/HRcEqKOyJkFbbtSdTu+T826WpLnU0o3Oscbdd5mF0nL1Vad79eDvJJTqllvUo+Yj57/ZPGNH&#10;g5y096VSeCnGoPPWA1nSCuelZ/hWakxiYnje9x/zjRqKovQgsxafnxukw/Nc2bWXQV7ThV6pQ9Mc&#10;uVVhIZZTPifiOFmQ+IUVAxfaPJWUU32KJ5OzWoVOkdawdqzgHCPZq/qlSdytOc+5LHDTKpZiI+dU&#10;p+icw6eqlpHrytTKn7CU9gjm6eDAJ63yKrDEyU7cO71aQ5RZzJMKNH11o0T4Fs2A01wTJjymNYYN&#10;SiZ07mCWmDyNOfwx3iufM2ecE0pXIydvyfDWb5GyiCvnANMDeEypxhxXBLuxpWqOgrR3ZnXoZuFb&#10;1INm6z5/zDFK852mF8/mxFWD13uNB/l72vthrECq9H7kFnB6z2mK4YQj2h+zIQ8f4wpTPvJtgvXu&#10;Q8jnymkkl7+YZUaCJImgNSRC8JI0qojMQtZJIKWKfpjuOfhpZHl+igPRXPsSLq+yzpQbUmEbSQaH&#10;JI2M5IZ8HR++ObLN/AS9rA7XFA7mn84cRIZn8NI6GQoXh0dGUAKgIkpaqMjdSTk6OVtsFqocpn6Y&#10;qSVhvvjyx6jDXIa1GHN721Z0ZMPFtrr4Dt6Mzj40D9FthTaSvjw5pgfwUJbeIQke53p8AwyKwtp5&#10;y1XQgbdZXEwmwnDDPL+3fI1qWPsI94RQatCW0YyQDSEJe0jTk2zTQDBYYw8Xs+Wz5L8pp8QUMSfF&#10;jlEPFSARJkMIeZrLcLmpcKM7YAevpwyQfJac5pKDQhhJlBNrdXIyOZB/Kmq2B+hRGQhIA8QDHSz+&#10;dRvFZ/1utX/jVjuLNbfak96tttqztEK0tkiX2eMh3tpGfIF6gZ8k+7qk/Oo2+4SL5HOk/NzNSxf4&#10;4alWS8SRnS123xcm0heFVA7rEP75HBJ7k5vQXHw7nH+aCBJjHztVpEK6N6sotglU0E5Ut3zqG1qE&#10;JmiJg1jVI7ggIMq4I0jxJOjodi9tSYcAjvPV/GAVpX24i5Fm6U1ZIG5T4DdxivinUobswa0rd04p&#10;UnJYwoaADzUnqgE5VUY+DggjHWkdGxI7y3wi9YEKEVOweE658aOMDsVCHsKguAXVlnTWi28LPkTg&#10;VYtJcB3TuDw+znzME8W/p1nAsxDJATXpMIg9b/A1xT/g4wF7Wf2Byp92nZwl6BwWJUAcwFeUMmJJ&#10;+GlDcpOC0yWpscT3bS2TrTmbUU4X/7TVNmAZ2l6hWIszgdv8Duefvs/FMtN9yz7DVC8HgLkFBOWv&#10;/MLUIfO2PD4pO7ThM/wJ2Enz3NLyB4c9HgVbzzvpX1CEx4VAWwEdH0JxR0mw3iicldNIOlpLbCqw&#10;zMGHPWIJBwghycku4Y+TZ++d52hgweIuvy/w3P/jh3nhRXl8FiRUd3zIJghyZSXP29upoEU8kf7F&#10;/SvZPF4V7Vqn9L6S4OL8lRxxToVF+rD/8JcYv0yrFccfkJiWv1eDv6hs8ekLfwUffB1lfGg5Qqab&#10;rgfK+EL6NxSN21Gqhr/gI5da+nomUaCMz8C9eZ4PVrE8Cax7Y7ma1Y/2RH6a9ERzhLuL3f6KzWux&#10;VaF9jWwAG/Sur2VkT5Q8RhXI5B+oEG3zBWlIwlBygs2GMKxxSiRzWfLoGpaC1ah/0wQZahPBQXwF&#10;unortBX63qArCmFJyJw0Z6xpEy7uNqvQ5HLdpPfzrTAUEEuSUJvetMIOAZv5lgOi+XJfVEluEKWT&#10;lugyfIUVZTdDKXRoooELfiXjaoUFiBgi9SnhUtE6AteuZJ0JLhXGK/KFE7xbo9jGgf2HDxK/vOJe&#10;YXkvSpVjq57lPZ1EoFF4ZljCH2qNUznHY1/yny3lU0peYD/k5/hEhPpz/FyYIXdSu+N7Cr6h6NKZ&#10;Lh3kuUxTvH4qL776QZ6toLjIQd5QWQu+iZvOT63ttCZeOspjlcpZTMUEWrEkDBdZ8jjynRB+EPBP&#10;PRBgrniHN74W+JXJ327s8MnZAXuiiAa2lWSoJZy54ZWTZQjumV4CHiA+kVksP8JAGOLl4Z0tCV5q&#10;JssnH7CX2kfFXi4bD+hIpwZzf2OPRlKZKgRPDm0aEiE0zrOw0nOHrJ3d6FiOvZAw4lve19KjGxj7&#10;rHozPUlSIXwkBFk8JhxqGljSSNUbzZz5XPlv08wzvnPf+cXQxG8MMdKWrXp18Rgnh9kt8+NnM+cL&#10;ky6YojD8bSXOV+Qv1Y/+8hCJSEIRuqGC06/FIoQs+ZAH8Kt0QPfiQlec5m9NL2r3CckmZVACRmnF&#10;Lx7LHTL+bVasz5nPlf9mHOipLvLCDrwmEhBeMpfH89AYthpIXcyc3lARgzjTKSmfK+eAGF0eaiOp&#10;hns1D0iUgw9cpwbVk4SidIy+ZUVwVokUrSk1KOeWxoW5UMtxMzoQlp6vEOCuChWF04sSzcUL4oPK&#10;lbUZmUgLR2z547Rodc58rvy3aWbZtf5dx3cxs9SW+OO01ZYMYv8sHkvWlr1tPldOUmQQZVU6J9Er&#10;IjGBzFrIOFw1pPiWWbaUoVy40T/P/X6Gj1yull4S1UZ11KEGyN/GKUcjSEtL51sUoeTbAiedJzm7&#10;vswoR+zdPSaZZs/nyn+bZpb8f8eXBnD5ruGCLHdLMzOh48SUmaXZY5LkXQLlcx3SiG+ZJmBQtOvh&#10;ul6BNy0p8GGJFEhLWZfsM7x9CLGAx/hHpqsUcO22QcnHohwA0H43hfId7fzlldDJS6vrlC+RHpNt&#10;O/H5ek0mepQUh+WmRG5I2YrKjenpM+2wOi1KFDPh4KvOv4VvZQ0pTnLu2OQ9Jd9zTRT4W+t74t70&#10;212IaWDcHOYvrmGZbjU3LOd2y47lsjsAzV6p0V8SJ39KOdn6ElyfFlmp8pUSKi8tm6dlWThSW46g&#10;GcfE7euOINJn50WQT5QTRzQ2JUKJHQgTLKxD6ZDDb6cbynousgl6RpghQGMyeicap3w4/1QeOSTV&#10;idOGdQj/VEhyQExgc3ZAWBaHzbpyN9qATxeMD+qfOrhQQ7z9sjhTglfgqW5YrlSnOjzFVmXqkdXB&#10;7jRwS4ILDEg0oxefssyydbZ4lNiyEMCLiV6VwEd/CbZ6QvCgyEESvZheKJOtuvUTUb7kTsVR8NM/&#10;9j9NFtQpOQpIXckdBWm3VzsKOAiS/635L+ueAq7L8ZA/aoH8Td9nR/AUGC6SpmuorHkKcHgQ9DVR&#10;Ph/oZ1dBvkVM/tDIvDWvZbbLGE0aej3ffkTTsOlMJ8zT5IPnv/lUXG9lYYYkUxfSQ0J0/kxSjpbK&#10;bTmhlGnWmMS4GaXoOUlVok/Y82WpTe6sxGAEXjq8Tcx2Ye2f9ia4ejGpHDy8vg1w6ZRgo3MuC5AR&#10;maiUlxzUZyfaVeJKCf3GErqmL7kal/gXESrDYLDLmpZPaUlgTzl0uIrLJ8p/c0rY2oRwtESSmPqS&#10;q+S6wdg0MCUrJKoePKVmUIlOSI5yLSNLPlFO+p6EeSqSEmMlnyNyLjGn9OtL8DjcpZ9UUR2TLigV&#10;ngaPpZJQXmjMHB2i6hTWmH4lBk6YMRxfgo8+/vMeW/nLG5Vxw1CV5d9qx9z6A4mdN/oFYRIhMqXN&#10;Y2Jo05xcBLZO6JdmnsJDlBIfpnNn5MKWyc0FacnLbjK8kRpTWkA+V05TMuDZLvolMUibgKRSTU7t&#10;lZBUklKwKA9YkE9mJG0JAtvS5Fu0a85pxqCOBDIXJ9rhY7y3SlIeL44/+Vz5b9PMHAp0e7s4X+4Z&#10;jGMPta8/HqihsLd9eeacpBTQiwhMqy6F+8u7QPKRbE1LI5UgOcZepcIxYJAVLgdpkeJeEjx2Sv3F&#10;LlwjLGutU8LgAqcpSHZKly43TgCpeM/YSYqw1ZA0ZCbNyVX5LIckxU1qS5v8CfMwBSjibZF0e+UD&#10;Z/7c74THijbm09MDpxW+MvGN23fdscSEJSzJS6A4TiUHycPCzIPNkb9Vt8fsMRSQ3c89PflkuqIl&#10;d8aWJEqG5kUZcXmKX0fx5oZLq+N33ZNN2HO4cXmbT5T/5tPKnYI+MOeR9Go+MGc1Ka1K5CIYClfl&#10;xeenRKUnpCTL38iST5QTB9c5t96bGKaGkdKJgJicqA0cH4wkVOW6J5/M3wrlbxzoSLshGr7Am6Xr&#10;5U44gXCYZO+cP+UU59s8nyj/zabNBsZznE+7n1InmRZ/bz4tktIi2TylWYi/Zz7RITHx/lolGAGJ&#10;qMYTo0mS1hI7ae2HM6iCliSyTJkk85emNZDaZExDiu9pQWn89nDMnpKXOhkO+UvlvyktJZ3efbxY&#10;PZK5kw0sbSR9YAzVw2kJuvhTSg3W98MBLXF9upUjXTOc/g7ln4oe8o2loVOIRq/UlyQsmVKWyhLd&#10;p05K9Vz4kB7Dm5+yv+ydxHybgig58fLfDFe44o2PkH9y4cCClLhO6Nfh00q/iJef4qhKbIgEJgFF&#10;d0fQ2ChojIWC9ixb8U5XWerZd0gWy94IB7iZMuwoikezFyLn1hpiyMPXiErkpMvC+ZsTe6i8tPX4&#10;fE5UqR0CmdOxDWjoHImjpw5ZEZclVmX5e1QY2klioW0PljinREt/oURp5rxDrS41ZJDpKbzPiNls&#10;LbESjEiw3K7qnQhI8ZRpZr7JTYXyzWc0Wp2T3Wr8XpuTWJoaNPNLzHPOD6HMtPLyWfx9feOjz30P&#10;43VT6+NlIq77E3zM7y62b7umhv687mP7t6vLp4vb9zdXZ8jGFFusd7QRPUWiqowmP8JKZxbFNTQY&#10;YU1KRs6I08bPeu5lu394fPrz1d2nM/nhh/MHMEn1Lhe//vPjk24zBxHr7uZW/r29+yeu9NWn8pc3&#10;gu7j/V8efvyj/PT05ecvPJQff75799tfHs4+3D3857/+evVwfXP3+YfzO/vp/IwfmFSenp/d/P/b&#10;R/FEnz35Dw/+w8/+w8PTzT/c3QiUovH/fnm6u/6Y8JxnM3w+P94rDvxw9uXTze3jW2CY7enp/u2b&#10;N4+XH64+XTz+4dPHy4e7x7vrv+UGBAnAmrs0Y2UScYLY5b/8+lfIY0RRSl28dR7cXV+ffeFwTb8k&#10;Whi9zErp/oyJ9rVZefbxHbETkbkzjb99jrIQ1QGecTRZi6/jqOdBkL2K00OVnifMHZOjSYueEEfp&#10;AbrCUe0M+gqOckOA+zJWOboj4HikPTppjhORupI38HyPaoD3FRxF6voepWzHesXOCvSYe3RSIKfC&#10;UVyIKxxNRssrOLrYo6scPeIeneqmT4Wjq0YufmQzJyoto5mjHOisGnCxRY/I0KTRT0mNrpq66tt7&#10;xRadhe4qQ49o6U7C5kR2qLh9nstcTVl9BUPnHYon2ZLD/nfs0OTjO6Udunp00fY0r2DovENXGXrE&#10;HZoybU+IoeI1XdmhkylRqUPlXgl1CKdT7Lw5SQEgu+VIhxZtC3dK3CQ0tMLNyY6o5CaVWRZ3PuDm&#10;Mc8rHH1Pyk0kwalnvNQU9mpJS7Y5HTItd4JAgxYGzLuTmwbI3dPdSdo16dRCY6IK7j50/+x/twtX&#10;/X4n5iaSJJbnHJ1swqrNSW9lbjjSYDqdAkhSz71+VLCkvoDiyD0CR6ez12kYuJJp9Zyjk1FYx1GS&#10;FTzCS/Y+HTRyjlI6SpjFfPNHYOmJ+Ymk08xzlk5mYR1LaWHppcLkrpHqZLkAk2+efvCSoHKkXTpZ&#10;d6exS8UyfcZSTYKp1qTcU8g12pZ1Jp1I6MCPqpxVKeks1I0BcCSeTjbeifCUQMhznk4mYt02lcvw&#10;LO2U8lS5rSznKZKZ3KyjsXSyDE6EpVD6OUsnG7GOpVw7Rc58inOTj0WXxoNtOlLq6DkLR1Cmk2lw&#10;Iixd89BrV456yUsam6ePclUIN1EdBLqpoNhTBnoswTuZBqfBUjLoVrap/PU1URdyuuGpZi7i0ZXL&#10;E3LRSxv3JJqPo01ZTifla0ip7s9kr/z1dUyl54WlRK4ylfTh1AjtSEydrINT2alr/gbygF/HVHYn&#10;LUqSRqV1AynnBxpVbmyVlPQjMXWyD06FqWsuB+kg86qdSrNDemS/zNSRqg7pQHIkpk7K5FSYuhqF&#10;ofryNUyl7M5vQSeTnVZZSd4tTqiiUhEJR+LppEtOhadr/ntrgVVt/BI+ow5NzzMvMJVgjZSHHomr&#10;0xI9Da5SNfj8jKqlhPU8RYWmjYiLnmQGKY2SfT5vVGm6JZkTR2LpiXmSaLi8wlP562uELzdR0ddc&#10;FaqcZ565B4nbsFOPxtTJ6DuNfUpjw1WmTkeAKm8SPl+/JDadZ54zlVY0x9uok813Kjxd8+Nbi5Vq&#10;6Ut7fW//It4kNmUufOX+DoKqxxK+p+ZNkuvRnjse9Db6ap5KiaVdarnKU7kTUEpKj6NQ5+y4E9mn&#10;Ui++wtNJXFXJXnwO9NqdHfmHsnfgytnjOfL1VmtZoKfC01Vfkrbmqt6njXSUYiDp9iPBmUOesk/T&#10;DaVH2qeTxXcqPF31Omhb7WqeatYnjY+4K+4gMCM+/OZoR9O5DuRU2LnqcFCmVLOTC6BNk66yFE2b&#10;LjM60g49NR9Sv3qK4a+vOZrS+ZiW0EnqSjKS1enP7gaxjuS+rCPx9MQ8SNIae806mpRPlXVEuffU&#10;bGaNp3L/Ja2EjsXTU3MhSQ71c4tXExWqRS8XG+ztnjvyQOlWdnAwpZ3YEbfpqTmQJDq2wtJJWlVt&#10;U66C3IoFhMG7xtIjS97pQHYiBpI0Jl1h6eu0KW3NyWJILCX/nnSyfJcemaWn5j4SD8EKS1+nTGm/&#10;J32dZZeusZSWrkdM7NV70ESJnMguFVP1OUv562tsXrkc1PvtUfekXbFzk1f6chzH5J3t91Nh6apD&#10;UO9HqjaP9jvawiPB2aVcffaMpXTjo2/w0Vg6SZxjs5R+ae/ffn5PfzLK+N4/XNx/+Hj5p4uni+Xv&#10;qYvZ26v27sPdzburhx//SwAAAAD//wMAUEsDBBQABgAIAAAAIQDYLAyR3QAAAAUBAAAPAAAAZHJz&#10;L2Rvd25yZXYueG1sTI9BS8NAEIXvgv9hGcGb3cSSEtNsSinqqQi2gvQ2zU6T0OxsyG6T9N+7eqmX&#10;gcd7vPdNvppMKwbqXWNZQTyLQBCXVjdcKfjavz2lIJxH1thaJgVXcrAq7u9yzLQd+ZOGna9EKGGX&#10;oYLa+y6T0pU1GXQz2xEH72R7gz7IvpK6xzGUm1Y+R9FCGmw4LNTY0aam8ry7GAXvI47refw6bM+n&#10;zfWwTz6+tzEp9fgwrZcgPE3+FoZf/IAORWA62gtrJ1oF4RH/d4OXLuYJiKOC5CVKQRa5/E9f/AAA&#10;AP//AwBQSwECLQAUAAYACAAAACEAtoM4kv4AAADhAQAAEwAAAAAAAAAAAAAAAAAAAAAAW0NvbnRl&#10;bnRfVHlwZXNdLnhtbFBLAQItABQABgAIAAAAIQA4/SH/1gAAAJQBAAALAAAAAAAAAAAAAAAAAC8B&#10;AABfcmVscy8ucmVsc1BLAQItABQABgAIAAAAIQCf/rbmgS4AAHghAQAOAAAAAAAAAAAAAAAAAC4C&#10;AABkcnMvZTJvRG9jLnhtbFBLAQItABQABgAIAAAAIQDYLAyR3QAAAAUBAAAPAAAAAAAAAAAAAAAA&#10;ANswAABkcnMvZG93bnJldi54bWxQSwUGAAAAAAQABADzAAAA5TEAAAAA&#10;">
                <v:shape id="Shape 630" o:spid="_x0000_s1027" style="position:absolute;left:22122;top:15190;width:3756;height:7491;visibility:visible;mso-wrap-style:square;v-text-anchor:top" coordsize="375666,7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FEL8A&#10;AADcAAAADwAAAGRycy9kb3ducmV2LnhtbERPTYvCMBC9C/6HMMLeNFGXKtUoSxdhr9YePA7N2Bab&#10;SW1i7f77zWHB4+N974+jbcVAvW8ca1guFAji0pmGKw3F5TTfgvAB2WDrmDT8kofjYTrZY2rci880&#10;5KESMYR9ihrqELpUSl/WZNEvXEccuZvrLYYI+0qaHl8x3LZypVQiLTYcG2rsKKupvOdPq+EzLzbP&#10;ZTYofhTfapudcXUtEq0/ZuPXDkSgMbzF/+4foyFZx/nxTDwC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sUQvwAAANwAAAAPAAAAAAAAAAAAAAAAAJgCAABkcnMvZG93bnJl&#10;di54bWxQSwUGAAAAAAQABAD1AAAAhAMAAAAA&#10;" path="m374904,r762,3048l375666,6200,275844,19812r762,l182880,60198r762,-762l105156,123444r,-762l46482,205740r762,-762l12954,300990r,-762l6135,401000r20535,99634l26670,499872r46482,89916l72390,589026r69342,74676l140970,663702r87630,52578l227838,715518r97536,27432l375666,742950r,6096l323850,749046,226314,721614r-762,-762l137922,668274r-762,l67818,593598r-762,-762l20574,502920r,-762l,402336r,-762l6858,300228r,-762l41148,203454r762,-762l100584,119634r,-762l179070,54864r762,-762l273558,13716r762,l374904,xe" fillcolor="#868686" stroked="f" strokeweight="0">
                  <v:stroke miterlimit="83231f" joinstyle="miter"/>
                  <v:path arrowok="t" textboxrect="0,0,375666,749046"/>
                </v:shape>
                <v:shape id="Shape 631" o:spid="_x0000_s1028" style="position:absolute;left:18395;top:11449;width:7483;height:14935;visibility:visible;mso-wrap-style:square;v-text-anchor:top" coordsize="748284,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4hMYA&#10;AADcAAAADwAAAGRycy9kb3ducmV2LnhtbESPTW7CMBCF95W4gzVI3RUnICJIMShUalUWLKA9wBBP&#10;k0A8Tm0X0p4eV0Ji+fR+Pr3FqjetOJPzjWUF6SgBQVxa3XCl4PPj9WkGwgdkja1lUvBLHlbLwcMC&#10;c20vvKPzPlQijrDPUUEdQpdL6cuaDPqR7Yij92WdwRClq6R2eInjppXjJMmkwYYjocaOXmoqT/sf&#10;E7nbbF7003XjDtNNtptsj/r77U+px2FfPIMI1Id7+NZ+1wqySQ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4hMYAAADcAAAADwAAAAAAAAAAAAAAAACYAgAAZHJz&#10;L2Rvd25yZXYueG1sUEsFBgAAAAAEAAQA9QAAAIsDAAAAAA==&#10;" path="m747522,r762,3048l748284,6203r-2,-1l547116,34290r762,l361188,115062r762,-762l204216,243078r,-762l86868,408432r762,-762l19812,598932r,-762l6135,801049,47244,999744r,-762l140970,1179576r-762,-762l278892,1327404r-762,l451866,1433322r-762,-762l646938,1487424r101346,l748284,1493520r-102870,l449580,1438656r-762,-762l275082,1331976r-762,l135636,1183386r-762,-762l41148,1002030r,-762l,802386r,-762l13716,598170r,-762l81534,406146r762,-762l199644,239268r,-762l357378,109728r762,-762l544830,28194r762,l747522,xe" fillcolor="#868686" stroked="f" strokeweight="0">
                  <v:stroke miterlimit="83231f" joinstyle="miter"/>
                  <v:path arrowok="t" textboxrect="0,0,748284,1493520"/>
                </v:shape>
                <v:shape id="Shape 632" o:spid="_x0000_s1029" style="position:absolute;left:14669;top:7715;width:11209;height:22373;visibility:visible;mso-wrap-style:square;v-text-anchor:top" coordsize="1120902,22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IT8YA&#10;AADcAAAADwAAAGRycy9kb3ducmV2LnhtbESPQWvCQBSE7wX/w/KEXkrdJJVYUleRUqEnQVtoj4/d&#10;ZxKafRuz2yT+e1cQPA4z8w2zXI+2ET11vnasIJ0lIIi1MzWXCr6/ts+vIHxANtg4JgVn8rBeTR6W&#10;WBg38J76QyhFhLAvUEEVQltI6XVFFv3MtcTRO7rOYoiyK6XpcIhw28gsSXJpsea4UGFL7xXpv8O/&#10;VTD/+UjLk/5Nd/mTzhZ10g/t4qjU43TcvIEINIZ7+Nb+NArylw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IIT8YAAADcAAAADwAAAAAAAAAAAAAAAACYAgAAZHJz&#10;L2Rvd25yZXYueG1sUEsFBgAAAAAEAAQA9QAAAIsDAAAAAA==&#10;" path="m1120140,r762,3048l1120902,6201,819150,48006r762,l540258,169164r762,-762l304038,361188r,-762l128016,609600r762,-762l26670,896874r,-762l6135,1199576r61683,298516l67818,1497330r140208,271272l207264,1767840r208788,223266l415290,1991106r260604,158496l675132,2148840r294132,82296l1120902,2231136r,6096l967740,2237232,673608,2154936r-762,-762l412242,1995678r-762,l202692,1772412r-762,-762l61722,1500378r,-762l,1200912r,-762l20574,896112r,-762l122682,607314r762,-762l299466,357378r,-762l536448,163830r762,-762l816864,41910r762,l1120140,xe" fillcolor="#868686" stroked="f" strokeweight="0">
                  <v:stroke miterlimit="83231f" joinstyle="miter"/>
                  <v:path arrowok="t" textboxrect="0,0,1120902,2237232"/>
                </v:shape>
                <v:shape id="Shape 633" o:spid="_x0000_s1030" style="position:absolute;left:10943;top:3981;width:14935;height:29802;visibility:visible;mso-wrap-style:square;v-text-anchor:top" coordsize="1493520,29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EsUA&#10;AADcAAAADwAAAGRycy9kb3ducmV2LnhtbESPQWvCQBSE7wX/w/IEL0U3iVUkuopULEJPxoLXR/aZ&#10;BLNvY3Yb47/vCkKPw8x8w6w2valFR62rLCuIJxEI4tzqigsFP6f9eAHCeWSNtWVS8CAHm/XgbYWp&#10;tnc+Upf5QgQIuxQVlN43qZQuL8mgm9iGOHgX2xr0QbaF1C3eA9zUMomiuTRYcVgosaHPkvJr9msU&#10;ZOfZDE/xRxfFh1uy+14kx/fbl1KjYb9dgvDU+//wq33QCubTKT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T4SxQAAANwAAAAPAAAAAAAAAAAAAAAAAJgCAABkcnMv&#10;ZG93bnJldi54bWxQSwUGAAAAAAQABAD1AAAAigMAAAAA&#10;" path="m1492758,r762,3048l1493520,6201,1091184,61722r762,l718566,223266r762,-762l403860,479298r,-762l169164,811530r762,-762l33528,1194054r,-762l6135,1598864r82257,397576l88392,1995678r187452,361950l275082,2356866r277368,297181l551688,2654047r348234,211074l899160,2864358r391668,109728l1493520,2974086r,6096l1289304,2980182,897636,2870454r-762,-762l548640,2658618r-762,l270510,2361438r-762,-762l82296,1998726r,-762l,1600200r,-762l27432,1193292r,-762l163830,809244r762,-762l399288,475488r,-762l714756,217932r762,-762l1088898,55626r762,l1492758,xe" fillcolor="#868686" stroked="f" strokeweight="0">
                  <v:stroke miterlimit="83231f" joinstyle="miter"/>
                  <v:path arrowok="t" textboxrect="0,0,1493520,2980182"/>
                </v:shape>
                <v:shape id="Shape 634" o:spid="_x0000_s1031" style="position:absolute;left:7217;top:248;width:18661;height:37239;visibility:visible;mso-wrap-style:square;v-text-anchor:top" coordsize="1866138,372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g2MAA&#10;AADcAAAADwAAAGRycy9kb3ducmV2LnhtbESPzQrCMBCE74LvEFbwpqk/SKlGEUEQ1IPVB1iatS02&#10;m9JEW9/eCILHYWa+YVabzlTiRY0rLSuYjCMQxJnVJecKbtf9KAbhPLLGyjIpeJODzbrfW2GibcsX&#10;eqU+FwHCLkEFhfd1IqXLCjLoxrYmDt7dNgZ9kE0udYNtgJtKTqNoIQ2WHBYKrGlXUPZIn0bBqX0c&#10;36frJPPHKo7Ts0m38l4qNRx02yUIT53/h3/tg1awmM3h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Kg2MAAAADcAAAADwAAAAAAAAAAAAAAAACYAgAAZHJzL2Rvd25y&#10;ZXYueG1sUEsFBgAAAAAEAAQA9QAAAIUDAAAAAA==&#10;" path="m1865376,r762,3048l1866138,6201,1363218,75438r762,l896874,278130r762,-762l503682,598170r,-762l210312,1012698r762,-762l40386,1491234r,-762l6135,1997390r102831,498160l108966,2494788r233934,451104l342138,2945130r347472,371856l688848,3316986r434340,264415l1122426,3580638r489966,137160l1866138,3717798r,6096l1610868,3723894,1120902,3586734r-762,-762l685800,3321558r-762,l337566,2949702r-762,-762l102870,2497836r,-762l,1998726r,-762l34290,1490472r,-762l204978,1010412r762,-762l499110,594360r,-762l893064,272796r762,-762l1360932,69342r762,l1865376,xe" fillcolor="#868686" stroked="f" strokeweight="0">
                  <v:stroke miterlimit="83231f" joinstyle="miter"/>
                  <v:path arrowok="t" textboxrect="0,0,1866138,3723894"/>
                </v:shape>
                <v:shape id="Shape 635" o:spid="_x0000_s1032" style="position:absolute;left:25878;top:15190;width:3757;height:7491;visibility:visible;mso-wrap-style:square;v-text-anchor:top" coordsize="375666,7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miMMA&#10;AADcAAAADwAAAGRycy9kb3ducmV2LnhtbESPQWvCQBSE7wX/w/IEb3VXbVNJXUUiQq/GHDw+sq9J&#10;aPZtzK4x/nu3UOhxmJlvmM1utK0YqPeNYw2LuQJBXDrTcKWhOB9f1yB8QDbYOiYND/Kw205eNpga&#10;d+cTDXmoRISwT1FDHUKXSunLmiz6ueuIo/fteoshyr6Spsd7hNtWLpVKpMWG40KNHWU1lT/5zWp4&#10;y4uP2yIbFF+Lg1pnJ1xeikTr2XTcf4IINIb/8F/7y2hIVu/weyY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miMMAAADcAAAADwAAAAAAAAAAAAAAAACYAgAAZHJzL2Rv&#10;d25yZXYueG1sUEsFBgAAAAAEAAQA9QAAAIgDAAAAAA==&#10;" path="m762,l101346,13716r762,l195834,54102r762,762l275082,118872r,762l333756,202692r762,762l368808,299466r,762l375666,401574r,762l355092,502158r,762l307848,592836r-762,762l237744,668274r-762,l150114,720852r-762,762l51816,749046,,749046r,-6096l50292,742950r97536,-27432l147066,716280r86868,-52578l233172,663702r69342,-74676l301752,589788r47244,-89916l348996,500634r20535,-99634l362712,300228r,762l328422,204978r762,762l270510,122682r,762l192024,59436r762,762l99060,19812r762,l,6200,,3048,762,xe" fillcolor="#868686" stroked="f" strokeweight="0">
                  <v:stroke miterlimit="83231f" joinstyle="miter"/>
                  <v:path arrowok="t" textboxrect="0,0,375666,749046"/>
                </v:shape>
                <v:shape id="Shape 636" o:spid="_x0000_s1033" style="position:absolute;left:25878;top:11449;width:7483;height:14935;visibility:visible;mso-wrap-style:square;v-text-anchor:top" coordsize="748284,149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8MUA&#10;AADcAAAADwAAAGRycy9kb3ducmV2LnhtbESPzWoCMRSF94LvEK7gTjMqhnY0ihYs7cKFtg9wndzO&#10;TJ3cTJNUpz59IxS6PJyfj7Ncd7YRF/KhdqxhMs5AEBfO1FxqeH/bjR5AhIhssHFMGn4owHrV7y0x&#10;N+7KB7ocYynSCIccNVQxtrmUoajIYhi7ljh5H85bjEn6UhqP1zRuGznNMiUt1pwIFbb0VFFxPn7b&#10;xN2rx00339b+NH9Vh9n+03w937QeDrrNAkSkLv6H/9ovRoOaKb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6DwxQAAANwAAAAPAAAAAAAAAAAAAAAAAJgCAABkcnMv&#10;ZG93bnJldi54bWxQSwUGAAAAAAQABAD1AAAAigMAAAAA&#10;" path="m762,l201930,28194r762,l389382,108966r762,762l547878,238506r,762l665226,405384r762,762l734568,597408r,762l748284,801624r,762l707136,1001268r,762l613410,1182624r-762,762l473964,1331976r-762,l298704,1437894r-762,762l102108,1493520,,1493520r,-6096l100584,1487424r195834,-54864l295656,1433322,470154,1327404r-762,l608076,1178814r-762,762l701040,998982r,762l742149,801049,728472,598170r,762l659892,407670r762,762l543306,242316r,762l385572,114300r762,762l199644,34290r762,l,6203,,3048,762,xe" fillcolor="#868686" stroked="f" strokeweight="0">
                  <v:stroke miterlimit="83231f" joinstyle="miter"/>
                  <v:path arrowok="t" textboxrect="0,0,748284,1493520"/>
                </v:shape>
                <v:shape id="Shape 637" o:spid="_x0000_s1034" style="position:absolute;left:25878;top:7715;width:11209;height:22373;visibility:visible;mso-wrap-style:square;v-text-anchor:top" coordsize="1120902,22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r18YA&#10;AADcAAAADwAAAGRycy9kb3ducmV2LnhtbESPQWvCQBSE7wX/w/IEL0U3sSUpqatIUeipUBXs8bH7&#10;TEKzb2N2m8R/3y0UPA4z8w2z2oy2ET11vnasIF0kIIi1MzWXCk7H/fwFhA/IBhvHpOBGHjbrycMK&#10;C+MG/qT+EEoRIewLVFCF0BZSel2RRb9wLXH0Lq6zGKLsSmk6HCLcNnKZJJm0WHNcqLClt4r09+HH&#10;Kng+79Lyqr/Sj+xRL/M66Yc2vyg1m47bVxCBxnAP/7ffjYLsK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Wr18YAAADcAAAADwAAAAAAAAAAAAAAAACYAgAAZHJz&#10;L2Rvd25yZXYueG1sUEsFBgAAAAAEAAQA9QAAAIsDAAAAAA==&#10;" path="m762,l303276,41910r762,l583692,163068r762,762l821436,356616r,762l997458,606552r762,762l1100328,895350r,762l1120902,1200150r,762l1059180,1499616r,762l918210,1771650r-762,762l709422,1995678r-762,l448056,2154174r-762,762l153162,2237232,,2237232r,-6096l151638,2231136r294132,-82296l445008,2149602,705612,1991106r-762,l912876,1767840r-762,762l1053084,1497330r,762l1114767,1199576,1094232,896112r,762l992124,608838r762,762l816864,360426r,762l579882,168402r762,762l300990,48006r762,l,6201,,3048,762,xe" fillcolor="#868686" stroked="f" strokeweight="0">
                  <v:stroke miterlimit="83231f" joinstyle="miter"/>
                  <v:path arrowok="t" textboxrect="0,0,1120902,2237232"/>
                </v:shape>
                <v:shape id="Shape 638" o:spid="_x0000_s1035" style="position:absolute;left:25878;top:3981;width:14935;height:29802;visibility:visible;mso-wrap-style:square;v-text-anchor:top" coordsize="1493520,298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sY8MA&#10;AADcAAAADwAAAGRycy9kb3ducmV2LnhtbERPTWuDQBC9F/oflin0UppVG0Ow2YTS0CDkpCn0OrhT&#10;lbqzxt2o+ffdQyDHx/ve7GbTiZEG11pWEC8iEMSV1S3XCr5PX69rEM4ja+wsk4IrOdhtHx82mGk7&#10;cUFj6WsRQthlqKDxvs+kdFVDBt3C9sSB+7WDQR/gUEs94BTCTSeTKFpJgy2HhgZ7+myo+isvRkH5&#10;k6Z4ipdjFOfnZH9cJ8XL+aDU89P88Q7C0+zv4ps71wpWb2FtO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sY8MAAADcAAAADwAAAAAAAAAAAAAAAACYAgAAZHJzL2Rv&#10;d25yZXYueG1sUEsFBgAAAAAEAAQA9QAAAIgDAAAAAA==&#10;" path="m762,l403860,55626r762,l778002,217170r762,762l1094232,474726r,762l1328928,808482r762,762l1466088,1192530r,762l1493520,1599438r,762l1410462,1997964r,762l1223772,2360676r-762,762l944880,2658618r-762,l596646,2869692r-762,762l204216,2980182,,2980182r,-6096l202692,2974086,594360,2864358r-762,763l941070,2654047r-762,l1218438,2356866r-762,762l1404366,1995678r,762l1487385,1598862r-27393,-405570l1459992,1194054,1323594,810768r762,762l1089660,478536r,762l774192,222504r762,762l401574,61722r762,l,6201,,3048,762,xe" fillcolor="#868686" stroked="f" strokeweight="0">
                  <v:stroke miterlimit="83231f" joinstyle="miter"/>
                  <v:path arrowok="t" textboxrect="0,0,1493520,2980182"/>
                </v:shape>
                <v:shape id="Shape 639" o:spid="_x0000_s1036" style="position:absolute;left:25878;top:248;width:18662;height:37239;visibility:visible;mso-wrap-style:square;v-text-anchor:top" coordsize="1866138,372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PRsAA&#10;AADcAAAADwAAAGRycy9kb3ducmV2LnhtbESPwQrCMBBE74L/EFbwpqkKUqtRRBAE9WD1A5ZmbYvN&#10;pjTR1r83guBxmJk3zGrTmUq8qHGlZQWTcQSCOLO65FzB7bofxSCcR9ZYWSYFb3KwWfd7K0y0bflC&#10;r9TnIkDYJaig8L5OpHRZQQbd2NbEwbvbxqAPssmlbrANcFPJaRTNpcGSw0KBNe0Kyh7p0yg4tY/j&#10;+3SdZP5YxXF6NulW3kulhoNuuwThqfP/8K990ArmswV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2MPRsAAAADcAAAADwAAAAAAAAAAAAAAAACYAgAAZHJzL2Rvd25y&#10;ZXYueG1sUEsFBgAAAAAEAAQA9QAAAIUDAAAAAA==&#10;" path="m762,l504444,69342r762,l971550,272034r762,762l1367028,593598r,762l1660398,1009650r762,762l1831848,1489710r,762l1866138,1997964r,762l1762506,2497074r,762l1528572,2948940r-762,762l1181100,3321558r-762,l745236,3585972r-762,762l255270,3723894,,3723894r,-6096l253746,3717798,742950,3580638r-762,763l1177290,3316986r-762,l1523238,2945130r-762,762l1756410,2494788r,762l1860003,1997389r-34251,-506917l1825752,1491234,1655064,1011936r762,762l1362456,597408r,762l967740,277368r762,762l502158,75438r762,l,6201,,3048,762,xe" fillcolor="#868686" stroked="f" strokeweight="0">
                  <v:stroke miterlimit="83231f" joinstyle="miter"/>
                  <v:path arrowok="t" textboxrect="0,0,1866138,3723894"/>
                </v:shape>
                <v:shape id="Shape 640" o:spid="_x0000_s1037" style="position:absolute;left:25878;top:18955;width:3719;height:13876;visibility:visible;mso-wrap-style:square;v-text-anchor:top" coordsize="371856,1387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P6MMA&#10;AADcAAAADwAAAGRycy9kb3ducmV2LnhtbERPz2vCMBS+D/wfwhN2GZooQ6Qzig4LPY21Snd9NG9t&#10;WfPSNdF2//1yGOz48f3eHSbbiTsNvnWsYbVUIIgrZ1quNVwv6WILwgdkg51j0vBDHg772cMOE+NG&#10;zulehFrEEPYJamhC6BMpfdWQRb90PXHkPt1gMUQ41NIMOMZw28m1UhtpseXY0GBPrw1VX8XNaihN&#10;eX7y36V6L95Ol1WaqXP+obR+nE/HFxCBpvAv/nNnRsPmOc6P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P6MMAAADcAAAADwAAAAAAAAAAAAAAAACYAgAAZHJzL2Rv&#10;d25yZXYueG1sUEsFBgAAAAAEAAQA9QAAAIgDAAAAAA==&#10;" path="m,l371856,856488,190500,1387601,,xe" fillcolor="#9bbb59" stroked="f" strokeweight="0">
                  <v:stroke miterlimit="83231f" joinstyle="miter"/>
                  <v:path arrowok="t" textboxrect="0,0,371856,1387601"/>
                </v:shape>
                <v:shape id="Shape 641" o:spid="_x0000_s1038" style="position:absolute;left:7247;top:2770;width:36919;height:30670;visibility:visible;mso-wrap-style:square;v-text-anchor:top" coordsize="3691890,30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Yd8YA&#10;AADcAAAADwAAAGRycy9kb3ducmV2LnhtbESPQWsCMRSE74X+h/AKvdWsttiyNYoKgsUK1vbS23Pz&#10;3CzdvIQkuuu/b4RCj8PMfMNMZr1txZlCbBwrGA4KEMSV0w3XCr4+Vw8vIGJC1tg6JgUXijCb3t5M&#10;sNSu4w8671MtMoRjiQpMSr6UMlaGLMaB88TZO7pgMWUZaqkDdhluWzkqirG02HBeMOhpaaj62Z+s&#10;gsOmew7mcFn4x+370Rfbt91u+a3U/V0/fwWRqE//4b/2WisYPw3heiYf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kYd8YAAADcAAAADwAAAAAAAAAAAAAAAACYAgAAZHJz&#10;L2Rvd25yZXYueG1sUEsFBgAAAAAEAAQA9QAAAIsDAAAAAA==&#10;" path="m2316480,r31242,820674l3227832,343662r293370,415290l3691890,1238250r-338328,481584l3622548,2244090r-614934,182118l1863090,1618488,1304544,2903220,684276,3067050,336804,2695194,102870,2244090,,1745742,491490,1333500,643890,986790,497586,343662,892302,22098r970788,172974l2316480,xe" fillcolor="#9bbb59" stroked="f" strokeweight="0">
                  <v:stroke miterlimit="83231f" joinstyle="miter"/>
                  <v:path arrowok="t" textboxrect="0,0,3691890,3067050"/>
                </v:shape>
                <v:shape id="Shape 642" o:spid="_x0000_s1039" style="position:absolute;left:7194;top:2823;width:20620;height:30793;visibility:visible;mso-wrap-style:square;v-text-anchor:top" coordsize="2061987,307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3isUA&#10;AADcAAAADwAAAGRycy9kb3ducmV2LnhtbESPQWvCQBSE7wX/w/IK3nRTKaFEV1FBsNoWquL5kX1m&#10;Q7JvQ3bV6K93C0KPw8x8w0xmna3FhVpfOlbwNkxAEOdOl1woOOxXgw8QPiBrrB2Tght5mE17LxPM&#10;tLvyL112oRARwj5DBSaEJpPS54Ys+qFriKN3cq3FEGVbSN3iNcJtLUdJkkqLJccFgw0tDeXV7mwV&#10;bL7D8cst77f0Z76tivJzUW1So1T/tZuPQQTqwn/42V5rBen7CP7O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PeKxQAAANwAAAAPAAAAAAAAAAAAAAAAAJgCAABkcnMv&#10;ZG93bnJldi54bWxQSwUGAAAAAAQABAD1AAAAigMAAAAA&#10;" path="m900684,762r966267,171410l2061987,87930r,36525l1874520,204978v-2286,1524,-6096,1524,-9144,1524l902898,34874,521951,344485,665988,977646v762,3810,,7620,-1524,10668l512064,1335024v-762,2286,-2286,3810,-4572,6096l23512,1747063r101153,486428l355790,2679179r339272,363878l1298017,2883256,1852046,1608913r-5,-45l1852114,1608757r1070,-2461l1855236,1604022r2520,-3822l1859238,1599587r994,-1102l1863467,1597839r4195,-1735l1869331,1596666r1379,-276l1875531,1598752r2037,686l1879017,1600461r1218,596l1880441,1601465r181546,128123l2061987,1770464,1907651,1661544r154336,355481l2061987,2100610,1901691,1731073r160296,1167604l2061987,3016424r-4587,1096c2049780,3016758,2043684,3010662,2042160,3003042l1859749,1674364,1325880,2904745v-2286,4571,-6096,7619,-11430,9143l694182,3077718v-6096,1524,-12954,,-16764,-4572l329946,2701290v-762,-762,-1524,-2286,-2286,-3810l93726,2246376v-762,-1524,-1524,-3048,-1524,-4572l,1798422r,-76073l483161,1317720,631883,979378,486918,342138v-1524,-6096,762,-12954,6096,-16764l887730,3810c891540,762,896112,,900684,762xe" fillcolor="#005426" stroked="f" strokeweight="0">
                  <v:stroke miterlimit="83231f" joinstyle="miter"/>
                  <v:path arrowok="t" textboxrect="0,0,2061987,3079242"/>
                </v:shape>
                <v:shape id="Shape 643" o:spid="_x0000_s1040" style="position:absolute;left:27814;top:22993;width:1958;height:9994;visibility:visible;mso-wrap-style:square;v-text-anchor:top" coordsize="195819,99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7SMIA&#10;AADcAAAADwAAAGRycy9kb3ducmV2LnhtbESPzWrDMBCE74W8g9hAb43s1A3BiRKCoeBr3J/zYm1s&#10;E2llLNlx+vRRodDjMDPfMPvjbI2YaPCdYwXpKgFBXDvdcaPg8+P9ZQvCB2SNxjEpuJOH42HxtMdc&#10;uxufaapCIyKEfY4K2hD6XEpft2TRr1xPHL2LGyyGKIdG6gFvEW6NXCfJRlrsOC602FPRUn2tRqsA&#10;jckKfpvuY/FNVfpVmh+jjVLPy/m0AxFoDv/hv3apFWyyV/g9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HtIwgAAANwAAAAPAAAAAAAAAAAAAAAAAJgCAABkcnMvZG93&#10;bnJldi54bWxQSwUGAAAAAAQABAD1AAAAhwMAAAAA&#10;" path="m,l193532,445759v1524,3810,2287,8382,762,12192l12938,989065v-1143,3810,-3619,6858,-6762,8858l,999399,,881652r4006,29179l160297,453122,,83585,,xe" fillcolor="#005426" stroked="f" strokeweight="0">
                  <v:stroke miterlimit="83231f" joinstyle="miter"/>
                  <v:path arrowok="t" textboxrect="0,0,195819,999399"/>
                </v:shape>
                <v:shape id="Shape 644" o:spid="_x0000_s1041" style="position:absolute;left:27814;top:2595;width:16528;height:24612;visibility:visible;mso-wrap-style:square;v-text-anchor:top" coordsize="1652763,246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QSsEA&#10;AADcAAAADwAAAGRycy9kb3ducmV2LnhtbESPzQrCMBCE74LvEFbwIpoqKlKNIoLgSfDnAdZmbavN&#10;pjTRVp/eCILHYWa+YRarxhTiSZXLLSsYDiIQxInVOacKzqdtfwbCeWSNhWVS8CIHq2W7tcBY25oP&#10;9Dz6VAQIuxgVZN6XsZQuycigG9iSOHhXWxn0QVap1BXWAW4KOYqiqTSYc1jIsKRNRsn9+DAK0gvX&#10;72bSiy57f5Prel+edoeJUt1Os56D8NT4f/jX3mkF0/EYvm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EErBAAAA3AAAAA8AAAAAAAAAAAAAAAAAmAIAAGRycy9kb3du&#10;cmV2LnhtbFBLBQYAAAAABAAEAPUAAACGAwAAAAA=&#10;" path="m252968,1524c258302,,263637,,268970,3048v4573,3048,7620,8382,7620,13716l306800,810324,1163558,346710v6859,-4572,16765,-2286,21336,4572l1478264,766572v763,1524,1525,3048,2287,4572l1650477,1250442v2286,4572,1524,10668,-1524,15240l1316702,1738615r264433,515381c1583420,2257806,1583420,2263140,1581135,2267712v-1524,4572,-5334,8382,-10668,9906l955532,2459736v-5333,1524,-10668,762,-14477,-2285l,1793324r,-40876l953546,2425390r588630,-174113l1281668,1744980v-2286,-5334,-2286,-12192,1525,-16764l1616148,1252458,1448960,783734,1165916,383061,299451,852678v-5334,3048,-11431,2286,-16002,c278114,849630,275067,844296,274305,838200l244013,42504,,147315,,110790,252968,1524xe" fillcolor="#005426" stroked="f" strokeweight="0">
                  <v:stroke miterlimit="83231f" joinstyle="miter"/>
                  <v:path arrowok="t" textboxrect="0,0,1652763,2461260"/>
                </v:shape>
                <v:shape id="Shape 645" o:spid="_x0000_s1042" style="position:absolute;left:7247;top:278;width:37262;height:37186;visibility:visible;mso-wrap-style:square;v-text-anchor:top" coordsize="3726180,371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VfsQA&#10;AADcAAAADwAAAGRycy9kb3ducmV2LnhtbESPT4vCMBTE78J+h/AWvGm66x+0axRZEMSLrkrPj+Zt&#10;U7Z5KU2s1U9vBGGPw8z8hlmsOluJlhpfOlbwMUxAEOdOl1woOJ82gxkIH5A1Vo5JwY08rJZvvQWm&#10;2l35h9pjKESEsE9RgQmhTqX0uSGLfuhq4uj9usZiiLIppG7wGuG2kp9JMpUWS44LBmv6NpT/HS9W&#10;QabXowPqvb63+1E735msw0mmVP+9W3+BCNSF//CrvdUKpu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1X7EAAAA3AAAAA8AAAAAAAAAAAAAAAAAmAIAAGRycy9k&#10;b3ducmV2LnhtbFBLBQYAAAAABAAEAPUAAACJAwAAAAA=&#10;" path="m1860042,r6096,l1866138,1845136,2363724,68580r6096,1524l1871886,1847900,2830830,269748r4572,3048l1876731,1850498,3225546,590550r4572,4572l1882956,1853526,3519678,1005078r3048,6096l1885779,1859738,3691128,1484376r1524,6096l1885732,1866161r1840448,125707l3726180,1997964,1885253,1872224r1738057,617992l3621786,2496312,1882164,1877763,3390138,2942082r-3048,4572l1879258,1882435,3044190,3313938r-4572,3810l1875075,1886722r734775,1692392l2603754,3582162,1869425,1890798r251221,1826238l2114550,3718560,1863090,1890580,1611630,3718560r-6096,-1524l1856759,1890766,1121664,3582162r-6096,-3048l1851086,1886746,686562,3317748r-4572,-3810l1846922,1882435,339090,2946654r-3048,-4572l1844025,1877757,103632,2496312r-1524,-6096l1840915,1872225,,1997964r,-6096l1840448,1866161,33528,1490472r1524,-6096l1840401,1859738,203454,1011174r3048,-6096l1843202,1853514,495300,595122r4572,-4572l1849440,1850498,890016,272796r4572,-3048l1854301,1847926,1356360,70104r6096,-1524l1860042,1845136,1860042,xe" fillcolor="#868686" stroked="f" strokeweight="0">
                  <v:stroke miterlimit="83231f" joinstyle="miter"/>
                  <v:path arrowok="t" textboxrect="0,0,3726180,3718560"/>
                </v:shape>
                <v:shape id="Shape 646" o:spid="_x0000_s1043" style="position:absolute;left:7194;top:6138;width:18464;height:31379;visibility:visible;mso-wrap-style:square;v-text-anchor:top" coordsize="1846402,3137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1EccA&#10;AADcAAAADwAAAGRycy9kb3ducmV2LnhtbESP3WrCQBSE7wXfYTmCd7qxaGxTV5FAoUjBnyq0d6fZ&#10;02wwezZktxrfvlsoeDnMzDfMYtXZWlyo9ZVjBZNxAoK4cLriUsHx/WX0CMIHZI21Y1JwIw+rZb+3&#10;wEy7K+/pcgiliBD2GSowITSZlL4wZNGPXUMcvW/XWgxRtqXULV4j3NbyIUlSabHiuGCwodxQcT78&#10;WAW535zmH09fezadnuVvn9vdbb1Vajjo1s8gAnXhHv5vv2oF6TS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NRHHAAAA3AAAAA8AAAAAAAAAAAAAAAAAmAIAAGRy&#10;cy9kb3ducmV2LnhtbFBLBQYAAAAABAAEAPUAAACMAwAAAAA=&#10;" path="m506730,2286r444,346l507492,2286r2816,2791l1629156,877824r64,698l1629918,878586r216484,247023l1846402,1143663,1621238,886736,581793,75926,1706880,1191006v1524,2286,2286,4572,762,6858c1706880,1200150,1704594,1201674,1702308,1201674r-290448,-9124l74266,1404245r1353722,27553c1430274,1431798,1432560,1433322,1434084,1435608v762,2286,,5334,-2286,6858l351499,2358899r337846,362349l1677924,1705356v2286,-1524,4572,-2286,6858,-762c1687068,1705356,1688592,1707642,1688592,1709928r-65234,1352515l1846402,2088429r,56289l1620012,3133344v-762,3048,-3810,4572,-6858,4572c1610106,3137154,1607820,3134868,1607820,3131820r73,-1514l1607820,3130296r93,-407l1675612,1726273,694182,2734818v-1524,762,-3048,1524,-4572,1524c688086,2736342,686562,2735580,685038,2734056l338328,2362201v-762,-763,-1524,-2287,-1524,-3811c336804,2356104,337566,2354580,339090,2353818l1411986,1443664,5334,1415034,,1410367r,-1647l4572,1402842,1410462,1180338r762,l1686470,1188984,498348,11430v-2286,-2286,-2286,-6096,,-8382c500634,762,504444,,506730,2286xe" fillcolor="#be4b48" stroked="f" strokeweight="0">
                  <v:stroke miterlimit="83231f" joinstyle="miter"/>
                  <v:path arrowok="t" textboxrect="0,0,1846402,3137916"/>
                </v:shape>
                <v:shape id="Shape 647" o:spid="_x0000_s1044" style="position:absolute;left:25658;top:6138;width:18577;height:27371;visibility:visible;mso-wrap-style:square;v-text-anchor:top" coordsize="1857680,273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u9cUA&#10;AADcAAAADwAAAGRycy9kb3ducmV2LnhtbESPT2sCMRTE70K/Q3gFb5pUqpatUew/8NCDrqV4fGye&#10;m62bl2UTdf32Rih4HGbmN8xs0blanKgNlWcNT0MFgrjwpuJSw8/2a/ACIkRkg7Vn0nChAIv5Q2+G&#10;mfFn3tApj6VIEA4ZarAxNpmUobDkMAx9Q5y8vW8dxiTbUpoWzwnuajlSaiIdVpwWLDb0bqk45Een&#10;Qe0+p3vafI//fvOP0Wq3tkWt3rTuP3bLVxCRungP/7dXRsPkeQq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S71xQAAANwAAAAPAAAAAAAAAAAAAAAAAJgCAABkcnMv&#10;ZG93bnJldi54bWxQSwUGAAAAAAQABAD1AAAAigMAAAAA&#10;" path="m1382954,2286v2286,-2286,6096,-2286,8382,c1393622,4572,1393622,8382,1391336,10668l451666,1058847,1848746,895504r552,-154l1849314,895437r746,-87c1853107,895350,1856155,896874,1856917,899922v763,3810,-1524,6858,-4571,7620l412695,1308324r1367829,592224l1783004,1901190r-126,377l1783766,1901952v3048,762,4572,4572,3810,7620c1786052,1912620,1783004,1914144,1779955,1913382l417931,1561017r788238,1165419c1207693,2729484,1206931,2733294,1204646,2734818v-2286,2286,-6096,2286,-8383,l205847,1717038,90558,1749261,,2144718r,-56289l79172,1742694v761,-2286,2285,-3810,4571,-4572l206425,1703832v2287,-762,4573,,6097,1524l1156024,2674926,397688,1553718v-1525,-1524,-763,-4572,,-6858c399212,1545336,402260,1543812,404545,1544574r1303399,337197l392354,1312164v-2286,-762,-3811,-3048,-3811,-6096c388543,1303782,390830,1301496,393116,1300734l1772137,916831,437312,1072896v-2287,,-5334,-762,-6096,-3048c429692,1067562,430454,1064514,431978,1062990l1315524,77414,122606,1126236v-1525,1524,-4573,2286,-6858,762c113462,1125474,112700,1123188,112700,1120902l158634,798713,27356,1162050v,1524,-2287,3048,-4573,3810c21260,1165860,18974,1165098,17450,1163574l,1143663r,-18054l19429,1147780,166801,739902v1524,-3048,4573,-4572,7621,-3810c177469,736854,178993,739902,178993,742950r-51812,363420l1382954,2286xe" fillcolor="#be4b48" stroked="f" strokeweight="0">
                  <v:stroke miterlimit="83231f" joinstyle="miter"/>
                  <v:path arrowok="t" textboxrect="0,0,1857680,2737104"/>
                </v:shape>
                <v:rect id="Rectangle 6343" o:spid="_x0000_s1045" style="position:absolute;left:24598;top:18675;width:34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t2ccA&#10;AADdAAAADwAAAGRycy9kb3ducmV2LnhtbESPQWvCQBSE7wX/w/KE3uqmWkS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57dn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b/>
                            <w:sz w:val="8"/>
                          </w:rPr>
                          <w:t>0</w:t>
                        </w:r>
                      </w:p>
                    </w:txbxContent>
                  </v:textbox>
                </v:rect>
                <v:rect id="Rectangle 6344" o:spid="_x0000_s1046" style="position:absolute;left:24857;top:18675;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1rcYA&#10;AADdAAAADwAAAGRycy9kb3ducmV2LnhtbESPS4vCQBCE78L+h6EXvOnEB6LRUcTdRY++QL01mTYJ&#10;ZnpCZtZEf/3OguCxqKqvqNmiMYW4U+Vyywp63QgEcWJ1zqmC4+GnMwbhPLLGwjIpeJCDxfyjNcNY&#10;25p3dN/7VAQIuxgVZN6XsZQuycig69qSOHhXWxn0QVap1BXWAW4K2Y+ikTSYc1jIsKRVRslt/2sU&#10;rMfl8ryxzzotvi/r0/Y0+TpMvFLtz2Y5BeGp8e/wq73RCkaD4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B1rcYAAADdAAAADwAAAAAAAAAAAAAAAACYAgAAZHJz&#10;L2Rvd25yZXYueG1sUEsFBgAAAAAEAAQA9QAAAIsDAAAAAA==&#10;" filled="f" stroked="f">
                  <v:textbox inset="0,0,0,0">
                    <w:txbxContent>
                      <w:p w:rsidR="00E8158D" w:rsidRDefault="00FA5CEB">
                        <w:r>
                          <w:rPr>
                            <w:rFonts w:ascii="Times New Roman" w:eastAsia="Times New Roman" w:hAnsi="Times New Roman" w:cs="Times New Roman"/>
                            <w:b/>
                            <w:sz w:val="8"/>
                          </w:rPr>
                          <w:t>%</w:t>
                        </w:r>
                      </w:p>
                    </w:txbxContent>
                  </v:textbox>
                </v:rect>
                <v:rect id="Rectangle 6340" o:spid="_x0000_s1047" style="position:absolute;left:24857;top:14942;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rsMA&#10;AADdAAAADwAAAGRycy9kb3ducmV2LnhtbERPTYvCMBC9C/6HMII3TV1F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rsMAAADdAAAADwAAAAAAAAAAAAAAAACYAgAAZHJzL2Rv&#10;d25yZXYueG1sUEsFBgAAAAAEAAQA9QAAAIgDAAAAAA==&#10;" filled="f" stroked="f">
                  <v:textbox inset="0,0,0,0">
                    <w:txbxContent>
                      <w:p w:rsidR="00E8158D" w:rsidRDefault="00FA5CEB">
                        <w:r>
                          <w:rPr>
                            <w:rFonts w:ascii="Times New Roman" w:eastAsia="Times New Roman" w:hAnsi="Times New Roman" w:cs="Times New Roman"/>
                            <w:b/>
                            <w:sz w:val="8"/>
                          </w:rPr>
                          <w:t>%</w:t>
                        </w:r>
                      </w:p>
                    </w:txbxContent>
                  </v:textbox>
                </v:rect>
                <v:rect id="Rectangle 6339" o:spid="_x0000_s1048" style="position:absolute;left:24347;top:14942;width:68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pTscA&#10;AADdAAAADwAAAGRycy9kb3ducmV2LnhtbESPQWvCQBSE74L/YXmCN91YIZ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qU7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b/>
                            <w:sz w:val="8"/>
                          </w:rPr>
                          <w:t>20</w:t>
                        </w:r>
                      </w:p>
                    </w:txbxContent>
                  </v:textbox>
                </v:rect>
                <v:rect id="Rectangle 6338" o:spid="_x0000_s1049" style="position:absolute;left:24857;top:11208;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M1cIA&#10;AADdAAAADwAAAGRycy9kb3ducmV2LnhtbERPTYvCMBC9L/gfwgh7W1MVRGtTEXXR46oLrrehGdti&#10;MylNtNVfvzkIHh/vO1l0phJ3alxpWcFwEIEgzqwuOVfwe/z+moJwHlljZZkUPMjBIu19JBhr2/Ke&#10;7gefixDCLkYFhfd1LKXLCjLoBrYmDtzFNgZ9gE0udYNtCDeVHEXRRBosOTQUWNOqoOx6uBkF22m9&#10;/NvZZ5tXm/P29HOarY8zr9Rnv1vOQXjq/Fv8cu+0gsl4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wzVwgAAAN0AAAAPAAAAAAAAAAAAAAAAAJgCAABkcnMvZG93&#10;bnJldi54bWxQSwUGAAAAAAQABAD1AAAAhwMAAAAA&#10;" filled="f" stroked="f">
                  <v:textbox inset="0,0,0,0">
                    <w:txbxContent>
                      <w:p w:rsidR="00E8158D" w:rsidRDefault="00FA5CEB">
                        <w:r>
                          <w:rPr>
                            <w:rFonts w:ascii="Times New Roman" w:eastAsia="Times New Roman" w:hAnsi="Times New Roman" w:cs="Times New Roman"/>
                            <w:b/>
                            <w:sz w:val="8"/>
                          </w:rPr>
                          <w:t>%</w:t>
                        </w:r>
                      </w:p>
                    </w:txbxContent>
                  </v:textbox>
                </v:rect>
                <v:rect id="Rectangle 6337" o:spid="_x0000_s1050" style="position:absolute;left:24347;top:11208;width:6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p8YA&#10;AADdAAAADwAAAGRycy9kb3ducmV2LnhtbESPT4vCMBTE74LfITxhb5qq4G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Yp8YAAADdAAAADwAAAAAAAAAAAAAAAACYAgAAZHJz&#10;L2Rvd25yZXYueG1sUEsFBgAAAAAEAAQA9QAAAIsDAAAAAA==&#10;" filled="f" stroked="f">
                  <v:textbox inset="0,0,0,0">
                    <w:txbxContent>
                      <w:p w:rsidR="00E8158D" w:rsidRDefault="00FA5CEB">
                        <w:r>
                          <w:rPr>
                            <w:rFonts w:ascii="Times New Roman" w:eastAsia="Times New Roman" w:hAnsi="Times New Roman" w:cs="Times New Roman"/>
                            <w:b/>
                            <w:sz w:val="8"/>
                          </w:rPr>
                          <w:t>40</w:t>
                        </w:r>
                      </w:p>
                    </w:txbxContent>
                  </v:textbox>
                </v:rect>
                <v:rect id="Rectangle 6333" o:spid="_x0000_s1051" style="position:absolute;left:24347;top:7467;width:68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McA&#10;AADdAAAADwAAAGRycy9kb3ducmV2LnhtbESPQWvCQBSE74X+h+UVequbN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qT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b/>
                            <w:sz w:val="8"/>
                          </w:rPr>
                          <w:t>60</w:t>
                        </w:r>
                      </w:p>
                    </w:txbxContent>
                  </v:textbox>
                </v:rect>
                <v:rect id="Rectangle 6334" o:spid="_x0000_s1052" style="position:absolute;left:24857;top:7467;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G0McA&#10;AADdAAAADwAAAGRycy9kb3ducmV2LnhtbESPQWvCQBSE7wX/w/KE3uqmWkS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BtD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b/>
                            <w:sz w:val="8"/>
                          </w:rPr>
                          <w:t>%</w:t>
                        </w:r>
                      </w:p>
                    </w:txbxContent>
                  </v:textbox>
                </v:rect>
                <v:rect id="Rectangle 6329" o:spid="_x0000_s1053" style="position:absolute;left:24347;top:3733;width:68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rsidR="00E8158D" w:rsidRDefault="00FA5CEB">
                        <w:r>
                          <w:rPr>
                            <w:rFonts w:ascii="Times New Roman" w:eastAsia="Times New Roman" w:hAnsi="Times New Roman" w:cs="Times New Roman"/>
                            <w:b/>
                            <w:sz w:val="8"/>
                          </w:rPr>
                          <w:t>80</w:t>
                        </w:r>
                      </w:p>
                    </w:txbxContent>
                  </v:textbox>
                </v:rect>
                <v:rect id="Rectangle 6330" o:spid="_x0000_s1054" style="position:absolute;left:24857;top:3733;width:67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08IA&#10;AADdAAAADwAAAGRycy9kb3ducmV2LnhtbERPTYvCMBC9L/gfwgh7W1MV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QDTwgAAAN0AAAAPAAAAAAAAAAAAAAAAAJgCAABkcnMvZG93&#10;bnJldi54bWxQSwUGAAAAAAQABAD1AAAAhwMAAAAA&#10;" filled="f" stroked="f">
                  <v:textbox inset="0,0,0,0">
                    <w:txbxContent>
                      <w:p w:rsidR="00E8158D" w:rsidRDefault="00FA5CEB">
                        <w:r>
                          <w:rPr>
                            <w:rFonts w:ascii="Times New Roman" w:eastAsia="Times New Roman" w:hAnsi="Times New Roman" w:cs="Times New Roman"/>
                            <w:b/>
                            <w:sz w:val="8"/>
                          </w:rPr>
                          <w:t>%</w:t>
                        </w:r>
                      </w:p>
                    </w:txbxContent>
                  </v:textbox>
                </v:rect>
                <v:rect id="Rectangle 6325" o:spid="_x0000_s1055" style="position:absolute;left:24088;width:101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b/>
                            <w:sz w:val="8"/>
                          </w:rPr>
                          <w:t>100</w:t>
                        </w:r>
                      </w:p>
                    </w:txbxContent>
                  </v:textbox>
                </v:rect>
                <v:rect id="Rectangle 6326" o:spid="_x0000_s1056" style="position:absolute;left:24858;width:679;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rsidR="00E8158D" w:rsidRDefault="00FA5CEB">
                        <w:r>
                          <w:rPr>
                            <w:rFonts w:ascii="Times New Roman" w:eastAsia="Times New Roman" w:hAnsi="Times New Roman" w:cs="Times New Roman"/>
                            <w:b/>
                            <w:sz w:val="8"/>
                          </w:rPr>
                          <w:t>%</w:t>
                        </w:r>
                      </w:p>
                    </w:txbxContent>
                  </v:textbox>
                </v:rect>
                <v:rect id="Rectangle 656" o:spid="_x0000_s1057" style="position:absolute;left:35967;top:1950;width:785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E8158D" w:rsidRDefault="00FA5CEB">
                        <w:r>
                          <w:rPr>
                            <w:rFonts w:ascii="Times New Roman" w:eastAsia="Times New Roman" w:hAnsi="Times New Roman" w:cs="Times New Roman"/>
                            <w:sz w:val="9"/>
                          </w:rPr>
                          <w:t xml:space="preserve"> 3- Autoridad tradicional</w:t>
                        </w:r>
                      </w:p>
                    </w:txbxContent>
                  </v:textbox>
                </v:rect>
                <v:rect id="Rectangle 657" o:spid="_x0000_s1058" style="position:absolute;left:40074;top:5288;width:820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E8158D" w:rsidRDefault="00FA5CEB">
                        <w:r>
                          <w:rPr>
                            <w:rFonts w:ascii="Times New Roman" w:eastAsia="Times New Roman" w:hAnsi="Times New Roman" w:cs="Times New Roman"/>
                            <w:sz w:val="9"/>
                          </w:rPr>
                          <w:t xml:space="preserve"> 4- Asamblea comunitaria</w:t>
                        </w:r>
                      </w:p>
                    </w:txbxContent>
                  </v:textbox>
                </v:rect>
                <v:rect id="Rectangle 658" o:spid="_x0000_s1059" style="position:absolute;left:43122;top:9608;width:1004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E8158D" w:rsidRDefault="00FA5CEB">
                        <w:r>
                          <w:rPr>
                            <w:rFonts w:ascii="Times New Roman" w:eastAsia="Times New Roman" w:hAnsi="Times New Roman" w:cs="Times New Roman"/>
                            <w:sz w:val="9"/>
                          </w:rPr>
                          <w:t xml:space="preserve"> </w:t>
                        </w:r>
                        <w:proofErr w:type="gramStart"/>
                        <w:r>
                          <w:rPr>
                            <w:rFonts w:ascii="Times New Roman" w:eastAsia="Times New Roman" w:hAnsi="Times New Roman" w:cs="Times New Roman"/>
                            <w:sz w:val="9"/>
                          </w:rPr>
                          <w:t>5- Comités internos tradicional</w:t>
                        </w:r>
                        <w:proofErr w:type="gramEnd"/>
                      </w:p>
                    </w:txbxContent>
                  </v:textbox>
                </v:rect>
                <v:rect id="Rectangle 659" o:spid="_x0000_s1060" style="position:absolute;left:44897;top:14592;width:6294;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E8158D" w:rsidRDefault="00FA5CEB">
                        <w:r>
                          <w:rPr>
                            <w:rFonts w:ascii="Times New Roman" w:eastAsia="Times New Roman" w:hAnsi="Times New Roman" w:cs="Times New Roman"/>
                            <w:sz w:val="9"/>
                          </w:rPr>
                          <w:t xml:space="preserve"> 6- </w:t>
                        </w:r>
                        <w:proofErr w:type="spellStart"/>
                        <w:r>
                          <w:rPr>
                            <w:rFonts w:ascii="Times New Roman" w:eastAsia="Times New Roman" w:hAnsi="Times New Roman" w:cs="Times New Roman"/>
                            <w:sz w:val="9"/>
                          </w:rPr>
                          <w:t>Autoadscripción</w:t>
                        </w:r>
                        <w:proofErr w:type="spellEnd"/>
                      </w:p>
                    </w:txbxContent>
                  </v:textbox>
                </v:rect>
                <v:rect id="Rectangle 660" o:spid="_x0000_s1061" style="position:absolute;left:45256;top:19530;width:12733;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E8158D" w:rsidRDefault="00FA5CEB">
                        <w:r>
                          <w:rPr>
                            <w:rFonts w:ascii="Times New Roman" w:eastAsia="Times New Roman" w:hAnsi="Times New Roman" w:cs="Times New Roman"/>
                            <w:sz w:val="9"/>
                          </w:rPr>
                          <w:t xml:space="preserve"> 7- Usos y Costumbres para resolver sus</w:t>
                        </w:r>
                      </w:p>
                    </w:txbxContent>
                  </v:textbox>
                </v:rect>
                <v:rect id="Rectangle 661" o:spid="_x0000_s1062" style="position:absolute;left:48868;top:20216;width:312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E8158D" w:rsidRDefault="00FA5CEB">
                        <w:proofErr w:type="gramStart"/>
                        <w:r>
                          <w:rPr>
                            <w:rFonts w:ascii="Times New Roman" w:eastAsia="Times New Roman" w:hAnsi="Times New Roman" w:cs="Times New Roman"/>
                            <w:sz w:val="9"/>
                          </w:rPr>
                          <w:t>conflictos</w:t>
                        </w:r>
                        <w:proofErr w:type="gramEnd"/>
                      </w:p>
                    </w:txbxContent>
                  </v:textbox>
                </v:rect>
                <v:rect id="Rectangle 662" o:spid="_x0000_s1063" style="position:absolute;left:44181;top:25054;width:753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E8158D" w:rsidRDefault="00FA5CEB">
                        <w:r>
                          <w:rPr>
                            <w:rFonts w:ascii="Times New Roman" w:eastAsia="Times New Roman" w:hAnsi="Times New Roman" w:cs="Times New Roman"/>
                            <w:sz w:val="9"/>
                          </w:rPr>
                          <w:t xml:space="preserve"> 8- Trabajo comunitario</w:t>
                        </w:r>
                      </w:p>
                    </w:txbxContent>
                  </v:textbox>
                </v:rect>
                <v:rect id="Rectangle 663" o:spid="_x0000_s1064" style="position:absolute;left:41743;top:29748;width:788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E8158D" w:rsidRDefault="00FA5CEB">
                        <w:r>
                          <w:rPr>
                            <w:rFonts w:ascii="Times New Roman" w:eastAsia="Times New Roman" w:hAnsi="Times New Roman" w:cs="Times New Roman"/>
                            <w:sz w:val="9"/>
                          </w:rPr>
                          <w:t xml:space="preserve"> 9- Medicina Tradicional</w:t>
                        </w:r>
                      </w:p>
                    </w:txbxContent>
                  </v:textbox>
                </v:rect>
                <v:rect id="Rectangle 6353" o:spid="_x0000_s1065" style="position:absolute;left:38131;top:33611;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BMcA&#10;AADdAAAADwAAAGRycy9kb3ducmV2LnhtbESPQWvCQBSE7wX/w/KE3uqmSkWjq4htSY41Cra3R/aZ&#10;hGbfhuw2SfvrXaHgcZiZb5j1djC16Kh1lWUFz5MIBHFudcWFgtPx/WkBwnlkjbVlUvBLDrab0cMa&#10;Y217PlCX+UIECLsYFZTeN7GULi/JoJvYhjh4F9sa9EG2hdQt9gFuajmNork0WHFYKLGhfUn5d/Zj&#10;FCSLZveZ2r++qN++kvPHefl6XHqlHsfDbgXC0+Dv4f92qhXMZy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ewT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10-</w:t>
                        </w:r>
                      </w:p>
                    </w:txbxContent>
                  </v:textbox>
                </v:rect>
                <v:rect id="Rectangle 6354" o:spid="_x0000_s1066" style="position:absolute;left:38928;top:33611;width:699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jcMcA&#10;AADdAAAADwAAAGRycy9kb3ducmV2LnhtbESPQWvCQBSE74X+h+UVequbWisasxGxLXrUKKi3R/aZ&#10;hGbfhuzWRH99Vyj0OMzMN0wy700tLtS6yrKC10EEgji3uuJCwX739TIB4TyyxtoyKbiSg3n6+JBg&#10;rG3HW7pkvhABwi5GBaX3TSyly0sy6Aa2IQ7e2bYGfZBtIXWLXYCbWg6jaCwNVhwWSmxoWVL+nf0Y&#10;BatJsziu7a0r6s/T6rA5TD92U6/U81O/mIHw1Pv/8F97rRWM395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43D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 xml:space="preserve"> Parteras tradicionales</w:t>
                        </w:r>
                      </w:p>
                    </w:txbxContent>
                  </v:textbox>
                </v:rect>
                <v:rect id="Rectangle 6357" o:spid="_x0000_s1067" style="position:absolute;left:33612;top:36362;width:1057;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9B8cA&#10;AADdAAAADwAAAGRycy9kb3ducmV2LnhtbESPT2vCQBTE7wW/w/KE3pqNlaa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fQf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11-</w:t>
                        </w:r>
                      </w:p>
                    </w:txbxContent>
                  </v:textbox>
                </v:rect>
                <v:rect id="Rectangle 6358" o:spid="_x0000_s1068" style="position:absolute;left:34408;top:36362;width:716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pdcMA&#10;AADdAAAADwAAAGRycy9kb3ducmV2LnhtbERPTYvCMBC9C/6HMII3TV1R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TpdcMAAADdAAAADwAAAAAAAAAAAAAAAACYAgAAZHJzL2Rv&#10;d25yZXYueG1sUEsFBgAAAAAEAAQA9QAAAIgDAAAAAA==&#10;" filled="f" stroked="f">
                  <v:textbox inset="0,0,0,0">
                    <w:txbxContent>
                      <w:p w:rsidR="00E8158D" w:rsidRDefault="00FA5CEB">
                        <w:r>
                          <w:rPr>
                            <w:rFonts w:ascii="Times New Roman" w:eastAsia="Times New Roman" w:hAnsi="Times New Roman" w:cs="Times New Roman"/>
                            <w:sz w:val="9"/>
                          </w:rPr>
                          <w:t xml:space="preserve"> Médicos tradicionales</w:t>
                        </w:r>
                      </w:p>
                    </w:txbxContent>
                  </v:textbox>
                </v:rect>
                <v:rect id="Rectangle 6355" o:spid="_x0000_s1069" style="position:absolute;left:9175;top:36026;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G68UA&#10;AADdAAAADwAAAGRycy9kb3ducmV2LnhtbESPT4vCMBTE78J+h/AWvGmqomg1iri76NF/oN4ezbMt&#10;Ni+lydrqp98sCB6HmfkNM1s0phB3qlxuWUGvG4EgTqzOOVVwPPx0xiCcR9ZYWCYFD3KwmH+0Zhhr&#10;W/OO7nufigBhF6OCzPsyltIlGRl0XVsSB+9qK4M+yCqVusI6wE0h+1E0kgZzDgsZlrTKKLntf42C&#10;9bhcnjf2WafF92V92p4mX4eJV6r92SynIDw1/h1+tTdawWgw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UbrxQAAAN0AAAAPAAAAAAAAAAAAAAAAAJgCAABkcnMv&#10;ZG93bnJldi54bWxQSwUGAAAAAAQABAD1AAAAigMAAAAA&#10;" filled="f" stroked="f">
                  <v:textbox inset="0,0,0,0">
                    <w:txbxContent>
                      <w:p w:rsidR="00E8158D" w:rsidRDefault="00FA5CEB">
                        <w:r>
                          <w:rPr>
                            <w:rFonts w:ascii="Times New Roman" w:eastAsia="Times New Roman" w:hAnsi="Times New Roman" w:cs="Times New Roman"/>
                            <w:sz w:val="9"/>
                          </w:rPr>
                          <w:t>14-</w:t>
                        </w:r>
                      </w:p>
                    </w:txbxContent>
                  </v:textbox>
                </v:rect>
                <v:rect id="Rectangle 6356" o:spid="_x0000_s1070" style="position:absolute;left:10123;top:36026;width:1085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fYnMcA&#10;AADdAAAADwAAAGRycy9kb3ducmV2LnhtbESPQWvCQBSE74X+h+UVvDWbWhp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2Jz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 xml:space="preserve">Lugares sagrados (cerros, cuevas, </w:t>
                        </w:r>
                      </w:p>
                    </w:txbxContent>
                  </v:textbox>
                </v:rect>
                <v:rect id="Rectangle 671" o:spid="_x0000_s1071" style="position:absolute;left:12398;top:36712;width:3344;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3ycQA&#10;AADcAAAADwAAAGRycy9kb3ducmV2LnhtbESPQYvCMBSE74L/ITxhb5q6B1e7RhFd0aNaQff2aJ5t&#10;sXkpTbTd/fVGEDwOM/MNM523phR3ql1hWcFwEIEgTq0uOFNwTNb9MQjnkTWWlknBHzmYz7qdKcba&#10;Nryn+8FnIkDYxagg976KpXRpTgbdwFbEwbvY2qAPss6krrEJcFPKzygaSYMFh4UcK1rmlF4PN6Ng&#10;M64W5639b7Ly53dz2p0mq2TilfrotYtvEJ5a/w6/2lutYPQ1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b98nEAAAA3AAAAA8AAAAAAAAAAAAAAAAAmAIAAGRycy9k&#10;b3ducmV2LnhtbFBLBQYAAAAABAAEAPUAAACJAwAAAAA=&#10;" filled="f" stroked="f">
                  <v:textbox inset="0,0,0,0">
                    <w:txbxContent>
                      <w:p w:rsidR="00E8158D" w:rsidRDefault="00FA5CEB">
                        <w:proofErr w:type="gramStart"/>
                        <w:r>
                          <w:rPr>
                            <w:rFonts w:ascii="Times New Roman" w:eastAsia="Times New Roman" w:hAnsi="Times New Roman" w:cs="Times New Roman"/>
                            <w:sz w:val="9"/>
                          </w:rPr>
                          <w:t>piedras</w:t>
                        </w:r>
                        <w:proofErr w:type="gramEnd"/>
                        <w:r>
                          <w:rPr>
                            <w:rFonts w:ascii="Times New Roman" w:eastAsia="Times New Roman" w:hAnsi="Times New Roman" w:cs="Times New Roman"/>
                            <w:sz w:val="9"/>
                          </w:rPr>
                          <w:t>…)</w:t>
                        </w:r>
                      </w:p>
                    </w:txbxContent>
                  </v:textbox>
                </v:rect>
                <v:rect id="Rectangle 6352" o:spid="_x0000_s1072" style="position:absolute;left:6046;top:33611;width:10078;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en8cA&#10;AADdAAAADwAAAGRycy9kb3ducmV2LnhtbESPQWvCQBSE7wX/w/KE3uqmlop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3p/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 xml:space="preserve"> Música (tradicional, costumbre</w:t>
                        </w:r>
                      </w:p>
                    </w:txbxContent>
                  </v:textbox>
                </v:rect>
                <v:rect id="Rectangle 6351" o:spid="_x0000_s1073" style="position:absolute;left:5250;top:33611;width:1057;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6McA&#10;AADdAAAADwAAAGRycy9kb3ducmV2LnhtbESPQWvCQBSE7wX/w/IKvdWNl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Oj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15-</w:t>
                        </w:r>
                      </w:p>
                    </w:txbxContent>
                  </v:textbox>
                </v:rect>
                <v:rect id="Rectangle 6350" o:spid="_x0000_s1074" style="position:absolute;left:8192;top:29747;width:222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lc8MA&#10;AADdAAAADwAAAGRycy9kb3ducmV2LnhtbERPTYvCMBC9C/6HMII3TV1RtGsUWRU9ahXcvQ3NbFts&#10;JqWJtu6v3xwEj4/3vVi1phQPql1hWcFoGIEgTq0uOFNwOe8GMxDOI2ssLZOCJzlYLbudBcbaNnyi&#10;R+IzEULYxagg976KpXRpTgbd0FbEgfu1tUEfYJ1JXWMTwk0pP6JoKg0WHBpyrOgrp/SW3I2C/axa&#10;fx/sX5OV25/99Xidb85zr1S/164/QXhq/Vv8ch+0gul4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lc8MAAADdAAAADwAAAAAAAAAAAAAAAACYAgAAZHJzL2Rv&#10;d25yZXYueG1sUEsFBgAAAAAEAAQA9QAAAIgDAAAAAA==&#10;" filled="f" stroked="f">
                  <v:textbox inset="0,0,0,0">
                    <w:txbxContent>
                      <w:p w:rsidR="00E8158D" w:rsidRDefault="00FA5CEB">
                        <w:r>
                          <w:rPr>
                            <w:rFonts w:ascii="Times New Roman" w:eastAsia="Times New Roman" w:hAnsi="Times New Roman" w:cs="Times New Roman"/>
                            <w:sz w:val="9"/>
                          </w:rPr>
                          <w:t xml:space="preserve"> Danza</w:t>
                        </w:r>
                      </w:p>
                    </w:txbxContent>
                  </v:textbox>
                </v:rect>
                <v:rect id="Rectangle 6349" o:spid="_x0000_s1075" style="position:absolute;left:7399;top:29747;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aM8YA&#10;AADdAAAADwAAAGRycy9kb3ducmV2LnhtbESPQWvCQBSE74X+h+UJ3upGW8TErCK1RY9WhejtkX1N&#10;QrNvQ3Y10V/fLQg9DjPzDZMue1OLK7WusqxgPIpAEOdWV1woOB4+X2YgnEfWWFsmBTdysFw8P6WY&#10;aNvxF133vhABwi5BBaX3TSKly0sy6Ea2IQ7et20N+iDbQuoWuwA3tZxE0VQarDgslNjQe0n5z/5i&#10;FGxmzeq0tfeuqD/Om2yXxetD7JUaDvrVHISn3v+HH+2tVjB9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aM8YAAADdAAAADwAAAAAAAAAAAAAAAACYAgAAZHJz&#10;L2Rvd25yZXYueG1sUEsFBgAAAAAEAAQA9QAAAIsDAAAAAA==&#10;" filled="f" stroked="f">
                  <v:textbox inset="0,0,0,0">
                    <w:txbxContent>
                      <w:p w:rsidR="00E8158D" w:rsidRDefault="00FA5CEB">
                        <w:r>
                          <w:rPr>
                            <w:rFonts w:ascii="Times New Roman" w:eastAsia="Times New Roman" w:hAnsi="Times New Roman" w:cs="Times New Roman"/>
                            <w:sz w:val="9"/>
                          </w:rPr>
                          <w:t>16-</w:t>
                        </w:r>
                      </w:p>
                    </w:txbxContent>
                  </v:textbox>
                </v:rect>
                <v:rect id="Rectangle 6348" o:spid="_x0000_s1076" style="position:absolute;left:2334;top:25054;width:6970;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qMMA&#10;AADdAAAADwAAAGRycy9kb3ducmV2LnhtbERPTYvCMBC9C/6HMII3TV1FtGsUWRU9ahXcvQ3NbFts&#10;JqWJtu6v3xwEj4/3vVi1phQPql1hWcFoGIEgTq0uOFNwOe8GMxDOI2ssLZOCJzlYLbudBcbaNnyi&#10;R+IzEULYxagg976KpXRpTgbd0FbEgfu1tUEfYJ1JXWMTwk0pP6JoKg0WHBpyrOgrp/SW3I2C/axa&#10;fx/sX5OV25/99Xidb85zr1S/164/QXhq/Vv8ch+0gul4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qMMAAADdAAAADwAAAAAAAAAAAAAAAACYAgAAZHJzL2Rv&#10;d25yZXYueG1sUEsFBgAAAAAEAAQA9QAAAIgDAAAAAA==&#10;" filled="f" stroked="f">
                  <v:textbox inset="0,0,0,0">
                    <w:txbxContent>
                      <w:p w:rsidR="00E8158D" w:rsidRDefault="00FA5CEB">
                        <w:r>
                          <w:rPr>
                            <w:rFonts w:ascii="Times New Roman" w:eastAsia="Times New Roman" w:hAnsi="Times New Roman" w:cs="Times New Roman"/>
                            <w:sz w:val="9"/>
                          </w:rPr>
                          <w:t xml:space="preserve"> Leyendas y creencias</w:t>
                        </w:r>
                      </w:p>
                    </w:txbxContent>
                  </v:textbox>
                </v:rect>
                <v:rect id="Rectangle 6347" o:spid="_x0000_s1077" style="position:absolute;left:1539;top:25054;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r2scA&#10;AADdAAAADwAAAGRycy9kb3ducmV2LnhtbESPT2vCQBTE7wW/w/KE3pqNtaSauopURY/+Kai3R/Y1&#10;CWbfhuzWpP30bkHwOMzMb5jJrDOVuFLjSssKBlEMgjizuuRcwddh9TIC4TyyxsoyKfglB7Np72mC&#10;qbYt7+i697kIEHYpKii8r1MpXVaQQRfZmjh437Yx6INscqkbbAPcVPI1jhNpsOSwUGBNnwVll/2P&#10;UbAe1fPTxv61ebU8r4/b43hxGHulnvvd/AOEp84/wvf2RitIh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C69r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17-</w:t>
                        </w:r>
                      </w:p>
                    </w:txbxContent>
                  </v:textbox>
                </v:rect>
                <v:rect id="Rectangle 6345" o:spid="_x0000_s1078" style="position:absolute;top:19872;width:105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QNscA&#10;AADdAAAADwAAAGRycy9kb3ducmV2LnhtbESPQWvCQBSE74X+h+UVequbWisasxGxLXrUKKi3R/aZ&#10;hGbfhuzWRH99Vyj0OMzMN0wy700tLtS6yrKC10EEgji3uuJCwX739TIB4TyyxtoyKbiSg3n6+JBg&#10;rG3HW7pkvhABwi5GBaX3TSyly0sy6Aa2IQ7e2bYGfZBtIXWLXYCbWg6jaCwNVhwWSmxoWVL+nf0Y&#10;BatJsziu7a0r6s/T6rA5TD92U6/U81O/mIHw1Pv/8F97rRWM30b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0Db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18-</w:t>
                        </w:r>
                      </w:p>
                    </w:txbxContent>
                  </v:textbox>
                </v:rect>
                <v:rect id="Rectangle 6346" o:spid="_x0000_s1079" style="position:absolute;left:797;top:19872;width:739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OQccA&#10;AADdAAAADwAAAGRycy9kb3ducmV2LnhtbESPQWvCQBSE74X+h+UVvDWb2hJidBWpLXqsWki9PbLP&#10;JJh9G7KrSfvrXaHgcZiZb5jZYjCNuFDnassKXqIYBHFhdc2lgu/953MKwnlkjY1lUvBLDhbzx4cZ&#10;Ztr2vKXLzpciQNhlqKDyvs2kdEVFBl1kW+LgHW1n0AfZlVJ32Ae4aeQ4jhNpsOawUGFL7xUVp93Z&#10;KFin7fJnY//6svk4rPOvfLLaT7xSo6dhOQXhafD38H97oxUkr2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OTkH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 xml:space="preserve"> Vestimenta tradicional</w:t>
                        </w:r>
                      </w:p>
                    </w:txbxContent>
                  </v:textbox>
                </v:rect>
                <v:rect id="Rectangle 6341" o:spid="_x0000_s1080" style="position:absolute;left:3406;top:14591;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WNccA&#10;AADdAAAADwAAAGRycy9kb3ducmV2LnhtbESPQWvCQBSE7wX/w/IKvdWNtUi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1jX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19-</w:t>
                        </w:r>
                      </w:p>
                    </w:txbxContent>
                  </v:textbox>
                </v:rect>
                <v:rect id="Rectangle 6342" o:spid="_x0000_s1081" style="position:absolute;left:4200;top:14591;width:3540;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IQscA&#10;AADdAAAADwAAAGRycy9kb3ducmV2LnhtbESPQWvCQBSE7wX/w/KE3uqmtohGVxFtSY41Cra3R/aZ&#10;hGbfhuw2SfvrXaHgcZiZb5jVZjC16Kh1lWUFz5MIBHFudcWFgtPx/WkOwnlkjbVlUvBLDjbr0cMK&#10;Y217PlCX+UIECLsYFZTeN7GULi/JoJvYhjh4F9sa9EG2hdQt9gFuajmNopk0WHFYKLGhXUn5d/Zj&#10;FCTzZvuZ2r++qN++kvPHebE/LrxSj+NhuwThafD38H871QpmL6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1SEL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 xml:space="preserve"> Artesanías</w:t>
                        </w:r>
                      </w:p>
                    </w:txbxContent>
                  </v:textbox>
                </v:rect>
                <v:rect id="Rectangle 6336" o:spid="_x0000_s1082" style="position:absolute;left:6829;top:9607;width:240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9P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PTz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 xml:space="preserve"> Origen</w:t>
                        </w:r>
                      </w:p>
                    </w:txbxContent>
                  </v:textbox>
                </v:rect>
                <v:rect id="Rectangle 6335" o:spid="_x0000_s1083" style="position:absolute;left:6035;top:9607;width:1055;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jS8cA&#10;AADdAAAADwAAAGRycy9kb3ducmV2LnhtbESPQWvCQBSE7wX/w/KE3uqmSkWjq4htSY41Cra3R/aZ&#10;hGbfhuw2SfvrXaHgcZiZb5j1djC16Kh1lWUFz5MIBHFudcWFgtPx/WkBwnlkjbVlUvBLDrab0cMa&#10;Y217PlCX+UIECLsYFZTeN7GULi/JoJvYhjh4F9sa9EG2hdQt9gFuajmNork0WHFYKLGhfUn5d/Zj&#10;FCSLZveZ2r++qN++kvPHefl6XHqlHsfDbgXC0+Dv4f92qhXMZ7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ao0vHAAAA3QAAAA8AAAAAAAAAAAAAAAAAmAIAAGRy&#10;cy9kb3ducmV2LnhtbFBLBQYAAAAABAAEAPUAAACMAwAAAAA=&#10;" filled="f" stroked="f">
                  <v:textbox inset="0,0,0,0">
                    <w:txbxContent>
                      <w:p w:rsidR="00E8158D" w:rsidRDefault="00FA5CEB">
                        <w:r>
                          <w:rPr>
                            <w:rFonts w:ascii="Times New Roman" w:eastAsia="Times New Roman" w:hAnsi="Times New Roman" w:cs="Times New Roman"/>
                            <w:sz w:val="9"/>
                          </w:rPr>
                          <w:t>20-</w:t>
                        </w:r>
                      </w:p>
                    </w:txbxContent>
                  </v:textbox>
                </v:rect>
                <v:rect id="Rectangle 6331" o:spid="_x0000_s1084" style="position:absolute;left:4449;top:5287;width:1056;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MUA&#10;AADdAAAADwAAAGRycy9kb3ducmV2LnhtbESPQYvCMBSE7wv+h/AW9ramK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VIxQAAAN0AAAAPAAAAAAAAAAAAAAAAAJgCAABkcnMv&#10;ZG93bnJldi54bWxQSwUGAAAAAAQABAD1AAAAigMAAAAA&#10;" filled="f" stroked="f">
                  <v:textbox inset="0,0,0,0">
                    <w:txbxContent>
                      <w:p w:rsidR="00E8158D" w:rsidRDefault="00FA5CEB">
                        <w:r>
                          <w:rPr>
                            <w:rFonts w:ascii="Times New Roman" w:eastAsia="Times New Roman" w:hAnsi="Times New Roman" w:cs="Times New Roman"/>
                            <w:sz w:val="9"/>
                          </w:rPr>
                          <w:t>21-</w:t>
                        </w:r>
                      </w:p>
                    </w:txbxContent>
                  </v:textbox>
                </v:rect>
                <v:rect id="Rectangle 6332" o:spid="_x0000_s1085" style="position:absolute;left:5244;top:5287;width:855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7P8UA&#10;AADdAAAADwAAAGRycy9kb3ducmV2LnhtbESPQYvCMBSE74L/ITxhb5qugm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zs/xQAAAN0AAAAPAAAAAAAAAAAAAAAAAJgCAABkcnMv&#10;ZG93bnJldi54bWxQSwUGAAAAAAQABAD1AAAAigMAAAAA&#10;" filled="f" stroked="f">
                  <v:textbox inset="0,0,0,0">
                    <w:txbxContent>
                      <w:p w:rsidR="00E8158D" w:rsidRDefault="00FA5CEB">
                        <w:r>
                          <w:rPr>
                            <w:rFonts w:ascii="Times New Roman" w:eastAsia="Times New Roman" w:hAnsi="Times New Roman" w:cs="Times New Roman"/>
                            <w:sz w:val="9"/>
                          </w:rPr>
                          <w:t xml:space="preserve"> Reglamentos y/o acuerdos</w:t>
                        </w:r>
                      </w:p>
                    </w:txbxContent>
                  </v:textbox>
                </v:rect>
                <v:rect id="Rectangle 6327" o:spid="_x0000_s1086" style="position:absolute;left:9021;top:1950;width:10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rsidR="00E8158D" w:rsidRDefault="00FA5CEB">
                        <w:r>
                          <w:rPr>
                            <w:rFonts w:ascii="Times New Roman" w:eastAsia="Times New Roman" w:hAnsi="Times New Roman" w:cs="Times New Roman"/>
                            <w:sz w:val="9"/>
                          </w:rPr>
                          <w:t>22-</w:t>
                        </w:r>
                      </w:p>
                    </w:txbxContent>
                  </v:textbox>
                </v:rect>
                <v:rect id="Rectangle 6328" o:spid="_x0000_s1087" style="position:absolute;left:9816;top:1950;width:7741;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rsidR="00E8158D" w:rsidRDefault="00FA5CEB">
                        <w:r>
                          <w:rPr>
                            <w:rFonts w:ascii="Times New Roman" w:eastAsia="Times New Roman" w:hAnsi="Times New Roman" w:cs="Times New Roman"/>
                            <w:sz w:val="9"/>
                          </w:rPr>
                          <w:t xml:space="preserve"> Patrimonio comunitario</w:t>
                        </w:r>
                      </w:p>
                    </w:txbxContent>
                  </v:textbox>
                </v:rect>
                <w10:anchorlock/>
              </v:group>
            </w:pict>
          </mc:Fallback>
        </mc:AlternateContent>
      </w:r>
      <w:r>
        <w:rPr>
          <w:rFonts w:ascii="Times New Roman" w:eastAsia="Times New Roman" w:hAnsi="Times New Roman" w:cs="Times New Roman"/>
          <w:sz w:val="9"/>
        </w:rPr>
        <w:t xml:space="preserve"> 2- Territorio</w:t>
      </w:r>
    </w:p>
    <w:p w:rsidR="00E8158D" w:rsidRDefault="00FA5CEB">
      <w:pPr>
        <w:tabs>
          <w:tab w:val="center" w:pos="3324"/>
          <w:tab w:val="center" w:pos="5613"/>
        </w:tabs>
        <w:spacing w:after="0" w:line="265" w:lineRule="auto"/>
      </w:pPr>
      <w:r>
        <w:tab/>
      </w:r>
      <w:r>
        <w:rPr>
          <w:rFonts w:ascii="Times New Roman" w:eastAsia="Times New Roman" w:hAnsi="Times New Roman" w:cs="Times New Roman"/>
          <w:sz w:val="9"/>
        </w:rPr>
        <w:t>13- Relación del ciclo económico con</w:t>
      </w:r>
      <w:r>
        <w:rPr>
          <w:rFonts w:ascii="Times New Roman" w:eastAsia="Times New Roman" w:hAnsi="Times New Roman" w:cs="Times New Roman"/>
          <w:sz w:val="9"/>
        </w:rPr>
        <w:tab/>
        <w:t>12- Fiestas del pueblo: Patronal, santos,</w:t>
      </w:r>
    </w:p>
    <w:p w:rsidR="00E8158D" w:rsidRDefault="00FA5CEB">
      <w:pPr>
        <w:tabs>
          <w:tab w:val="center" w:pos="3322"/>
          <w:tab w:val="center" w:pos="5612"/>
        </w:tabs>
        <w:spacing w:after="551" w:line="265" w:lineRule="auto"/>
      </w:pPr>
      <w:r>
        <w:tab/>
      </w:r>
      <w:r>
        <w:rPr>
          <w:rFonts w:ascii="Times New Roman" w:eastAsia="Times New Roman" w:hAnsi="Times New Roman" w:cs="Times New Roman"/>
          <w:sz w:val="9"/>
        </w:rPr>
        <w:t>ceremonias</w:t>
      </w:r>
      <w:r>
        <w:rPr>
          <w:rFonts w:ascii="Times New Roman" w:eastAsia="Times New Roman" w:hAnsi="Times New Roman" w:cs="Times New Roman"/>
          <w:sz w:val="9"/>
        </w:rPr>
        <w:tab/>
        <w:t>carnaval, agrícola o climática</w:t>
      </w:r>
    </w:p>
    <w:p w:rsidR="00E8158D" w:rsidRPr="00FA5CEB" w:rsidRDefault="00FA5CEB">
      <w:pPr>
        <w:tabs>
          <w:tab w:val="center" w:pos="6685"/>
          <w:tab w:val="center" w:pos="8052"/>
        </w:tabs>
        <w:spacing w:after="1857"/>
        <w:rPr>
          <w:sz w:val="16"/>
          <w:szCs w:val="16"/>
        </w:rPr>
      </w:pPr>
      <w:r>
        <w:tab/>
      </w:r>
      <w:r w:rsidRPr="00FA5CEB">
        <w:rPr>
          <w:noProof/>
          <w:sz w:val="16"/>
          <w:szCs w:val="16"/>
        </w:rPr>
        <mc:AlternateContent>
          <mc:Choice Requires="wpg">
            <w:drawing>
              <wp:inline distT="0" distB="0" distL="0" distR="0">
                <wp:extent cx="188976" cy="59436"/>
                <wp:effectExtent l="0" t="0" r="0" b="0"/>
                <wp:docPr id="7045" name="Group 7045"/>
                <wp:cNvGraphicFramePr/>
                <a:graphic xmlns:a="http://schemas.openxmlformats.org/drawingml/2006/main">
                  <a:graphicData uri="http://schemas.microsoft.com/office/word/2010/wordprocessingGroup">
                    <wpg:wgp>
                      <wpg:cNvGrpSpPr/>
                      <wpg:grpSpPr>
                        <a:xfrm>
                          <a:off x="0" y="0"/>
                          <a:ext cx="188976" cy="59436"/>
                          <a:chOff x="0" y="0"/>
                          <a:chExt cx="188976" cy="59436"/>
                        </a:xfrm>
                      </wpg:grpSpPr>
                      <wps:wsp>
                        <wps:cNvPr id="11341" name="Shape 11341"/>
                        <wps:cNvSpPr/>
                        <wps:spPr>
                          <a:xfrm>
                            <a:off x="12192" y="12192"/>
                            <a:ext cx="163830" cy="34290"/>
                          </a:xfrm>
                          <a:custGeom>
                            <a:avLst/>
                            <a:gdLst/>
                            <a:ahLst/>
                            <a:cxnLst/>
                            <a:rect l="0" t="0" r="0" b="0"/>
                            <a:pathLst>
                              <a:path w="163830" h="34290">
                                <a:moveTo>
                                  <a:pt x="0" y="0"/>
                                </a:moveTo>
                                <a:lnTo>
                                  <a:pt x="163830" y="0"/>
                                </a:lnTo>
                                <a:lnTo>
                                  <a:pt x="163830" y="34290"/>
                                </a:lnTo>
                                <a:lnTo>
                                  <a:pt x="0" y="34290"/>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81" name="Shape 681"/>
                        <wps:cNvSpPr/>
                        <wps:spPr>
                          <a:xfrm>
                            <a:off x="0" y="0"/>
                            <a:ext cx="94488" cy="59436"/>
                          </a:xfrm>
                          <a:custGeom>
                            <a:avLst/>
                            <a:gdLst/>
                            <a:ahLst/>
                            <a:cxnLst/>
                            <a:rect l="0" t="0" r="0" b="0"/>
                            <a:pathLst>
                              <a:path w="94488" h="59436">
                                <a:moveTo>
                                  <a:pt x="12192" y="0"/>
                                </a:moveTo>
                                <a:lnTo>
                                  <a:pt x="94488" y="0"/>
                                </a:lnTo>
                                <a:lnTo>
                                  <a:pt x="94488" y="25147"/>
                                </a:lnTo>
                                <a:lnTo>
                                  <a:pt x="25146" y="25147"/>
                                </a:lnTo>
                                <a:lnTo>
                                  <a:pt x="25146" y="34290"/>
                                </a:lnTo>
                                <a:lnTo>
                                  <a:pt x="94488" y="34290"/>
                                </a:lnTo>
                                <a:lnTo>
                                  <a:pt x="94488" y="59436"/>
                                </a:lnTo>
                                <a:lnTo>
                                  <a:pt x="12192" y="59436"/>
                                </a:lnTo>
                                <a:cubicBezTo>
                                  <a:pt x="5334" y="59436"/>
                                  <a:pt x="0" y="54102"/>
                                  <a:pt x="0" y="46482"/>
                                </a:cubicBezTo>
                                <a:lnTo>
                                  <a:pt x="0" y="12192"/>
                                </a:lnTo>
                                <a:cubicBezTo>
                                  <a:pt x="0" y="5335"/>
                                  <a:pt x="5334" y="0"/>
                                  <a:pt x="12192" y="0"/>
                                </a:cubicBez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s:wsp>
                        <wps:cNvPr id="682" name="Shape 682"/>
                        <wps:cNvSpPr/>
                        <wps:spPr>
                          <a:xfrm>
                            <a:off x="94488" y="0"/>
                            <a:ext cx="94488" cy="59436"/>
                          </a:xfrm>
                          <a:custGeom>
                            <a:avLst/>
                            <a:gdLst/>
                            <a:ahLst/>
                            <a:cxnLst/>
                            <a:rect l="0" t="0" r="0" b="0"/>
                            <a:pathLst>
                              <a:path w="94488" h="59436">
                                <a:moveTo>
                                  <a:pt x="0" y="0"/>
                                </a:moveTo>
                                <a:lnTo>
                                  <a:pt x="81534" y="0"/>
                                </a:lnTo>
                                <a:cubicBezTo>
                                  <a:pt x="89154" y="0"/>
                                  <a:pt x="94488" y="5335"/>
                                  <a:pt x="94488" y="12192"/>
                                </a:cubicBezTo>
                                <a:lnTo>
                                  <a:pt x="94488" y="46482"/>
                                </a:lnTo>
                                <a:cubicBezTo>
                                  <a:pt x="94488" y="54102"/>
                                  <a:pt x="89154" y="59436"/>
                                  <a:pt x="81534" y="59436"/>
                                </a:cubicBezTo>
                                <a:lnTo>
                                  <a:pt x="0" y="59436"/>
                                </a:lnTo>
                                <a:lnTo>
                                  <a:pt x="0" y="34290"/>
                                </a:lnTo>
                                <a:lnTo>
                                  <a:pt x="69342" y="34290"/>
                                </a:lnTo>
                                <a:lnTo>
                                  <a:pt x="69342" y="25147"/>
                                </a:lnTo>
                                <a:lnTo>
                                  <a:pt x="0" y="25147"/>
                                </a:lnTo>
                                <a:lnTo>
                                  <a:pt x="0" y="0"/>
                                </a:lnTo>
                                <a:close/>
                              </a:path>
                            </a:pathLst>
                          </a:custGeom>
                          <a:ln w="0" cap="flat">
                            <a:miter lim="127000"/>
                          </a:ln>
                        </wps:spPr>
                        <wps:style>
                          <a:lnRef idx="0">
                            <a:srgbClr val="000000">
                              <a:alpha val="0"/>
                            </a:srgbClr>
                          </a:lnRef>
                          <a:fillRef idx="1">
                            <a:srgbClr val="005426"/>
                          </a:fillRef>
                          <a:effectRef idx="0">
                            <a:scrgbClr r="0" g="0" b="0"/>
                          </a:effectRef>
                          <a:fontRef idx="none"/>
                        </wps:style>
                        <wps:bodyPr/>
                      </wps:wsp>
                    </wpg:wgp>
                  </a:graphicData>
                </a:graphic>
              </wp:inline>
            </w:drawing>
          </mc:Choice>
          <mc:Fallback>
            <w:pict>
              <v:group w14:anchorId="27A6E0A1" id="Group 7045" o:spid="_x0000_s1026" style="width:14.9pt;height:4.7pt;mso-position-horizontal-relative:char;mso-position-vertical-relative:line" coordsize="188976,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W18gMAAJUQAAAOAAAAZHJzL2Uyb0RvYy54bWzsWNuO2zYQfS/QfxD0npVkSV7JWDvANu2+&#10;FG3QpB/ApakLIIkCybW9/foOhxdJdhpvUjRAk+yDSZEzw5lDniNq716f+i44MCFbPmzD5CYOAzZQ&#10;vm+Hehv++f6XV0UYSEWGPen4wLbhM5Ph692PP9wdxw1b8YZ3eyYCCDLIzXHcho1S4yaKJG1YT+QN&#10;H9kAkxUXPVHwKOpoL8gRovddtIrjdXTkYj8KTpmUMPrGTIY7jF9VjKrfq0oyFXTbEHJT+Cvw91H/&#10;Rrs7sqkFGZuW2jTIZ2TRk3aARX2oN0SR4Em0F6H6lgoueaVuKO8jXlUtZVgDVJPEZ9U8CP40Yi31&#10;5liPHiaA9gynzw5Lfzu8FUG734a3cZaHwUB62CVcOMARAOg41huwexDju/GtsAO1edI1nyrR6xaq&#10;CU4I7bOHlp1UQGEwKYrydh0GFKbyMkvXBnnawPZcONHm54+5RW7JSGfmEzmOcITkhJL8dyi9a8jI&#10;EHypq7coJUmaJQ4mNAnMEMKClh4kuZGA1wcQSlZJuQoDgML08BB6pNZpkcJR1Uil2arEM+pLJhv6&#10;JNUD44g4OfwqFXrXe9cjjevR0+C6AojwUQqMRGk/nazuBkfIzSbSuDz0ZM8P7D1HM3W2b5DjNNsN&#10;cysXyp0LMHUGrh0x3MxwXrszcq0xBpDOMHLzrp3bORzNHGSg69zd2Q7WDv05ut2gYdBbQUCZqo4o&#10;pHjfKpCsru319t3G8RQYoulDaHYde+q5YxqsbviDVUAzpIcekKJ+/KkTwYFoYcI/DE66sSF2VFME&#10;UrKm2Mc42r9qu86HTNB1EbK8v7/PSxvBGms/hproPWPjSW02RhhBXqBoJ4+QgXfClfmgvP8Aoo6L&#10;zKrV3Ue+f0apQECAlVpFvgA918UZOfUAwKgXBxJfp6Y5U/a94ChZZlkB77GFdgEsTvfmZ+Y/ZaTN&#10;AwhpJFRvx0Q5yyCvLe5cThZLWthoVzk52a3yJLu1Z8rFcq1ZXVuAykPMT7G9TvUph0+x9S8a2CyX&#10;p2vP0fqQLX16bOk9+2suZXmaZligdwAlmUlhniXxSmO0HM7WWYHDkMoy7DIhc/78a2GW+NJrsWSa&#10;5vMVfYr2GJ+X6g7GMiLtuGRGcb5qZYzjPFvh9QPA/ZaUEW4c5nZnri1rcx5frIwTBf/H6jiTd9j9&#10;f1LGIsktyR1VHEmXlDHEKsokN5Kw4NuEF/Bxwc9pZs7zZWi3oFli8pjriLNZep57XAjSlO+FhE2F&#10;+6kX6dXc2mXlWpOPAf66eK9LsHnhvW6yvf6yMeu/1O5i279rI3xA+FvfF7w14icefPvi7dd+p+uP&#10;6/kz9Of/Tdj9DQAA//8DAFBLAwQUAAYACAAAACEAtlGCr9oAAAACAQAADwAAAGRycy9kb3ducmV2&#10;LnhtbEyPT0vDQBDF74LfYRnBm92k/sHGbEop6qkItoJ4m2anSWh2NmS3SfrtHb3o5cHwhvd+L19O&#10;rlUD9aHxbCCdJaCIS28brgx87F5uHkGFiGyx9UwGzhRgWVxe5JhZP/I7DdtYKQnhkKGBOsYu0zqU&#10;NTkMM98Ri3fwvcMoZ19p2+Mo4a7V8yR50A4bloYaO1rXVB63J2fgdcRxdZs+D5vjYX3+2t2/fW5S&#10;Mub6alo9gYo0xb9n+MEXdCiEae9PbINqDciQ+KvizReyYm9gcQe6yPV/9OIbAAD//wMAUEsBAi0A&#10;FAAGAAgAAAAhALaDOJL+AAAA4QEAABMAAAAAAAAAAAAAAAAAAAAAAFtDb250ZW50X1R5cGVzXS54&#10;bWxQSwECLQAUAAYACAAAACEAOP0h/9YAAACUAQAACwAAAAAAAAAAAAAAAAAvAQAAX3JlbHMvLnJl&#10;bHNQSwECLQAUAAYACAAAACEAuwyltfIDAACVEAAADgAAAAAAAAAAAAAAAAAuAgAAZHJzL2Uyb0Rv&#10;Yy54bWxQSwECLQAUAAYACAAAACEAtlGCr9oAAAACAQAADwAAAAAAAAAAAAAAAABMBgAAZHJzL2Rv&#10;d25yZXYueG1sUEsFBgAAAAAEAAQA8wAAAFMHAAAAAA==&#10;">
                <v:shape id="Shape 11341" o:spid="_x0000_s1027" style="position:absolute;left:12192;top:12192;width:163830;height:34290;visibility:visible;mso-wrap-style:square;v-text-anchor:top" coordsize="16383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LMIA&#10;AADeAAAADwAAAGRycy9kb3ducmV2LnhtbERPzYrCMBC+L/gOYQRva1pdFqlGUVHobXfVBxiasa02&#10;k9DE2r69WVjY23x8v7Pa9KYRHbW+tqwgnSYgiAuray4VXM7H9wUIH5A1NpZJwUAeNuvR2wozbZ/8&#10;Q90plCKGsM9QQRWCy6T0RUUG/dQ64shdbWswRNiWUrf4jOGmkbMk+ZQGa44NFTraV1TcTw+j4GuX&#10;uy5FN/D3rSvyR3PYD8eDUpNxv12CCNSHf/GfO9dxfjr/SOH3nXi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9MswgAAAN4AAAAPAAAAAAAAAAAAAAAAAJgCAABkcnMvZG93&#10;bnJldi54bWxQSwUGAAAAAAQABAD1AAAAhwMAAAAA&#10;" path="m,l163830,r,34290l,34290,,e" fillcolor="#9bbb59" stroked="f" strokeweight="0">
                  <v:stroke miterlimit="83231f" joinstyle="miter"/>
                  <v:path arrowok="t" textboxrect="0,0,163830,34290"/>
                </v:shape>
                <v:shape id="Shape 681" o:spid="_x0000_s1028" style="position:absolute;width:94488;height:59436;visibility:visible;mso-wrap-style:square;v-text-anchor:top" coordsize="9448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z08IA&#10;AADcAAAADwAAAGRycy9kb3ducmV2LnhtbESPQYvCMBSE7wv+h/CEva2pHkqpRhFBcA8r6C54fTTP&#10;tpi8xCa29d9vhIU9DjPzDbPajNaInrrQOlYwn2UgiCunW64V/HzvPwoQISJrNI5JwZMCbNaTtxWW&#10;2g18ov4ca5EgHEpU0MToSylD1ZDFMHOeOHlX11mMSXa11B0OCW6NXGRZLi22nBYa9LRrqLqdH1aB&#10;8f1RDl/3YUHkP80lL6w9BKXep+N2CSLSGP/Df+2DVpAXc3i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LPTwgAAANwAAAAPAAAAAAAAAAAAAAAAAJgCAABkcnMvZG93&#10;bnJldi54bWxQSwUGAAAAAAQABAD1AAAAhwMAAAAA&#10;" path="m12192,l94488,r,25147l25146,25147r,9143l94488,34290r,25146l12192,59436c5334,59436,,54102,,46482l,12192c,5335,5334,,12192,xe" fillcolor="#005426" stroked="f" strokeweight="0">
                  <v:stroke miterlimit="83231f" joinstyle="miter"/>
                  <v:path arrowok="t" textboxrect="0,0,94488,59436"/>
                </v:shape>
                <v:shape id="Shape 682" o:spid="_x0000_s1029" style="position:absolute;left:94488;width:94488;height:59436;visibility:visible;mso-wrap-style:square;v-text-anchor:top" coordsize="94488,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tpMIA&#10;AADcAAAADwAAAGRycy9kb3ducmV2LnhtbESPQWvCQBSE7wX/w/IEb3VjDiFEVxGhYA8tVAWvj+xr&#10;Err7dptdk/TfuwXB4zAz3zCb3WSNGKgPnWMFq2UGgrh2uuNGweX89lqCCBFZo3FMCv4owG47e9lg&#10;pd3IXzScYiMShEOFCtoYfSVlqFuyGJbOEyfv2/UWY5J9I3WPY4JbI/MsK6TFjtNCi54OLdU/p5tV&#10;YPzwKceP3zEn8u/mWpTWHoNSi/m0X4OINMVn+NE+agVFmcP/mXQ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i2kwgAAANwAAAAPAAAAAAAAAAAAAAAAAJgCAABkcnMvZG93&#10;bnJldi54bWxQSwUGAAAAAAQABAD1AAAAhwMAAAAA&#10;" path="m,l81534,v7620,,12954,5335,12954,12192l94488,46482v,7620,-5334,12954,-12954,12954l,59436,,34290r69342,l69342,25147,,25147,,xe" fillcolor="#005426" stroked="f" strokeweight="0">
                  <v:stroke miterlimit="83231f" joinstyle="miter"/>
                  <v:path arrowok="t" textboxrect="0,0,94488,59436"/>
                </v:shape>
                <w10:anchorlock/>
              </v:group>
            </w:pict>
          </mc:Fallback>
        </mc:AlternateContent>
      </w:r>
      <w:r w:rsidRPr="00FA5CEB">
        <w:rPr>
          <w:rFonts w:ascii="Times New Roman" w:eastAsia="Times New Roman" w:hAnsi="Times New Roman" w:cs="Times New Roman"/>
          <w:sz w:val="16"/>
          <w:szCs w:val="16"/>
        </w:rPr>
        <w:t xml:space="preserve"> OBTENIDO</w:t>
      </w:r>
      <w:r w:rsidRPr="00FA5CEB">
        <w:rPr>
          <w:rFonts w:ascii="Times New Roman" w:eastAsia="Times New Roman" w:hAnsi="Times New Roman" w:cs="Times New Roman"/>
          <w:sz w:val="16"/>
          <w:szCs w:val="16"/>
        </w:rPr>
        <w:tab/>
      </w:r>
      <w:r w:rsidRPr="00FA5CEB">
        <w:rPr>
          <w:noProof/>
          <w:sz w:val="16"/>
          <w:szCs w:val="16"/>
        </w:rPr>
        <mc:AlternateContent>
          <mc:Choice Requires="wpg">
            <w:drawing>
              <wp:inline distT="0" distB="0" distL="0" distR="0">
                <wp:extent cx="175260" cy="12192"/>
                <wp:effectExtent l="0" t="0" r="0" b="0"/>
                <wp:docPr id="7046" name="Group 7046"/>
                <wp:cNvGraphicFramePr/>
                <a:graphic xmlns:a="http://schemas.openxmlformats.org/drawingml/2006/main">
                  <a:graphicData uri="http://schemas.microsoft.com/office/word/2010/wordprocessingGroup">
                    <wpg:wgp>
                      <wpg:cNvGrpSpPr/>
                      <wpg:grpSpPr>
                        <a:xfrm>
                          <a:off x="0" y="0"/>
                          <a:ext cx="175260" cy="12192"/>
                          <a:chOff x="0" y="0"/>
                          <a:chExt cx="175260" cy="12192"/>
                        </a:xfrm>
                      </wpg:grpSpPr>
                      <wps:wsp>
                        <wps:cNvPr id="684" name="Shape 684"/>
                        <wps:cNvSpPr/>
                        <wps:spPr>
                          <a:xfrm>
                            <a:off x="0" y="0"/>
                            <a:ext cx="175260" cy="12192"/>
                          </a:xfrm>
                          <a:custGeom>
                            <a:avLst/>
                            <a:gdLst/>
                            <a:ahLst/>
                            <a:cxnLst/>
                            <a:rect l="0" t="0" r="0" b="0"/>
                            <a:pathLst>
                              <a:path w="175260" h="12192">
                                <a:moveTo>
                                  <a:pt x="6096" y="0"/>
                                </a:moveTo>
                                <a:lnTo>
                                  <a:pt x="169164" y="0"/>
                                </a:lnTo>
                                <a:cubicBezTo>
                                  <a:pt x="172212" y="0"/>
                                  <a:pt x="175260" y="3048"/>
                                  <a:pt x="175260" y="6096"/>
                                </a:cubicBezTo>
                                <a:cubicBezTo>
                                  <a:pt x="175260" y="9144"/>
                                  <a:pt x="172212" y="12192"/>
                                  <a:pt x="169164" y="12192"/>
                                </a:cubicBezTo>
                                <a:lnTo>
                                  <a:pt x="6096" y="12192"/>
                                </a:lnTo>
                                <a:cubicBezTo>
                                  <a:pt x="3048" y="12192"/>
                                  <a:pt x="0" y="9144"/>
                                  <a:pt x="0" y="6096"/>
                                </a:cubicBezTo>
                                <a:cubicBezTo>
                                  <a:pt x="0" y="3048"/>
                                  <a:pt x="3048" y="0"/>
                                  <a:pt x="6096" y="0"/>
                                </a:cubicBezTo>
                                <a:close/>
                              </a:path>
                            </a:pathLst>
                          </a:custGeom>
                          <a:ln w="0" cap="flat">
                            <a:miter lim="127000"/>
                          </a:ln>
                        </wps:spPr>
                        <wps:style>
                          <a:lnRef idx="0">
                            <a:srgbClr val="000000">
                              <a:alpha val="0"/>
                            </a:srgbClr>
                          </a:lnRef>
                          <a:fillRef idx="1">
                            <a:srgbClr val="BE4B48"/>
                          </a:fillRef>
                          <a:effectRef idx="0">
                            <a:scrgbClr r="0" g="0" b="0"/>
                          </a:effectRef>
                          <a:fontRef idx="none"/>
                        </wps:style>
                        <wps:bodyPr/>
                      </wps:wsp>
                    </wpg:wgp>
                  </a:graphicData>
                </a:graphic>
              </wp:inline>
            </w:drawing>
          </mc:Choice>
          <mc:Fallback>
            <w:pict>
              <v:group w14:anchorId="7C472845" id="Group 7046" o:spid="_x0000_s1026" style="width:13.8pt;height:.95pt;mso-position-horizontal-relative:char;mso-position-vertical-relative:line" coordsize="17526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OU3AIAAK8HAAAOAAAAZHJzL2Uyb0RvYy54bWykVdtu2zAMfR+wfzD8vvqyLGmMJgW6dn0Z&#10;tmLtPkCR5QsgS4KkxMm+fhRtybkMBdbmwZEpXg4PafLmdt/xaMe0aaVYxdlVGkdMUFm2ol7Fv1++&#10;fbqOI2OJKAmXgq3iAzPx7frjh5teFSyXjeQl0xE4Eabo1SpurFVFkhjasI6YK6mYgMtK6o5YeNV1&#10;UmrSg/eOJ3mazpNe6lJpSZkxIL0fLuM1+q8qRu3PqjLMRnwVAzaLT43PjXsm6xtS1JqopqUjDPIG&#10;FB1pBQQNru6JJdFWtxeuupZqaWRlr6jsEllVLWWYA2STpWfZPGq5VZhLXfS1CjQBtWc8vdkt/bF7&#10;0lFbruJFOpvHkSAdVAkDRygBgnpVF6D3qNWzetKjoB7eXM77SnfuH7KJ9kjtIVDL9jaiIMwWX/I5&#10;FIDCVZZny3xgnjZQngsj2jy8Zpb4kIlDFoD0ClrITCyZ97H03BDFkHzjsh9Zml/PPEmoEDkBUoJa&#10;gSBTGODqXeyENElBt8Y+Moksk913Y4e2Lf2JNP5E98IfNTT/q22viHV2DqQ7Rv1UpsZXyV12csde&#10;JKpZV6t5uoRO8TUGmJMCF8eK2XyZzYGvI1WvQLeblt6xPyfqizzP8kkdYGE83zvg5nM6ux465+IK&#10;UQEvgOfU+enbhd0ym2EFp2gBxVGjjmZTQuHuIp5PcTAJZB0beJV/QcMUHWXBwCODzwfE53gH6X9l&#10;P5iccxkCj1PxDD9KL5KlXBo2sO56COkPfYXaU+dy4VrMDQECk77ixOLI7FoLK4C3nUt5kaY+EBfg&#10;zX3Uw5eEJ3vgzDUiF79YBWMLx40TGF1vvnId7Ygb9PhD54SrhoxS1zgAaVTFM/px9lXLeXCZoemJ&#10;y7uH2d3QeuBhVHZ2DHdMsEwHSzqiGRYNjGtI2q8bsA9GGFkKG+wFLEmEeZStO25kecDRi4TAlENq&#10;cCtgHuMGc2vn+B21pj27/gsAAP//AwBQSwMEFAAGAAgAAAAhAHtsXhHaAAAAAgEAAA8AAABkcnMv&#10;ZG93bnJldi54bWxMj0FLw0AQhe+C/2EZwZvdpGLVmE0pRT0VwVYQb9PsNAnNzobsNkn/vaMXvTwY&#10;3uO9b/Ll5Fo1UB8azwbSWQKKuPS24crAx+7l5gFUiMgWW89k4EwBlsXlRY6Z9SO/07CNlZISDhka&#10;qGPsMq1DWZPDMPMdsXgH3zuMcvaVtj2OUu5aPU+ShXbYsCzU2NG6pvK4PTkDryOOq9v0edgcD+vz&#10;1+7u7XOTkjHXV9PqCVSkKf6F4Qdf0KEQpr0/sQ2qNSCPxF8Vb36/ALWXzCPoItf/0YtvAAAA//8D&#10;AFBLAQItABQABgAIAAAAIQC2gziS/gAAAOEBAAATAAAAAAAAAAAAAAAAAAAAAABbQ29udGVudF9U&#10;eXBlc10ueG1sUEsBAi0AFAAGAAgAAAAhADj9If/WAAAAlAEAAAsAAAAAAAAAAAAAAAAALwEAAF9y&#10;ZWxzLy5yZWxzUEsBAi0AFAAGAAgAAAAhAJcXI5TcAgAArwcAAA4AAAAAAAAAAAAAAAAALgIAAGRy&#10;cy9lMm9Eb2MueG1sUEsBAi0AFAAGAAgAAAAhAHtsXhHaAAAAAgEAAA8AAAAAAAAAAAAAAAAANgUA&#10;AGRycy9kb3ducmV2LnhtbFBLBQYAAAAABAAEAPMAAAA9BgAAAAA=&#10;">
                <v:shape id="Shape 684" o:spid="_x0000_s1027" style="position:absolute;width:175260;height:12192;visibility:visible;mso-wrap-style:square;v-text-anchor:top" coordsize="17526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8jsYA&#10;AADcAAAADwAAAGRycy9kb3ducmV2LnhtbESP3WrCQBSE7wu+w3KE3hTd+INI6ioiiILQamzp7SF7&#10;TKLZsyG7jalP7xYEL4eZ+YaZLVpTioZqV1hWMOhHIIhTqwvOFHwd170pCOeRNZaWScEfOVjMOy8z&#10;jLW98oGaxGciQNjFqCD3voqldGlOBl3fVsTBO9naoA+yzqSu8RrgppTDKJpIgwWHhRwrWuWUXpJf&#10;oyD5/Dk3b7grhpSkt4+9G33TaKPUa7ddvoPw1Ppn+NHeagWT6Rj+z4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8jsYAAADcAAAADwAAAAAAAAAAAAAAAACYAgAAZHJz&#10;L2Rvd25yZXYueG1sUEsFBgAAAAAEAAQA9QAAAIsDAAAAAA==&#10;" path="m6096,l169164,v3048,,6096,3048,6096,6096c175260,9144,172212,12192,169164,12192r-163068,c3048,12192,,9144,,6096,,3048,3048,,6096,xe" fillcolor="#be4b48" stroked="f" strokeweight="0">
                  <v:stroke miterlimit="83231f" joinstyle="miter"/>
                  <v:path arrowok="t" textboxrect="0,0,175260,12192"/>
                </v:shape>
                <w10:anchorlock/>
              </v:group>
            </w:pict>
          </mc:Fallback>
        </mc:AlternateContent>
      </w:r>
      <w:r w:rsidRPr="00FA5CEB">
        <w:rPr>
          <w:rFonts w:ascii="Times New Roman" w:eastAsia="Times New Roman" w:hAnsi="Times New Roman" w:cs="Times New Roman"/>
          <w:sz w:val="16"/>
          <w:szCs w:val="16"/>
        </w:rPr>
        <w:t xml:space="preserve"> REQUERIDO</w:t>
      </w:r>
    </w:p>
    <w:p w:rsidR="00FA5CEB" w:rsidRDefault="00FA5CEB">
      <w:pPr>
        <w:spacing w:after="26"/>
        <w:ind w:left="331" w:hanging="10"/>
        <w:rPr>
          <w:rFonts w:ascii="Times New Roman" w:eastAsia="Times New Roman" w:hAnsi="Times New Roman" w:cs="Times New Roman"/>
          <w:sz w:val="16"/>
          <w:szCs w:val="16"/>
        </w:rPr>
      </w:pPr>
    </w:p>
    <w:p w:rsidR="00FA5CEB" w:rsidRDefault="00FA5CEB">
      <w:pPr>
        <w:spacing w:after="26"/>
        <w:ind w:left="331" w:hanging="10"/>
        <w:rPr>
          <w:rFonts w:ascii="Times New Roman" w:eastAsia="Times New Roman" w:hAnsi="Times New Roman" w:cs="Times New Roman"/>
          <w:sz w:val="16"/>
          <w:szCs w:val="16"/>
        </w:rPr>
      </w:pPr>
    </w:p>
    <w:p w:rsidR="00FA5CEB" w:rsidRDefault="00FA5CEB">
      <w:pPr>
        <w:spacing w:after="26"/>
        <w:ind w:left="331" w:hanging="10"/>
        <w:rPr>
          <w:rFonts w:ascii="Times New Roman" w:eastAsia="Times New Roman" w:hAnsi="Times New Roman" w:cs="Times New Roman"/>
          <w:sz w:val="16"/>
          <w:szCs w:val="16"/>
        </w:rPr>
      </w:pPr>
    </w:p>
    <w:p w:rsidR="00E8158D" w:rsidRPr="00FA5CEB" w:rsidRDefault="00FA5CEB">
      <w:pPr>
        <w:spacing w:after="26"/>
        <w:ind w:left="331" w:hanging="10"/>
        <w:rPr>
          <w:sz w:val="16"/>
          <w:szCs w:val="16"/>
        </w:rPr>
      </w:pPr>
      <w:r w:rsidRPr="00FA5CEB">
        <w:rPr>
          <w:rFonts w:ascii="Times New Roman" w:eastAsia="Times New Roman" w:hAnsi="Times New Roman" w:cs="Times New Roman"/>
          <w:sz w:val="16"/>
          <w:szCs w:val="16"/>
        </w:rPr>
        <w:t xml:space="preserve">*% de PHLI Nacional (INEGI, 2010) </w:t>
      </w:r>
    </w:p>
    <w:p w:rsidR="00E8158D" w:rsidRPr="00FA5CEB" w:rsidRDefault="00FA5CEB">
      <w:pPr>
        <w:spacing w:after="26"/>
        <w:ind w:left="331" w:hanging="10"/>
        <w:rPr>
          <w:sz w:val="16"/>
          <w:szCs w:val="16"/>
        </w:rPr>
      </w:pPr>
      <w:r w:rsidRPr="00FA5CEB">
        <w:rPr>
          <w:rFonts w:ascii="Times New Roman" w:eastAsia="Times New Roman" w:hAnsi="Times New Roman" w:cs="Times New Roman"/>
          <w:sz w:val="16"/>
          <w:szCs w:val="16"/>
        </w:rPr>
        <w:t>Elaboración: Universidad Autónoma del Estado de Hidalgo con datos del  Catálogo de Comunidades Indígenas del Estado de Hidalgo. Agosto 2013</w:t>
      </w:r>
    </w:p>
    <w:sectPr w:rsidR="00E8158D" w:rsidRPr="00FA5CEB">
      <w:pgSz w:w="12240" w:h="15840"/>
      <w:pgMar w:top="1001" w:right="1417" w:bottom="877"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6E54"/>
    <w:multiLevelType w:val="hybridMultilevel"/>
    <w:tmpl w:val="A27E4C64"/>
    <w:lvl w:ilvl="0" w:tplc="17D6E27E">
      <w:start w:val="16"/>
      <w:numFmt w:val="decimal"/>
      <w:lvlText w:val="%1-"/>
      <w:lvlJc w:val="left"/>
      <w:pPr>
        <w:ind w:left="7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CEC68E6">
      <w:start w:val="1"/>
      <w:numFmt w:val="lowerLetter"/>
      <w:lvlText w:val="%2"/>
      <w:lvlJc w:val="left"/>
      <w:pPr>
        <w:ind w:left="10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3B00632">
      <w:start w:val="1"/>
      <w:numFmt w:val="lowerRoman"/>
      <w:lvlText w:val="%3"/>
      <w:lvlJc w:val="left"/>
      <w:pPr>
        <w:ind w:left="18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CA4DC22">
      <w:start w:val="1"/>
      <w:numFmt w:val="decimal"/>
      <w:lvlText w:val="%4"/>
      <w:lvlJc w:val="left"/>
      <w:pPr>
        <w:ind w:left="25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E14E56C">
      <w:start w:val="1"/>
      <w:numFmt w:val="lowerLetter"/>
      <w:lvlText w:val="%5"/>
      <w:lvlJc w:val="left"/>
      <w:pPr>
        <w:ind w:left="324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0B80216">
      <w:start w:val="1"/>
      <w:numFmt w:val="lowerRoman"/>
      <w:lvlText w:val="%6"/>
      <w:lvlJc w:val="left"/>
      <w:pPr>
        <w:ind w:left="396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B526940">
      <w:start w:val="1"/>
      <w:numFmt w:val="decimal"/>
      <w:lvlText w:val="%7"/>
      <w:lvlJc w:val="left"/>
      <w:pPr>
        <w:ind w:left="468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F26EDE4">
      <w:start w:val="1"/>
      <w:numFmt w:val="lowerLetter"/>
      <w:lvlText w:val="%8"/>
      <w:lvlJc w:val="left"/>
      <w:pPr>
        <w:ind w:left="540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3701FF0">
      <w:start w:val="1"/>
      <w:numFmt w:val="lowerRoman"/>
      <w:lvlText w:val="%9"/>
      <w:lvlJc w:val="left"/>
      <w:pPr>
        <w:ind w:left="61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55624CA9"/>
    <w:multiLevelType w:val="hybridMultilevel"/>
    <w:tmpl w:val="6F3E2D60"/>
    <w:lvl w:ilvl="0" w:tplc="0B868774">
      <w:start w:val="1"/>
      <w:numFmt w:val="decimal"/>
      <w:lvlText w:val="%1-"/>
      <w:lvlJc w:val="left"/>
      <w:pPr>
        <w:ind w:left="2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4201A7A">
      <w:start w:val="1"/>
      <w:numFmt w:val="lowerLetter"/>
      <w:lvlText w:val="%2"/>
      <w:lvlJc w:val="left"/>
      <w:pPr>
        <w:ind w:left="11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0FC633A">
      <w:start w:val="1"/>
      <w:numFmt w:val="lowerRoman"/>
      <w:lvlText w:val="%3"/>
      <w:lvlJc w:val="left"/>
      <w:pPr>
        <w:ind w:left="18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B4ADA5C">
      <w:start w:val="1"/>
      <w:numFmt w:val="decimal"/>
      <w:lvlText w:val="%4"/>
      <w:lvlJc w:val="left"/>
      <w:pPr>
        <w:ind w:left="25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7C472CA">
      <w:start w:val="1"/>
      <w:numFmt w:val="lowerLetter"/>
      <w:lvlText w:val="%5"/>
      <w:lvlJc w:val="left"/>
      <w:pPr>
        <w:ind w:left="32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524FDDE">
      <w:start w:val="1"/>
      <w:numFmt w:val="lowerRoman"/>
      <w:lvlText w:val="%6"/>
      <w:lvlJc w:val="left"/>
      <w:pPr>
        <w:ind w:left="40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23C33CE">
      <w:start w:val="1"/>
      <w:numFmt w:val="decimal"/>
      <w:lvlText w:val="%7"/>
      <w:lvlJc w:val="left"/>
      <w:pPr>
        <w:ind w:left="47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86652AC">
      <w:start w:val="1"/>
      <w:numFmt w:val="lowerLetter"/>
      <w:lvlText w:val="%8"/>
      <w:lvlJc w:val="left"/>
      <w:pPr>
        <w:ind w:left="54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2C07ABA">
      <w:start w:val="1"/>
      <w:numFmt w:val="lowerRoman"/>
      <w:lvlText w:val="%9"/>
      <w:lvlJc w:val="left"/>
      <w:pPr>
        <w:ind w:left="61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58D"/>
    <w:rsid w:val="00471D3F"/>
    <w:rsid w:val="009371F9"/>
    <w:rsid w:val="00D45907"/>
    <w:rsid w:val="00E8158D"/>
    <w:rsid w:val="00FA5C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242C0"/>
  <w15:docId w15:val="{757005BF-4743-4EC5-9C75-C1F049416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1"/>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19" w:line="265" w:lineRule="auto"/>
      <w:ind w:left="10" w:right="65"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31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978</Words>
  <Characters>5382</Characters>
  <Application>Microsoft Office Word</Application>
  <DocSecurity>0</DocSecurity>
  <Lines>44</Lines>
  <Paragraphs>12</Paragraphs>
  <ScaleCrop>false</ScaleCrop>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5</cp:revision>
  <dcterms:created xsi:type="dcterms:W3CDTF">2018-12-06T23:46:00Z</dcterms:created>
  <dcterms:modified xsi:type="dcterms:W3CDTF">2019-05-29T22:13:00Z</dcterms:modified>
</cp:coreProperties>
</file>